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99" w:rsidRPr="000F2706" w:rsidRDefault="00C90799" w:rsidP="00C90799">
      <w:pPr>
        <w:jc w:val="center"/>
        <w:outlineLvl w:val="0"/>
        <w:rPr>
          <w:b/>
          <w:bCs/>
          <w:spacing w:val="20"/>
        </w:rPr>
      </w:pPr>
      <w:r w:rsidRPr="000F2706">
        <w:rPr>
          <w:b/>
          <w:bCs/>
          <w:spacing w:val="20"/>
        </w:rPr>
        <w:t xml:space="preserve">Договор № </w:t>
      </w:r>
      <w:r w:rsidRPr="000F2706">
        <w:rPr>
          <w:b/>
          <w:bCs/>
          <w:color w:val="FFFFFF" w:themeColor="background1"/>
          <w:spacing w:val="20"/>
        </w:rPr>
        <w:t>______________</w:t>
      </w:r>
    </w:p>
    <w:p w:rsidR="00C90799" w:rsidRPr="000F2706" w:rsidRDefault="00C90799" w:rsidP="00C90799">
      <w:pPr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оказания услуг по организации казначейской функции</w:t>
      </w:r>
    </w:p>
    <w:p w:rsidR="00C90799" w:rsidRPr="000F2706" w:rsidRDefault="00C90799" w:rsidP="00C90799"/>
    <w:p w:rsidR="00C90799" w:rsidRPr="000F2706" w:rsidRDefault="00C90799" w:rsidP="00C90799"/>
    <w:p w:rsidR="00C90799" w:rsidRPr="000F2706" w:rsidRDefault="00C90799" w:rsidP="00C90799">
      <w:pPr>
        <w:tabs>
          <w:tab w:val="left" w:pos="6946"/>
        </w:tabs>
      </w:pPr>
      <w:r w:rsidRPr="000F2706">
        <w:t>г. Москва</w:t>
      </w:r>
      <w:r w:rsidRPr="000F2706">
        <w:tab/>
      </w:r>
      <w:r>
        <w:t xml:space="preserve"> </w:t>
      </w:r>
      <w:r w:rsidRPr="000F2706">
        <w:t>«____»</w:t>
      </w:r>
      <w:r>
        <w:t xml:space="preserve"> </w:t>
      </w:r>
      <w:r w:rsidRPr="000F2706">
        <w:t>__________ 2019</w:t>
      </w:r>
      <w:r>
        <w:t xml:space="preserve"> года</w:t>
      </w:r>
    </w:p>
    <w:p w:rsidR="00C90799" w:rsidRPr="000F2706" w:rsidRDefault="00C90799" w:rsidP="00C90799">
      <w:pPr>
        <w:jc w:val="both"/>
      </w:pPr>
    </w:p>
    <w:p w:rsidR="00C90799" w:rsidRPr="000F2706" w:rsidRDefault="00C90799" w:rsidP="00C90799">
      <w:pPr>
        <w:ind w:firstLine="720"/>
        <w:jc w:val="both"/>
      </w:pPr>
      <w:r w:rsidRPr="000F2706">
        <w:rPr>
          <w:b/>
          <w:bCs/>
        </w:rPr>
        <w:t>Публичное акционерное общество «Российские сети»</w:t>
      </w:r>
      <w:r w:rsidRPr="000F2706">
        <w:t>, именуемое в дальнейшем «Исполнитель</w:t>
      </w:r>
      <w:r w:rsidRPr="000F2706">
        <w:rPr>
          <w:b/>
          <w:bCs/>
        </w:rPr>
        <w:t>»</w:t>
      </w:r>
      <w:r w:rsidRPr="000F2706">
        <w:t xml:space="preserve">, в лице </w:t>
      </w:r>
      <w:r>
        <w:t>д</w:t>
      </w:r>
      <w:r w:rsidRPr="000F2706">
        <w:t>иректора Департамента казначейства Павлова Алексея Игоревича, действующего на основании доверенности от 27.12.2018 № 188-18, с одной стороны, и</w:t>
      </w:r>
      <w:r w:rsidRPr="000F2706">
        <w:rPr>
          <w:b/>
        </w:rPr>
        <w:t xml:space="preserve"> </w:t>
      </w:r>
      <w:r w:rsidRPr="003C3A64">
        <w:rPr>
          <w:b/>
        </w:rPr>
        <w:t>Публичное акционерное общество «Межрегиональная распределительная сетевая компания Центра и Приволжья»</w:t>
      </w:r>
      <w:r w:rsidRPr="000F2706">
        <w:t>, именуемое в дальнейшем «Заказчик», в лице</w:t>
      </w:r>
      <w:r>
        <w:t xml:space="preserve"> Заместителя Генерального директора по экономике и финансам ПАО «МРСК Центра» - управляющей организации ПАО «МРСК Центра и Приволжья» (Договор о передаче ПАО «МРСК Центра» полномочий единоличного исполнительного органа ПАО «МРСК Центра и Приволжья» от 11.09.2017 № 7700/00313/17) </w:t>
      </w:r>
      <w:proofErr w:type="spellStart"/>
      <w:r>
        <w:t>Иноземцева</w:t>
      </w:r>
      <w:proofErr w:type="spellEnd"/>
      <w:r>
        <w:t xml:space="preserve"> Александра Валерьевича</w:t>
      </w:r>
      <w:r w:rsidRPr="00F64271">
        <w:t xml:space="preserve">, действующего на основании Доверенности </w:t>
      </w:r>
      <w:r w:rsidRPr="006A011D">
        <w:t>от</w:t>
      </w:r>
      <w:r>
        <w:t xml:space="preserve"> 12.11.2018 </w:t>
      </w:r>
      <w:r w:rsidRPr="006A011D">
        <w:t>№</w:t>
      </w:r>
      <w:r>
        <w:t xml:space="preserve"> Д-ЦА/133</w:t>
      </w:r>
      <w:r w:rsidRPr="000F2706">
        <w:t>,</w:t>
      </w:r>
      <w:r>
        <w:t xml:space="preserve"> с другой стороны,</w:t>
      </w:r>
      <w:r w:rsidRPr="000F2706">
        <w:t xml:space="preserve"> совместно именуемые в дальнейшем «Стороны», заключили настоящий договор (далее - Договор) о нижеследующем:</w:t>
      </w:r>
    </w:p>
    <w:p w:rsidR="00C90799" w:rsidRPr="000F2706" w:rsidRDefault="00C90799" w:rsidP="00C90799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Предмет Договора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0"/>
          <w:tab w:val="left" w:pos="1134"/>
        </w:tabs>
        <w:ind w:left="0" w:firstLine="710"/>
      </w:pPr>
      <w:r w:rsidRPr="000F2706">
        <w:t xml:space="preserve">Исполнитель обязуется оказывать Заказчику услуги по организации казначейской функции в части авторизации и/или исполнения крупнейших платежей, необходимых для осуществления текущей деятельности Заказчика, в объеме не менее 50% от суммы всех платежей за расчетный период (далее – Услуги), а Заказчик обязуется принять и оплатить Услуги в соответствии с условиями Договора. В расчет суммы всех платежей не включаются внутрихозяйственные платежи, оплата кредитов, займов, процентов, налогов, сборов, пошлин и иных платежей в бюджетную систему Российской Федерации, пени, штрафов, неустойки, </w:t>
      </w:r>
      <w:r>
        <w:t>оплата по исполнительным документам</w:t>
      </w:r>
      <w:r w:rsidRPr="000F2706">
        <w:t>, расчетов с персоналом и иных платежей по согласованию с Исполнителем.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900"/>
          <w:tab w:val="left" w:pos="1134"/>
          <w:tab w:val="num" w:pos="1418"/>
        </w:tabs>
        <w:ind w:left="0" w:firstLine="720"/>
      </w:pPr>
      <w:r w:rsidRPr="000F2706">
        <w:t>Исполнитель обязуется оказывать Заказчику услуги по организации казначейской функции (далее – Услуги) в соответствии с пунктами 2.1. и 2.2. Договора, а Заказчик обязуется принять и оплатить Услуги в соответствии с условиями настоящего Договора.</w:t>
      </w:r>
    </w:p>
    <w:p w:rsidR="00C90799" w:rsidRPr="000F2706" w:rsidRDefault="00C90799" w:rsidP="00C90799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Обязанности Сторон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900"/>
          <w:tab w:val="left" w:pos="1276"/>
        </w:tabs>
        <w:ind w:left="14" w:firstLine="695"/>
      </w:pPr>
      <w:r w:rsidRPr="000F2706">
        <w:t xml:space="preserve">Исполнитель обязуется оказывать Заказчику услуги по организации казначейской функции в части авторизации и/или исполнения крупнейших платежей, необходимых для осуществления текущей деятельности Заказчика. </w:t>
      </w:r>
    </w:p>
    <w:p w:rsidR="00C90799" w:rsidRPr="000F2706" w:rsidRDefault="00C90799" w:rsidP="00C90799">
      <w:pPr>
        <w:pStyle w:val="2"/>
        <w:tabs>
          <w:tab w:val="left" w:pos="1276"/>
          <w:tab w:val="num" w:pos="1760"/>
        </w:tabs>
        <w:ind w:firstLine="709"/>
      </w:pPr>
      <w:r w:rsidRPr="000F2706">
        <w:t>Авторизация и/или исполнение крупнейших платежей осуществляется Исполнителем в соответствии с Регламентом прохождения платежей, действующим в</w:t>
      </w:r>
      <w:r>
        <w:t xml:space="preserve"> ПАО «МРСК Центра и Приволжья»</w:t>
      </w:r>
      <w:r w:rsidRPr="000F2706">
        <w:t>, утвержденным решением Совета директоров</w:t>
      </w:r>
      <w:r>
        <w:t xml:space="preserve"> ПАО «МРСК Центра и Приволжья»</w:t>
      </w:r>
      <w:r w:rsidRPr="000F2706">
        <w:t xml:space="preserve"> (далее – Регламент).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900"/>
          <w:tab w:val="left" w:pos="1276"/>
        </w:tabs>
        <w:ind w:left="0" w:firstLine="720"/>
      </w:pPr>
      <w:r w:rsidRPr="000F2706">
        <w:t xml:space="preserve">Совокупность платежей, которую Исполнитель обязуется обработать в соответствии с пунктом 2.1 настоящего Договора за период 1 (Один) квартал, составляет не менее 50% от объема платежей в российских рублях и иностранной валюте. При этом в расчет суммы всех платежей не включаются внутрихозяйственные платежи, оплата кредитов, займов, процентов, налогов, сборов, пошлин и иных платежей в бюджетную систему Российской Федерации, пени, штрафов, неустойки, </w:t>
      </w:r>
      <w:r>
        <w:t>оплата по исполнительным документам</w:t>
      </w:r>
      <w:r w:rsidRPr="000F2706">
        <w:t>, расчетов с персоналом и иных платежей по согласованию с Исполнителем.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900"/>
          <w:tab w:val="left" w:pos="1276"/>
        </w:tabs>
        <w:ind w:left="0" w:firstLine="720"/>
      </w:pPr>
      <w:r w:rsidRPr="000F2706">
        <w:t>При изменении действующего законодательства в части осуществляемых Исполнителем Услуг согласно п. 2.1. и п. 2.2. Договора, Стороны в силу п. 4 ст. 421 ГК РФ обязаны руководствоваться принятым нормативным правовым актом с даты его вступления в силу, с последующим приведением Договора в соответствие с указанным нормативным правовым актом.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900"/>
          <w:tab w:val="left" w:pos="1276"/>
        </w:tabs>
        <w:ind w:left="0" w:firstLine="720"/>
        <w:rPr>
          <w:bCs/>
        </w:rPr>
      </w:pPr>
      <w:r w:rsidRPr="000F2706">
        <w:t xml:space="preserve">Заказчик </w:t>
      </w:r>
      <w:r w:rsidRPr="000F2706">
        <w:rPr>
          <w:bCs/>
        </w:rPr>
        <w:t>обязуется:</w:t>
      </w:r>
    </w:p>
    <w:p w:rsidR="00C90799" w:rsidRPr="000F2706" w:rsidRDefault="00C90799" w:rsidP="00C90799">
      <w:pPr>
        <w:numPr>
          <w:ilvl w:val="2"/>
          <w:numId w:val="1"/>
        </w:numPr>
        <w:tabs>
          <w:tab w:val="clear" w:pos="2850"/>
          <w:tab w:val="num" w:pos="720"/>
        </w:tabs>
        <w:ind w:left="0" w:firstLine="720"/>
        <w:jc w:val="both"/>
      </w:pPr>
      <w:r w:rsidRPr="000F2706">
        <w:t>Своевременно и в полном объеме оплачивать Услуги в порядке, размере и сроки, предусмотренные разделом 3 Договора.</w:t>
      </w:r>
    </w:p>
    <w:p w:rsidR="00C90799" w:rsidRPr="000F2706" w:rsidRDefault="00C90799" w:rsidP="00C90799">
      <w:pPr>
        <w:numPr>
          <w:ilvl w:val="2"/>
          <w:numId w:val="1"/>
        </w:numPr>
        <w:tabs>
          <w:tab w:val="clear" w:pos="2850"/>
          <w:tab w:val="num" w:pos="720"/>
        </w:tabs>
        <w:ind w:left="0" w:firstLine="720"/>
        <w:jc w:val="both"/>
      </w:pPr>
      <w:r w:rsidRPr="000F2706">
        <w:lastRenderedPageBreak/>
        <w:t xml:space="preserve">Представлять Исполнителю документы в объеме и сроки, предусмотренные Регламентом. 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900"/>
          <w:tab w:val="left" w:pos="1276"/>
        </w:tabs>
        <w:ind w:left="0" w:firstLine="720"/>
      </w:pPr>
      <w:r w:rsidRPr="000F2706">
        <w:t>Стороны обязуются заключить соглашение о передаче и охране информации, составляющей коммерческую тайну (Приложение № 3 к настоящему Договору) в течение 5 дней с даты подписания настоящего Договора.</w:t>
      </w:r>
    </w:p>
    <w:p w:rsidR="00C90799" w:rsidRPr="00307ED1" w:rsidRDefault="00C90799" w:rsidP="00C90799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307ED1">
        <w:rPr>
          <w:b/>
          <w:bCs/>
          <w:spacing w:val="20"/>
        </w:rPr>
        <w:t>Порядок расчетов и платежей</w:t>
      </w:r>
    </w:p>
    <w:p w:rsidR="00C90799" w:rsidRPr="00307ED1" w:rsidRDefault="00C90799" w:rsidP="00C90799">
      <w:pPr>
        <w:pStyle w:val="2"/>
        <w:numPr>
          <w:ilvl w:val="1"/>
          <w:numId w:val="1"/>
        </w:numPr>
        <w:tabs>
          <w:tab w:val="num" w:pos="1418"/>
        </w:tabs>
        <w:ind w:firstLine="710"/>
      </w:pPr>
      <w:r w:rsidRPr="00307ED1">
        <w:t xml:space="preserve">Стоимость Услуг Исполнителя по договору за 3 (три) года составляет </w:t>
      </w:r>
      <w:r>
        <w:t>38</w:t>
      </w:r>
      <w:r w:rsidRPr="00307ED1">
        <w:t> </w:t>
      </w:r>
      <w:r>
        <w:t>439</w:t>
      </w:r>
      <w:r w:rsidRPr="00307ED1">
        <w:t> </w:t>
      </w:r>
      <w:r>
        <w:t>754</w:t>
      </w:r>
      <w:r w:rsidRPr="00307ED1">
        <w:t xml:space="preserve"> (</w:t>
      </w:r>
      <w:r>
        <w:t>тридцать восемь</w:t>
      </w:r>
      <w:r w:rsidRPr="00307ED1">
        <w:t xml:space="preserve"> миллионов </w:t>
      </w:r>
      <w:r>
        <w:t>четыреста тридцать девять</w:t>
      </w:r>
      <w:r w:rsidRPr="00307ED1">
        <w:t xml:space="preserve"> тысяч семьсот </w:t>
      </w:r>
      <w:r>
        <w:t>пятьдесят четыре</w:t>
      </w:r>
      <w:r w:rsidRPr="00307ED1">
        <w:t xml:space="preserve">) </w:t>
      </w:r>
      <w:r>
        <w:t>рубля</w:t>
      </w:r>
      <w:r w:rsidRPr="00307ED1">
        <w:t xml:space="preserve"> </w:t>
      </w:r>
      <w:r>
        <w:t>98 копеек</w:t>
      </w:r>
      <w:r w:rsidRPr="00307ED1">
        <w:t>, кроме того НДС, рассчитываемый в соответствии с законодательством Российской Федерации. Стоимость Услуг рассчитана согласно Методике определения стоимости договоров оказания услуг казначейской функции, заключаемых между ПАО «</w:t>
      </w:r>
      <w:proofErr w:type="spellStart"/>
      <w:r w:rsidRPr="00307ED1">
        <w:t>Россети</w:t>
      </w:r>
      <w:proofErr w:type="spellEnd"/>
      <w:r w:rsidRPr="00307ED1">
        <w:t>» и дочерними и зависимыми обществами ПАО «</w:t>
      </w:r>
      <w:proofErr w:type="spellStart"/>
      <w:r w:rsidRPr="00307ED1">
        <w:t>Россети</w:t>
      </w:r>
      <w:proofErr w:type="spellEnd"/>
      <w:r w:rsidRPr="00307ED1">
        <w:t>», утвержденной решением Правления ПАО «</w:t>
      </w:r>
      <w:proofErr w:type="spellStart"/>
      <w:r w:rsidRPr="00307ED1">
        <w:t>Россети</w:t>
      </w:r>
      <w:proofErr w:type="spellEnd"/>
      <w:r w:rsidRPr="00307ED1">
        <w:t xml:space="preserve">» (протокол №344пр от 18.05.2015) (в случае изменения Методики Стороны должны применять Методику с учетом изменений). </w:t>
      </w:r>
    </w:p>
    <w:p w:rsidR="00C90799" w:rsidRPr="00307ED1" w:rsidRDefault="00C90799" w:rsidP="00C90799">
      <w:pPr>
        <w:pStyle w:val="2"/>
        <w:numPr>
          <w:ilvl w:val="1"/>
          <w:numId w:val="1"/>
        </w:numPr>
        <w:tabs>
          <w:tab w:val="num" w:pos="1418"/>
        </w:tabs>
        <w:ind w:firstLine="710"/>
      </w:pPr>
      <w:r w:rsidRPr="00307ED1">
        <w:t>Расчетным периодом оказания Услуг считается календарный квартал (далее - Расчетный период).</w:t>
      </w:r>
    </w:p>
    <w:p w:rsidR="00C90799" w:rsidRPr="00307ED1" w:rsidRDefault="00C90799" w:rsidP="00C90799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307ED1">
        <w:t>Исполнитель не позднее 5 (Пятого) числа первого месяца Расчетного периода выставляет Заказчику счет (счета) на оплату Услуг в размере 100% стоимости Услуг за один Расчётный период. Стоимость услуг Исполнителя по Расчетным периодам указана в Приложении № 4 «График платежей»</w:t>
      </w:r>
      <w:r w:rsidRPr="00307ED1">
        <w:rPr>
          <w:i/>
        </w:rPr>
        <w:t xml:space="preserve"> </w:t>
      </w:r>
      <w:r w:rsidRPr="00307ED1">
        <w:t>к настоящему Договору.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0F2706">
        <w:t>Заказчик не позднее 15 (Пятнадцатого) числа первого месяца Расчетного периода производит оплату Услуг Исполнителю на основании выставленного счета (счетов).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0F2706">
        <w:t>По окончании Расчётного периода Исполнитель не позднее 5 (пятого) числа месяца, следующего за истекшим Расчётным периодом, направляет Заказчику Отчёт об оказанных услугах (далее – Отчёт) в формате в соответствии с Приложением № 1 к Договору, вместе с Актом сдачи - приемки оказанных услуг (Приложение № 2 к Договору) и счетом-фактурой. Заказчик в течение 10 (десяти) календарных дней после их получения обязан подписать данные документы или предоставить мотивированный отказ.</w:t>
      </w:r>
    </w:p>
    <w:p w:rsidR="00C90799" w:rsidRPr="000F2706" w:rsidRDefault="00C90799" w:rsidP="00C90799">
      <w:pPr>
        <w:pStyle w:val="2"/>
        <w:tabs>
          <w:tab w:val="num" w:pos="1418"/>
        </w:tabs>
        <w:ind w:firstLine="720"/>
      </w:pPr>
      <w:r w:rsidRPr="000F2706">
        <w:t xml:space="preserve">Счета - фактуры выставляются Заказчику Исполнителем в соответствии с действующим законодательством Российской Федерации и передаются Заказчику не позднее 5 (пяти) календарных дней с момента оказания услуг. 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0F2706">
        <w:t xml:space="preserve">Отчёт и Акт сдачи - приемки оказанных услуг составляется Исполнителем в 2 (Двух) подлинных экземплярах и направляется для рассмотрения и подписания Заказчиком. 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1418"/>
        </w:tabs>
        <w:ind w:left="0" w:firstLine="710"/>
      </w:pPr>
      <w:r w:rsidRPr="000F2706">
        <w:t xml:space="preserve">По результатам рассмотрения Отчёта при отсутствии у Заказчика замечаний, Заказчик принимает Отчёт и обязан подписать Акт сдачи - приемки оказанных услуг. В случае </w:t>
      </w:r>
      <w:proofErr w:type="spellStart"/>
      <w:r w:rsidRPr="000F2706">
        <w:t>неподписания</w:t>
      </w:r>
      <w:proofErr w:type="spellEnd"/>
      <w:r w:rsidRPr="000F2706">
        <w:t xml:space="preserve"> Заказчиком Акта сдачи - приемки оказанных услуг и/или </w:t>
      </w:r>
      <w:proofErr w:type="spellStart"/>
      <w:r w:rsidRPr="000F2706">
        <w:t>непредоставления</w:t>
      </w:r>
      <w:proofErr w:type="spellEnd"/>
      <w:r w:rsidRPr="000F2706">
        <w:t xml:space="preserve"> письменных возражений (Приложение 2.1), своевременно направленных им в течение 5 (Пяти) рабочих дней с даты получения Отчёта и Акта сдачи - приемки оказанных услуг, Услуги считаются оказанными, а обязательства Исполнителя исполненными в Расчетном периоде надлежащим образом в полном объеме. К моменту передачи Заказчику данные документы должны быть подписаны уполномоченным представителем Исполнителя, а также скреплены печатью Исполнителя.</w:t>
      </w:r>
    </w:p>
    <w:p w:rsidR="00C90799" w:rsidRPr="000F2706" w:rsidRDefault="00C90799" w:rsidP="00C90799">
      <w:pPr>
        <w:pStyle w:val="a5"/>
        <w:numPr>
          <w:ilvl w:val="1"/>
          <w:numId w:val="1"/>
        </w:numPr>
        <w:suppressAutoHyphens/>
        <w:ind w:left="0" w:firstLine="710"/>
        <w:jc w:val="both"/>
        <w:rPr>
          <w:szCs w:val="26"/>
        </w:rPr>
      </w:pPr>
      <w:r w:rsidRPr="000F2706">
        <w:rPr>
          <w:szCs w:val="26"/>
        </w:rPr>
        <w:t>Первичные учётные документы, указанные в п. 3.6. настоящего Договора, должны быть составлены согласно требованиям настоящего Договора и нормативных правовых актов Российской Федерации, в случае если такие требования к ним применимы.</w:t>
      </w:r>
    </w:p>
    <w:p w:rsidR="00C90799" w:rsidRPr="000F2706" w:rsidRDefault="00C90799" w:rsidP="00C90799">
      <w:pPr>
        <w:pStyle w:val="a5"/>
        <w:numPr>
          <w:ilvl w:val="1"/>
          <w:numId w:val="1"/>
        </w:numPr>
        <w:suppressAutoHyphens/>
        <w:ind w:left="0" w:firstLine="710"/>
        <w:jc w:val="both"/>
        <w:rPr>
          <w:szCs w:val="26"/>
        </w:rPr>
      </w:pPr>
      <w:r w:rsidRPr="000F2706">
        <w:rPr>
          <w:szCs w:val="26"/>
        </w:rPr>
        <w:t xml:space="preserve">Данные в первичных учётных документах, указанных в п. 3.6. настоящего Договора, должны полностью соответствовать данным, приведённым в приложениях к настоящему Договору. </w:t>
      </w:r>
    </w:p>
    <w:p w:rsidR="00C90799" w:rsidRPr="000F2706" w:rsidRDefault="00C90799" w:rsidP="00C90799">
      <w:pPr>
        <w:pStyle w:val="a5"/>
        <w:numPr>
          <w:ilvl w:val="1"/>
          <w:numId w:val="1"/>
        </w:numPr>
        <w:suppressAutoHyphens/>
        <w:ind w:left="0" w:firstLine="710"/>
        <w:jc w:val="both"/>
        <w:rPr>
          <w:szCs w:val="26"/>
        </w:rPr>
      </w:pPr>
      <w:r w:rsidRPr="000F2706">
        <w:rPr>
          <w:szCs w:val="26"/>
        </w:rPr>
        <w:t xml:space="preserve">Стороны обязуются ежеквартально осуществлять сверку расчётов по Договору с оформлением двустороннего акта сверки расчётов. Акт сверки расчётов составляется заинтересованной Стороной в двух экземплярах, каждый их которых должен быть подписан уполномоченным представителем этой Стороны и скреплён её печатью. Сторона-инициатор направляет в адрес Стороны-получателя два оригинала акта сверки расчётов почтовой связью </w:t>
      </w:r>
      <w:r w:rsidRPr="000F2706">
        <w:rPr>
          <w:szCs w:val="26"/>
        </w:rPr>
        <w:lastRenderedPageBreak/>
        <w:t>заказным или ценным письмом</w:t>
      </w:r>
      <w:bookmarkStart w:id="0" w:name="_GoBack"/>
      <w:bookmarkEnd w:id="0"/>
      <w:r w:rsidRPr="000F2706">
        <w:rPr>
          <w:szCs w:val="26"/>
        </w:rPr>
        <w:t xml:space="preserve"> с уведомлением о</w:t>
      </w:r>
      <w:r w:rsidRPr="000F2706">
        <w:rPr>
          <w:b/>
          <w:i/>
          <w:szCs w:val="26"/>
        </w:rPr>
        <w:t xml:space="preserve"> </w:t>
      </w:r>
      <w:r w:rsidRPr="000F2706">
        <w:rPr>
          <w:szCs w:val="26"/>
        </w:rPr>
        <w:t>вручении, курьерской службой или иным согласованным Сторонами способом. В течение 10 (десяти) рабочих дней со дня получения акта сверки расчётов Сторона-получатель должна подписать, заверить печатью, направить один экземпляр акта сверки расчётов в адрес Стороны-инициатора, или направить Стороне-инициатору свои письменные мотивированные возражения по поводу достоверности содержащейся в акте сверки расчётов информации.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0F2706">
        <w:t>При возникновении между Сторонами разногласий, письменные возражения и ответы на них должны направляться Сторонами по реквизитам, указанным в Договоре, заказным письмом с уведомлением или с использованием иных средств связи, фиксирующих дату получения/отправления, наименование и адрес получателя/отправителя и позволяющих достоверно установить, что документ исходит от Стороны по Договору. Стороны установили, что срок для рассмотрения поступивших письменных возражений и ответов на них не должен превышать 5 (Пяти) рабочих дней с даты поступления соответствующих документов.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0F2706">
        <w:t>Оплата в соответствии с пунктом 3.4. Договора производится Заказчиком денежными средствами на расчетный счет Исполнителя. Датой оплаты является день списания денежных средств с расчетного счета Заказчика.</w:t>
      </w:r>
    </w:p>
    <w:p w:rsidR="00C90799" w:rsidRPr="000F2706" w:rsidRDefault="00C90799" w:rsidP="00C90799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0F2706">
        <w:t>В случае обработки Исполнителем платежей в объеме меньшем, чем предусмотренным в п.2.2., Заказчик вправе инициировать вопрос о перерасчете стоимости услуг Исполнителя за отчетный период.</w:t>
      </w:r>
    </w:p>
    <w:p w:rsidR="00C90799" w:rsidRPr="000F2706" w:rsidRDefault="00C90799" w:rsidP="00C90799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Ответственность Сторон и порядок расторжения Договора</w:t>
      </w:r>
    </w:p>
    <w:p w:rsidR="00C90799" w:rsidRPr="000F2706" w:rsidRDefault="00C90799" w:rsidP="00C90799">
      <w:pPr>
        <w:pStyle w:val="2"/>
        <w:numPr>
          <w:ilvl w:val="1"/>
          <w:numId w:val="11"/>
        </w:numPr>
        <w:tabs>
          <w:tab w:val="left" w:pos="1418"/>
        </w:tabs>
        <w:ind w:left="0" w:firstLine="720"/>
      </w:pPr>
      <w:r w:rsidRPr="000F2706">
        <w:t>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Федерации.</w:t>
      </w:r>
    </w:p>
    <w:p w:rsidR="00C90799" w:rsidRPr="000F2706" w:rsidRDefault="00C90799" w:rsidP="00C90799">
      <w:pPr>
        <w:pStyle w:val="2"/>
        <w:numPr>
          <w:ilvl w:val="1"/>
          <w:numId w:val="11"/>
        </w:numPr>
        <w:tabs>
          <w:tab w:val="left" w:pos="1418"/>
        </w:tabs>
        <w:ind w:left="0" w:firstLine="720"/>
      </w:pPr>
      <w:r w:rsidRPr="000F2706">
        <w:t>Исполнитель обязан возместить Заказчику фактически понесенные и документально подтвержденные убытки, причиненные неисполнением или ненадлежащим исполнением обязанностей, в рамках оказания Услуг, предусмотренных пунктами 2.1. и 2.2. Договора, в рамках возникновения реального ущерба и упущенной выгоды, но не более стоимости настоящего Договора.</w:t>
      </w:r>
    </w:p>
    <w:p w:rsidR="00C90799" w:rsidRPr="000F2706" w:rsidRDefault="00C90799" w:rsidP="00C90799">
      <w:pPr>
        <w:pStyle w:val="2"/>
        <w:numPr>
          <w:ilvl w:val="1"/>
          <w:numId w:val="11"/>
        </w:numPr>
        <w:ind w:left="0" w:firstLine="720"/>
      </w:pPr>
      <w:r w:rsidRPr="000F2706">
        <w:t xml:space="preserve">В случае несвоевременной оплаты Услуг в соответствии с п. 3.4. Договора Заказчик обязуется уплатить Исполнителю пеню из расчета </w:t>
      </w:r>
      <w:r>
        <w:t>ключевой ставки Банка России</w:t>
      </w:r>
      <w:r w:rsidRPr="000F2706">
        <w:t>, начиная со дня просрочки исполнения обязательства, вплоть до полного исполнения обязательства по оплате, на основании п. 4.3. Договора.</w:t>
      </w:r>
    </w:p>
    <w:p w:rsidR="00C90799" w:rsidRPr="000F2706" w:rsidRDefault="00C90799" w:rsidP="00C90799">
      <w:pPr>
        <w:pStyle w:val="2"/>
        <w:numPr>
          <w:ilvl w:val="1"/>
          <w:numId w:val="11"/>
        </w:numPr>
        <w:ind w:left="0" w:firstLine="720"/>
      </w:pPr>
      <w:r w:rsidRPr="000F2706">
        <w:t>Право на получение пени возникает у Стороны после признания другой Стороной выставленной претензии и счета на уплату пени. Срок о</w:t>
      </w:r>
      <w:r>
        <w:t>твета на претензию составляет 5 (п</w:t>
      </w:r>
      <w:r w:rsidRPr="000F2706">
        <w:t>ять) рабочих дней с даты ее получения.</w:t>
      </w:r>
    </w:p>
    <w:p w:rsidR="00C90799" w:rsidRPr="000F2706" w:rsidRDefault="00C90799" w:rsidP="00C90799">
      <w:pPr>
        <w:pStyle w:val="2"/>
        <w:numPr>
          <w:ilvl w:val="1"/>
          <w:numId w:val="11"/>
        </w:numPr>
        <w:ind w:left="0" w:firstLine="720"/>
      </w:pPr>
      <w:r w:rsidRPr="000F2706">
        <w:t>Уплата пени и возмещение убытков не освобождает Стороны от выполнения обязательств по настоящему Договору.</w:t>
      </w:r>
    </w:p>
    <w:p w:rsidR="00C90799" w:rsidRPr="000F2706" w:rsidRDefault="00C90799" w:rsidP="00C90799">
      <w:pPr>
        <w:pStyle w:val="2"/>
        <w:numPr>
          <w:ilvl w:val="1"/>
          <w:numId w:val="11"/>
        </w:numPr>
        <w:ind w:left="0" w:firstLine="720"/>
      </w:pPr>
      <w:r w:rsidRPr="000F2706">
        <w:t>В случае систематического нарушения Исполнителем обязанностей, в рамках оказания Услуг, предусмотренных пунктами 2.1. и 2.2. Договора, в течение одного Расчетного периода (в частности, не соблюдения сроков осуществления проверки и/или контроля надлежащего исполнения платежей по договорам Заказчика с третьими лицами, предусмотренных Регламентом прохождения платежей Заказчика), Заказчик вправе расторгнуть Договор в одностороннем порядке, известив об этом Исполнителя за 30 (тридцать) календарных дней до даты расторжения Договора.</w:t>
      </w:r>
    </w:p>
    <w:p w:rsidR="00C90799" w:rsidRPr="000F2706" w:rsidRDefault="00C90799" w:rsidP="00C90799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Обстоятельства непреодолимой силы</w:t>
      </w:r>
    </w:p>
    <w:p w:rsidR="00C90799" w:rsidRPr="000F2706" w:rsidRDefault="00C90799" w:rsidP="00C90799">
      <w:pPr>
        <w:numPr>
          <w:ilvl w:val="0"/>
          <w:numId w:val="13"/>
        </w:numPr>
        <w:ind w:left="0" w:firstLine="720"/>
        <w:jc w:val="both"/>
      </w:pPr>
      <w:r w:rsidRPr="000F2706">
        <w:t>Ни одна из Сторон не будет нести ответственности за полное или частичное неисполнение другой Стороной своих обязанностей, если неисполнение будет являться следствием обстоятельств непреодолимой силы, таких как: пожар, наводнение, землетрясение, забастовки и другие стихийные бедствия, война и военные действия или другие обстоятельства, находящиеся вне контроля Сторон, препятствующие выполнению настоящего Договора, возникшие после заключения Договора.</w:t>
      </w:r>
    </w:p>
    <w:p w:rsidR="00C90799" w:rsidRPr="000F2706" w:rsidRDefault="00C90799" w:rsidP="00C90799">
      <w:pPr>
        <w:numPr>
          <w:ilvl w:val="0"/>
          <w:numId w:val="13"/>
        </w:numPr>
        <w:ind w:left="0" w:firstLine="720"/>
        <w:jc w:val="both"/>
      </w:pPr>
      <w:r w:rsidRPr="000F2706">
        <w:t>Если любое из таких обстоятельств непосредственно повлияло на неисполнение обязательства в срок, установленный Договором, этот срок соразмерно продлевается на время действия соответствующего обстоятельства.</w:t>
      </w:r>
    </w:p>
    <w:p w:rsidR="00C90799" w:rsidRPr="000F2706" w:rsidRDefault="00C90799" w:rsidP="00C90799">
      <w:pPr>
        <w:numPr>
          <w:ilvl w:val="0"/>
          <w:numId w:val="13"/>
        </w:numPr>
        <w:ind w:left="0" w:firstLine="720"/>
        <w:jc w:val="both"/>
      </w:pPr>
      <w:r w:rsidRPr="000F2706">
        <w:t>Сторона, для которой сделалось невозможным исполнение обязательств по Договору, обязана не позднее 2 (двух) рабочих дней с момента наступления и прекращения вышеуказанных обстоятельств в письменной форме уведомить другую Сторону об их наступлении, предполагаемом сроке их действия и прекращении. Факт наступления обстоятельств непреодолимой силы должен быть подтвержден справкой компетентного государственного органа или учреждения. Если выдача необходимой справки не относится к компетенции государственных органов или учреждений, факт наступления обстоятельства непреодолимой силы должен быть подтвержден заключением специализированной организации (например, Торгово-Промышленной Палаты Российской Федерации).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:rsidR="00C90799" w:rsidRPr="000F2706" w:rsidRDefault="00C90799" w:rsidP="00C90799">
      <w:pPr>
        <w:numPr>
          <w:ilvl w:val="0"/>
          <w:numId w:val="13"/>
        </w:numPr>
        <w:ind w:left="0" w:firstLine="720"/>
        <w:jc w:val="both"/>
      </w:pPr>
      <w:proofErr w:type="spellStart"/>
      <w:r w:rsidRPr="000F2706">
        <w:t>Неуведомление</w:t>
      </w:r>
      <w:proofErr w:type="spellEnd"/>
      <w:r w:rsidRPr="000F2706">
        <w:t xml:space="preserve"> или несвоевременное уведомление о наступлении или прекращении обстоятельств непреодолимой силы лишает Сторону права ссылаться на них, если только сами эти обстоятельства не препятствовали такому уведомлению.</w:t>
      </w:r>
    </w:p>
    <w:p w:rsidR="00C90799" w:rsidRPr="000F2706" w:rsidRDefault="00C90799" w:rsidP="00C90799">
      <w:pPr>
        <w:numPr>
          <w:ilvl w:val="0"/>
          <w:numId w:val="13"/>
        </w:numPr>
        <w:ind w:left="0" w:firstLine="720"/>
        <w:jc w:val="both"/>
      </w:pPr>
      <w:r w:rsidRPr="000F2706">
        <w:t>Если обстоятельства непреодолимой силы продолжаются более 4 (четырех) месяцев, любая Сторона имеет право отказаться от исполнения Договора, уведомив об этом другую Сторону, при условии возмещения фактически понесенных другой Стороной расходов по исполнению Договора.</w:t>
      </w:r>
    </w:p>
    <w:p w:rsidR="00C90799" w:rsidRPr="000F2706" w:rsidRDefault="00C90799" w:rsidP="00C90799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Координация и уведомления</w:t>
      </w:r>
    </w:p>
    <w:p w:rsidR="00C90799" w:rsidRPr="000F2706" w:rsidRDefault="00C90799" w:rsidP="00C90799">
      <w:pPr>
        <w:pStyle w:val="a5"/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>В случае изменения адресов и/или иных реквизитов Сторон настоящего Договора, имеющих значение для исполнения настоящего Договора, Сторона, реквизиты которой изменились, обязана немедленно, но не позднее 5 (пяти) рабочих дней, после того, как она узнала о таком изменении, уведомить другую Сторону о состоявшемся изменении посредством направления сообщения по электронной почте, либо заказного письма с уведомлением о вручении по адресу контрагента, указанному в настоящем Договоре, либо иным образом, предварительно утвержденным Сторонами. В случае неисполнения и/или ненадлежащего исполнения этого условия, вызвавшего убытки у одной из Сторон, виновная Сторона обязана возместить эти убытки.</w:t>
      </w:r>
    </w:p>
    <w:p w:rsidR="00C90799" w:rsidRPr="000F2706" w:rsidRDefault="00C90799" w:rsidP="00C90799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Персональные данные и конфиденциальность</w:t>
      </w:r>
      <w:r w:rsidRPr="000F2706">
        <w:rPr>
          <w:b/>
          <w:bCs/>
          <w:spacing w:val="20"/>
        </w:rPr>
        <w:tab/>
      </w:r>
    </w:p>
    <w:p w:rsidR="00C90799" w:rsidRPr="000F2706" w:rsidRDefault="00C90799" w:rsidP="00C90799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>Стороны настоящего Договора обязуются не разглашать информацию, связанную с заключением и исполнением настоящего Договора (в том числе, сведения о содержании регистров бухгалтерского учета и внутренней бухгалтерской отчетности Компании). За разглашение указанной информации Стороны несут ответственность в соответствии с законодательством РФ.</w:t>
      </w:r>
    </w:p>
    <w:p w:rsidR="00C90799" w:rsidRPr="000F2706" w:rsidRDefault="00C90799" w:rsidP="00C90799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 xml:space="preserve">Стороны передают друг другу персональные данные своих </w:t>
      </w:r>
      <w:r>
        <w:t>работников</w:t>
      </w:r>
      <w:r w:rsidRPr="000F2706">
        <w:t xml:space="preserve">, необходимые для целей надлежащего исполнения Договора (далее – Персональные данные), после получения от </w:t>
      </w:r>
      <w:r>
        <w:t>работников</w:t>
      </w:r>
      <w:r w:rsidRPr="000F2706">
        <w:t xml:space="preserve">, персональные данные которых планируется передать, согласия на обработку Персональных данных. </w:t>
      </w:r>
    </w:p>
    <w:p w:rsidR="00C90799" w:rsidRPr="000F2706" w:rsidRDefault="00C90799" w:rsidP="00C90799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 xml:space="preserve">Стороны обязуются соблюдать все требования действующего законодательства РФ в отношении защиты Персональных данных, полученных от другой Стороны. </w:t>
      </w:r>
    </w:p>
    <w:p w:rsidR="00C90799" w:rsidRPr="000F2706" w:rsidRDefault="00C90799" w:rsidP="00C90799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>Стороны обязуются соблюдать конфиденциальность Персональных данных, то есть не допускать их распространения без согласия лица, чьи Персональные данные планируется распространять, или наличия иного законного основания за исключением случаев, когда доступ к Персональным данным предоставлен с согласия такого лица или на такие Персональные данные в соответствии с законодательством РФ не распространяется требование соблюдения конфиденциальности.</w:t>
      </w:r>
    </w:p>
    <w:p w:rsidR="00C90799" w:rsidRPr="000F2706" w:rsidRDefault="00C90799" w:rsidP="00C90799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>Стороны обязаны сообщить лицу, чьими персональными данными они располагают, информацию о наличии Персональных данных, относящихся к такому лицу, о планируемой обработке его Персональных данных, цели такой обработки, предполагаемых пользователях Персональных данных, а также правах такого лица в отношении его Персональных данных; а также предоставить возможность ознакомления с ними при обращении лица или его законного представителя в течение 2 (двух) рабочих дней с даты получения запроса такого лица или его законного представителя.</w:t>
      </w:r>
    </w:p>
    <w:p w:rsidR="00C90799" w:rsidRPr="000F2706" w:rsidRDefault="00C90799" w:rsidP="00C90799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>При обработке Персональных данных Стороны обязаны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 (включая использование Исполнителем и Заказчиком систем и ресурсов шифрования, передаваемых данных по согласованию с Заказчиком).</w:t>
      </w:r>
      <w:r>
        <w:t xml:space="preserve"> </w:t>
      </w:r>
    </w:p>
    <w:p w:rsidR="00C90799" w:rsidRPr="000F2706" w:rsidRDefault="00C90799" w:rsidP="00C90799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Применимое право и порядок разрешения споров</w:t>
      </w:r>
    </w:p>
    <w:p w:rsidR="00C90799" w:rsidRPr="000F2706" w:rsidRDefault="00C90799" w:rsidP="00C90799">
      <w:pPr>
        <w:numPr>
          <w:ilvl w:val="1"/>
          <w:numId w:val="14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bCs/>
        </w:rPr>
      </w:pPr>
      <w:r w:rsidRPr="000F2706">
        <w:rPr>
          <w:bCs/>
        </w:rPr>
        <w:t>Настоящий Договор регулируется и толкуется в соответствии с законодательством Российской Федерации. В случае возникновения споров между Сторонами настоящего Договора в отношении его заключения, исполнения, изменения, расторжения или признания недействительным, такие споры должны разрешаться путем переговоров.</w:t>
      </w:r>
    </w:p>
    <w:p w:rsidR="00C90799" w:rsidRPr="000F2706" w:rsidRDefault="00C90799" w:rsidP="00C90799">
      <w:pPr>
        <w:numPr>
          <w:ilvl w:val="1"/>
          <w:numId w:val="14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bCs/>
        </w:rPr>
      </w:pPr>
      <w:bookmarkStart w:id="1" w:name="_Ref212882991"/>
      <w:r w:rsidRPr="000F2706">
        <w:t>Споры, возникшие в связи с исполнением Договора, могут быть переданы на разрешение суда после принятия сторонами мер по досудебному урегулированию спора. Срок направления ответа на претензию составляет не более 5 (пяти) рабочих дней с даты ее получения Стороной, если иные сроки и (или порядок) не установлены законом.</w:t>
      </w:r>
    </w:p>
    <w:bookmarkEnd w:id="1"/>
    <w:p w:rsidR="00C90799" w:rsidRPr="000F2706" w:rsidRDefault="00C90799" w:rsidP="00C90799">
      <w:pPr>
        <w:numPr>
          <w:ilvl w:val="1"/>
          <w:numId w:val="14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bCs/>
        </w:rPr>
      </w:pPr>
      <w:r w:rsidRPr="000F2706">
        <w:t>В случае невозможности урегулирования споров и разногласий путем переговоров,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 Вынесенное третейским судом решение будет окончательным, обязательным для сторон и не подлежит оспариванию.</w:t>
      </w:r>
    </w:p>
    <w:p w:rsidR="00C90799" w:rsidRPr="000F2706" w:rsidRDefault="00C90799" w:rsidP="00C90799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Заключительные положения</w:t>
      </w:r>
    </w:p>
    <w:p w:rsidR="00C90799" w:rsidRPr="000F2706" w:rsidRDefault="00C90799" w:rsidP="00C90799">
      <w:pPr>
        <w:pStyle w:val="2"/>
        <w:numPr>
          <w:ilvl w:val="1"/>
          <w:numId w:val="2"/>
        </w:numPr>
        <w:ind w:left="0" w:firstLine="720"/>
      </w:pPr>
      <w:r w:rsidRPr="000F2706">
        <w:t xml:space="preserve">Изменения и/или дополнения условий Договора оформляются путем подписания Сторонами дополнительных соглашений, за исключением данных о платёжных реквизитах Сторон. </w:t>
      </w:r>
    </w:p>
    <w:p w:rsidR="00C90799" w:rsidRPr="000F2706" w:rsidRDefault="00C90799" w:rsidP="00C90799">
      <w:pPr>
        <w:pStyle w:val="2"/>
        <w:numPr>
          <w:ilvl w:val="1"/>
          <w:numId w:val="2"/>
        </w:numPr>
        <w:ind w:left="0" w:firstLine="720"/>
      </w:pPr>
      <w:r w:rsidRPr="000F2706">
        <w:t>Изменения платежных реквизитов оформляются письменными уведомлениями Сторон, подписанными уполномоченными лицами.</w:t>
      </w:r>
    </w:p>
    <w:p w:rsidR="00C90799" w:rsidRPr="00FE03F5" w:rsidRDefault="00C90799" w:rsidP="00C90799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Антикоррупционная политика</w:t>
      </w:r>
    </w:p>
    <w:p w:rsidR="00C90799" w:rsidRPr="000F2706" w:rsidRDefault="00C90799" w:rsidP="00C90799">
      <w:pPr>
        <w:pStyle w:val="2"/>
        <w:numPr>
          <w:ilvl w:val="1"/>
          <w:numId w:val="1"/>
        </w:numPr>
        <w:ind w:left="0" w:firstLine="720"/>
      </w:pPr>
      <w:r w:rsidRPr="000F2706">
        <w:t>Стороны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(свидетельства от 23.09.2014 № 496), включены в Реестр надежных партнеров,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90799" w:rsidRPr="000F2706" w:rsidRDefault="00C90799" w:rsidP="00C90799">
      <w:pPr>
        <w:pStyle w:val="2"/>
        <w:numPr>
          <w:ilvl w:val="1"/>
          <w:numId w:val="1"/>
        </w:numPr>
        <w:ind w:left="0" w:firstLine="720"/>
      </w:pPr>
      <w:r w:rsidRPr="000F2706">
        <w:t>Стороны настоящим подтверждают, что ознакомились с Антикоррупционной хартией российского бизнеса и Антикоррупционной политикой ПАО «</w:t>
      </w:r>
      <w:proofErr w:type="spellStart"/>
      <w:r w:rsidRPr="000F2706">
        <w:t>Россети</w:t>
      </w:r>
      <w:proofErr w:type="spellEnd"/>
      <w:r w:rsidRPr="000F2706">
        <w:t>» и ДЗО ПАО</w:t>
      </w:r>
      <w:r>
        <w:t> </w:t>
      </w:r>
      <w:r w:rsidRPr="000F2706">
        <w:t>«</w:t>
      </w:r>
      <w:proofErr w:type="spellStart"/>
      <w:r w:rsidRPr="000F2706">
        <w:t>Россети</w:t>
      </w:r>
      <w:proofErr w:type="spellEnd"/>
      <w:r w:rsidRPr="000F2706">
        <w:t>» (представленных в разделе «Антикоррупционная политика» на официальном сайте ПАО «</w:t>
      </w:r>
      <w:proofErr w:type="spellStart"/>
      <w:r w:rsidRPr="000F2706">
        <w:t>Россети</w:t>
      </w:r>
      <w:proofErr w:type="spellEnd"/>
      <w:r w:rsidRPr="000F2706">
        <w:t>» по адресу: http://www.rosseti.ru/about/anticorruptionpolicy/policy/index.php), - полностью принимают положения Антикоррупционной политики ПАО «</w:t>
      </w:r>
      <w:proofErr w:type="spellStart"/>
      <w:r w:rsidRPr="000F2706">
        <w:t>Россети</w:t>
      </w:r>
      <w:proofErr w:type="spellEnd"/>
      <w:r w:rsidRPr="000F2706">
        <w:t>» и ДЗО «ПАО</w:t>
      </w:r>
      <w:r>
        <w:t> </w:t>
      </w:r>
      <w:r w:rsidRPr="000F2706">
        <w:t>«</w:t>
      </w:r>
      <w:proofErr w:type="spellStart"/>
      <w:r w:rsidRPr="000F2706">
        <w:t>Россети</w:t>
      </w:r>
      <w:proofErr w:type="spellEnd"/>
      <w:r w:rsidRPr="000F2706">
        <w:t>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C90799" w:rsidRPr="000F2706" w:rsidRDefault="00C90799" w:rsidP="00C90799">
      <w:pPr>
        <w:pStyle w:val="2"/>
        <w:numPr>
          <w:ilvl w:val="1"/>
          <w:numId w:val="1"/>
        </w:numPr>
        <w:ind w:left="0" w:firstLine="720"/>
      </w:pPr>
      <w:r w:rsidRPr="000F2706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90799" w:rsidRPr="000F2706" w:rsidRDefault="00C90799" w:rsidP="00C90799">
      <w:pPr>
        <w:pStyle w:val="2"/>
        <w:ind w:firstLine="851"/>
      </w:pPr>
      <w:r w:rsidRPr="000F2706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C90799" w:rsidRPr="000F2706" w:rsidRDefault="00C90799" w:rsidP="00C90799">
      <w:pPr>
        <w:pStyle w:val="2"/>
        <w:numPr>
          <w:ilvl w:val="1"/>
          <w:numId w:val="1"/>
        </w:numPr>
        <w:ind w:left="0" w:firstLine="720"/>
      </w:pPr>
      <w:r w:rsidRPr="000F2706">
        <w:t>В случае возникновения у одной из Сторон подозрений, что произошло или может произойти нарушение каких-либо положений пунктов 10.1. – 10.3.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90799" w:rsidRPr="000F2706" w:rsidRDefault="00C90799" w:rsidP="00C90799">
      <w:pPr>
        <w:pStyle w:val="2"/>
        <w:ind w:firstLine="851"/>
      </w:pPr>
      <w:r w:rsidRPr="000F2706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10.1., 10.2. Антикоррупционной оговорки любой из Сторон, аффилированными лицами, работниками или посредниками.</w:t>
      </w:r>
    </w:p>
    <w:p w:rsidR="00C90799" w:rsidRPr="00503417" w:rsidRDefault="00C90799" w:rsidP="00C90799">
      <w:pPr>
        <w:pStyle w:val="2"/>
        <w:numPr>
          <w:ilvl w:val="1"/>
          <w:numId w:val="1"/>
        </w:numPr>
        <w:ind w:left="0" w:firstLine="720"/>
      </w:pPr>
      <w:r w:rsidRPr="000F2706">
        <w:t>В случае нарушения одной из Сторон обязательств по соблюдению требований Антикоррупционной политики, предусмотренных пунктами 10.1., 10.2. Антикоррупционной оговорки, и обязательств воздерживаться от запрещенных в пункте 10.3.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90799" w:rsidRPr="000F2706" w:rsidRDefault="00C90799" w:rsidP="00C90799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Срок действия Договора</w:t>
      </w:r>
    </w:p>
    <w:p w:rsidR="00C90799" w:rsidRPr="000F2706" w:rsidRDefault="00C90799" w:rsidP="00C90799">
      <w:pPr>
        <w:pStyle w:val="2"/>
        <w:numPr>
          <w:ilvl w:val="1"/>
          <w:numId w:val="17"/>
        </w:numPr>
        <w:ind w:left="0" w:firstLine="709"/>
      </w:pPr>
      <w:r w:rsidRPr="000F2706">
        <w:t xml:space="preserve">Договор вступает в силу с момента его заключения и действует до 31.12.2021, а в части расчетов - до полного исполнения Сторонами принятых на себя обязательств. Договор распространяет свое действие на правоотношения Сторон, возникшие с 01.01.2019. </w:t>
      </w:r>
    </w:p>
    <w:p w:rsidR="00C90799" w:rsidRPr="000F2706" w:rsidRDefault="00C90799" w:rsidP="00C90799">
      <w:pPr>
        <w:ind w:firstLine="709"/>
        <w:jc w:val="both"/>
      </w:pPr>
      <w:r w:rsidRPr="000F2706">
        <w:t>11.2. Настоящий Договор считается заключенным с даты получения (по электронной почте или факсу) Заказчиком, направившим оферту (в том числе по электронной почте или факсу), скан-копии/ копии подписанного Исполнителем экземпляра Договора без разногласий и без проставления на первом листе Договора даты и действует до полного исполнения Сторонами своих обязательств.</w:t>
      </w:r>
    </w:p>
    <w:p w:rsidR="00C90799" w:rsidRPr="000F2706" w:rsidRDefault="00C90799" w:rsidP="00C90799">
      <w:pPr>
        <w:ind w:firstLine="709"/>
        <w:jc w:val="both"/>
      </w:pPr>
      <w:r w:rsidRPr="000F2706">
        <w:t xml:space="preserve">Исполнитель обязуется направить подписанный им оригинал Договора Заказчику в течение 3 (трех) рабочих дней с даты его подписания без проставления на первом листе Договора даты. </w:t>
      </w:r>
    </w:p>
    <w:p w:rsidR="00C90799" w:rsidRPr="000F2706" w:rsidRDefault="00C90799" w:rsidP="00C90799">
      <w:pPr>
        <w:ind w:firstLine="709"/>
        <w:jc w:val="both"/>
      </w:pPr>
      <w:r w:rsidRPr="000F2706">
        <w:t xml:space="preserve">До момента получения оригинала Договора его скан-копии/ копии признаются равнозначными оригиналу. </w:t>
      </w:r>
    </w:p>
    <w:p w:rsidR="00C90799" w:rsidRPr="000F2706" w:rsidRDefault="00C90799" w:rsidP="00C90799">
      <w:pPr>
        <w:ind w:firstLine="709"/>
        <w:jc w:val="both"/>
      </w:pPr>
      <w:r w:rsidRPr="000F2706">
        <w:t>Заказчик обязуется указать дату получения им от контрагента скан-копии/ копии Договора (соглашения, дополнительного соглашения) на первом (титульном) листе Договора (соглашения, дополнительного соглашения) как дату заключения Договора (дату Договора), а также номер Договора, присвоенный Заказчиком, и в течение 5 (пяти) рабочих дней направить скан-копию/ копию этого Договора с номером и датой его заключения (датой Договора) Исполнителю по электронной почте или факсу.</w:t>
      </w:r>
    </w:p>
    <w:p w:rsidR="00C90799" w:rsidRPr="000F2706" w:rsidRDefault="00C90799" w:rsidP="00C90799">
      <w:pPr>
        <w:ind w:firstLine="709"/>
        <w:jc w:val="both"/>
      </w:pPr>
      <w:r w:rsidRPr="000F2706">
        <w:t>Направление скан-копии/ копии Договора, информации о дате получения данной скан-копии/ копии осуществляется Сторонами по адресам (электронной почте, факсу), указанным в разделе № 12 настоящего Договора.</w:t>
      </w:r>
    </w:p>
    <w:p w:rsidR="00C90799" w:rsidRPr="000F2706" w:rsidRDefault="00C90799" w:rsidP="00C90799">
      <w:pPr>
        <w:ind w:firstLine="709"/>
        <w:jc w:val="both"/>
      </w:pPr>
      <w:r w:rsidRPr="000F2706">
        <w:t>Номер Договора и дата, указанные Заказчиком на титульном листе Договора, признаются Сторонами датой заключения Договора (датой Договора) и его номером, и используются в дальнейшем в качестве реквизитов Договора во всех юридически значимых, в том числе учетных (первичных) документах, формирующихся при исполнении Договора.</w:t>
      </w:r>
    </w:p>
    <w:p w:rsidR="00C90799" w:rsidRPr="000F2706" w:rsidRDefault="00C90799" w:rsidP="00C90799">
      <w:pPr>
        <w:pStyle w:val="2"/>
        <w:ind w:firstLine="709"/>
      </w:pPr>
      <w:r w:rsidRPr="000F2706">
        <w:t>11.3. Настоящий Договор составлен в двух экземплярах, имеющих одинаковую юридическую силу, по одному для каждой из Сторон.</w:t>
      </w:r>
    </w:p>
    <w:p w:rsidR="00C90799" w:rsidRPr="000F2706" w:rsidRDefault="00C90799" w:rsidP="00C90799">
      <w:pPr>
        <w:pStyle w:val="2"/>
        <w:ind w:left="851" w:hanging="142"/>
      </w:pPr>
      <w:r w:rsidRPr="000F2706">
        <w:t>11.4. Неотъемлемой частью настоящего Договора являются:</w:t>
      </w:r>
    </w:p>
    <w:p w:rsidR="00C90799" w:rsidRPr="000F2706" w:rsidRDefault="00C90799" w:rsidP="00C90799">
      <w:pPr>
        <w:pStyle w:val="2"/>
        <w:ind w:firstLine="709"/>
      </w:pPr>
      <w:r w:rsidRPr="000F2706">
        <w:t>Приложение №</w:t>
      </w:r>
      <w:r>
        <w:t> </w:t>
      </w:r>
      <w:r w:rsidRPr="000F2706">
        <w:t>1 Форма отчета об оказанных услугах.</w:t>
      </w:r>
    </w:p>
    <w:p w:rsidR="00C90799" w:rsidRPr="000F2706" w:rsidRDefault="00C90799" w:rsidP="00C90799">
      <w:pPr>
        <w:pStyle w:val="2"/>
        <w:ind w:firstLine="709"/>
      </w:pPr>
      <w:r w:rsidRPr="000F2706">
        <w:t>Приложение №</w:t>
      </w:r>
      <w:r>
        <w:t> </w:t>
      </w:r>
      <w:r w:rsidRPr="000F2706">
        <w:t>2 Форма Акта сдачи-приемки оказанных услуг.</w:t>
      </w:r>
    </w:p>
    <w:p w:rsidR="00C90799" w:rsidRPr="000F2706" w:rsidRDefault="00C90799" w:rsidP="00C90799">
      <w:pPr>
        <w:pStyle w:val="2"/>
        <w:ind w:firstLine="709"/>
        <w:rPr>
          <w:bCs/>
        </w:rPr>
      </w:pPr>
      <w:r w:rsidRPr="000F2706">
        <w:t>Приложение №</w:t>
      </w:r>
      <w:r>
        <w:t> </w:t>
      </w:r>
      <w:r w:rsidRPr="000F2706">
        <w:t xml:space="preserve">2.1 </w:t>
      </w:r>
      <w:r w:rsidRPr="000F2706">
        <w:rPr>
          <w:bCs/>
        </w:rPr>
        <w:t xml:space="preserve">Форма замечаний к Акту </w:t>
      </w:r>
      <w:r w:rsidRPr="000F2706">
        <w:t>сдачи-приемки оказанных услуг.</w:t>
      </w:r>
    </w:p>
    <w:p w:rsidR="00C90799" w:rsidRPr="000F2706" w:rsidRDefault="00C90799" w:rsidP="00C90799">
      <w:pPr>
        <w:pStyle w:val="2"/>
        <w:ind w:firstLine="709"/>
      </w:pPr>
      <w:r w:rsidRPr="000F2706">
        <w:t>Приложение №</w:t>
      </w:r>
      <w:r>
        <w:t> </w:t>
      </w:r>
      <w:r w:rsidRPr="000F2706">
        <w:t>3 Форма Соглашения о передаче и охране информации, составляющей коммерческую тайну.</w:t>
      </w:r>
    </w:p>
    <w:p w:rsidR="00C90799" w:rsidRPr="000F2706" w:rsidRDefault="00C90799" w:rsidP="00C90799">
      <w:pPr>
        <w:pStyle w:val="2"/>
        <w:ind w:firstLine="709"/>
      </w:pPr>
      <w:r w:rsidRPr="000F2706">
        <w:t>Приложение №</w:t>
      </w:r>
      <w:r>
        <w:t> </w:t>
      </w:r>
      <w:r w:rsidRPr="000F2706">
        <w:t>4 График платежей.</w:t>
      </w:r>
    </w:p>
    <w:p w:rsidR="00C90799" w:rsidRPr="000F2706" w:rsidRDefault="00C90799" w:rsidP="00C90799">
      <w:pPr>
        <w:pStyle w:val="a5"/>
        <w:numPr>
          <w:ilvl w:val="0"/>
          <w:numId w:val="17"/>
        </w:numPr>
        <w:spacing w:before="120"/>
        <w:ind w:left="567" w:hanging="567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Почтовые адреса и платежные реквизиты Сторон:</w:t>
      </w:r>
    </w:p>
    <w:tbl>
      <w:tblPr>
        <w:tblW w:w="9640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63"/>
        <w:gridCol w:w="4777"/>
      </w:tblGrid>
      <w:tr w:rsidR="00C90799" w:rsidRPr="000F2706" w:rsidTr="00FF58F3">
        <w:tc>
          <w:tcPr>
            <w:tcW w:w="4863" w:type="dxa"/>
            <w:shd w:val="clear" w:color="auto" w:fill="auto"/>
          </w:tcPr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ПАО «</w:t>
            </w:r>
            <w:proofErr w:type="spellStart"/>
            <w:r w:rsidRPr="000F2706">
              <w:rPr>
                <w:b/>
              </w:rPr>
              <w:t>Россети</w:t>
            </w:r>
            <w:proofErr w:type="spellEnd"/>
            <w:r w:rsidRPr="000F2706">
              <w:rPr>
                <w:b/>
              </w:rPr>
              <w:t>»</w:t>
            </w:r>
          </w:p>
        </w:tc>
        <w:tc>
          <w:tcPr>
            <w:tcW w:w="4777" w:type="dxa"/>
            <w:shd w:val="clear" w:color="auto" w:fill="auto"/>
          </w:tcPr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C90799" w:rsidRPr="000F2706" w:rsidRDefault="00C90799" w:rsidP="00FF58F3">
            <w:pPr>
              <w:rPr>
                <w:b/>
              </w:rPr>
            </w:pPr>
            <w:r>
              <w:rPr>
                <w:b/>
              </w:rPr>
              <w:t>ПАО «МРСК Центра и Приволжья»</w:t>
            </w:r>
          </w:p>
        </w:tc>
      </w:tr>
      <w:tr w:rsidR="00C90799" w:rsidRPr="000F2706" w:rsidTr="00FF58F3">
        <w:trPr>
          <w:trHeight w:val="983"/>
        </w:trPr>
        <w:tc>
          <w:tcPr>
            <w:tcW w:w="4863" w:type="dxa"/>
            <w:shd w:val="clear" w:color="auto" w:fill="auto"/>
          </w:tcPr>
          <w:p w:rsidR="00C90799" w:rsidRPr="000F2706" w:rsidRDefault="00C90799" w:rsidP="00FF58F3">
            <w:r w:rsidRPr="000F2706">
              <w:t xml:space="preserve">Место нахождения: </w:t>
            </w:r>
          </w:p>
          <w:p w:rsidR="00C90799" w:rsidRPr="000F2706" w:rsidRDefault="00C90799" w:rsidP="00FF58F3">
            <w:r w:rsidRPr="000F2706">
              <w:t>Российская Федерация, город Москва</w:t>
            </w:r>
          </w:p>
          <w:p w:rsidR="00C90799" w:rsidRPr="000F2706" w:rsidRDefault="00C90799" w:rsidP="00FF58F3">
            <w:r w:rsidRPr="000F2706">
              <w:t>Адрес: 121353, г. Москва, ул. Беловежская, д. 4.</w:t>
            </w:r>
            <w:r w:rsidRPr="000F2706" w:rsidDel="00C373A3">
              <w:t xml:space="preserve"> </w:t>
            </w:r>
          </w:p>
          <w:p w:rsidR="00C90799" w:rsidRPr="000F2706" w:rsidRDefault="00C90799" w:rsidP="00FF58F3">
            <w:r w:rsidRPr="000F2706">
              <w:t>Почтовый адрес: 121353, г. Москва, ул. Беловежская, д. 4.</w:t>
            </w:r>
            <w:r w:rsidRPr="000F2706" w:rsidDel="00C373A3">
              <w:t xml:space="preserve"> </w:t>
            </w:r>
          </w:p>
          <w:p w:rsidR="00C90799" w:rsidRPr="000F2706" w:rsidRDefault="00C90799" w:rsidP="00FF58F3">
            <w:r w:rsidRPr="000F2706">
              <w:t>ИНН  7728662669   КПП  997</w:t>
            </w:r>
            <w:r>
              <w:t>6</w:t>
            </w:r>
            <w:r w:rsidRPr="000F2706">
              <w:t>50001</w:t>
            </w:r>
          </w:p>
          <w:p w:rsidR="00C90799" w:rsidRPr="000F2706" w:rsidRDefault="00C90799" w:rsidP="00FF58F3">
            <w:r w:rsidRPr="000F2706">
              <w:t>ОГРН 1087760000019</w:t>
            </w:r>
          </w:p>
          <w:p w:rsidR="00C90799" w:rsidRPr="000F2706" w:rsidRDefault="00C90799" w:rsidP="00FF58F3">
            <w:r w:rsidRPr="000F2706">
              <w:t xml:space="preserve">р/с № 40702810138360026758 </w:t>
            </w:r>
          </w:p>
          <w:p w:rsidR="00C90799" w:rsidRPr="000F2706" w:rsidRDefault="00C90799" w:rsidP="00FF58F3">
            <w:r w:rsidRPr="000F2706">
              <w:t>в ПАО Сбербанк г. Москва</w:t>
            </w:r>
          </w:p>
          <w:p w:rsidR="00C90799" w:rsidRPr="000F2706" w:rsidRDefault="00C90799" w:rsidP="00FF58F3">
            <w:r w:rsidRPr="000F2706">
              <w:t xml:space="preserve">к/с №  30101810400000000225 </w:t>
            </w:r>
          </w:p>
          <w:p w:rsidR="00C90799" w:rsidRPr="000F2706" w:rsidRDefault="00C90799" w:rsidP="00FF58F3">
            <w:r w:rsidRPr="000F2706">
              <w:t>БИК  044525225</w:t>
            </w:r>
          </w:p>
        </w:tc>
        <w:tc>
          <w:tcPr>
            <w:tcW w:w="4777" w:type="dxa"/>
            <w:shd w:val="clear" w:color="auto" w:fill="auto"/>
          </w:tcPr>
          <w:p w:rsidR="00C90799" w:rsidRDefault="00C90799" w:rsidP="00FF58F3">
            <w:r w:rsidRPr="000F2706">
              <w:t xml:space="preserve">Место нахождения: </w:t>
            </w:r>
          </w:p>
          <w:p w:rsidR="00C90799" w:rsidRPr="000F2706" w:rsidRDefault="00C90799" w:rsidP="00FF58F3">
            <w:r w:rsidRPr="000F2706">
              <w:t>Российская Федерация</w:t>
            </w:r>
            <w:r>
              <w:t>, Нижегородская область, город Нижний Новгород</w:t>
            </w:r>
          </w:p>
          <w:p w:rsidR="00C90799" w:rsidRPr="000F2706" w:rsidRDefault="00C90799" w:rsidP="00FF58F3">
            <w:r w:rsidRPr="000F2706">
              <w:t xml:space="preserve">Адрес: </w:t>
            </w:r>
            <w:r>
              <w:t xml:space="preserve">603950, Нижегородская область, </w:t>
            </w:r>
            <w:r>
              <w:br/>
              <w:t>г. Нижний Новгород, ул. Рождественская, д. 33</w:t>
            </w:r>
          </w:p>
          <w:p w:rsidR="00C90799" w:rsidRPr="000F2706" w:rsidRDefault="00C90799" w:rsidP="00FF58F3">
            <w:r w:rsidRPr="000F2706">
              <w:t>Почтовый адрес:</w:t>
            </w:r>
            <w:r>
              <w:t xml:space="preserve"> 603950, г.</w:t>
            </w:r>
            <w:r w:rsidRPr="00957D57">
              <w:t xml:space="preserve"> </w:t>
            </w:r>
            <w:r>
              <w:t>Нижний Новгород, ул. Рождественская, д. 33</w:t>
            </w:r>
          </w:p>
          <w:p w:rsidR="00C90799" w:rsidRPr="000F2706" w:rsidRDefault="00C90799" w:rsidP="00FF58F3">
            <w:r w:rsidRPr="000F2706">
              <w:t xml:space="preserve">ИНН </w:t>
            </w:r>
            <w:r>
              <w:t>5260200603</w:t>
            </w:r>
            <w:r w:rsidRPr="000F2706">
              <w:t xml:space="preserve">  КПП  </w:t>
            </w:r>
            <w:r>
              <w:t>997650001</w:t>
            </w:r>
          </w:p>
          <w:p w:rsidR="00C90799" w:rsidRPr="000F2706" w:rsidRDefault="00C90799" w:rsidP="00FF58F3">
            <w:r w:rsidRPr="000F2706">
              <w:t xml:space="preserve">ОГРН </w:t>
            </w:r>
            <w:r>
              <w:t>1075260020043</w:t>
            </w:r>
          </w:p>
          <w:p w:rsidR="00C90799" w:rsidRDefault="00C90799" w:rsidP="00FF58F3">
            <w:r w:rsidRPr="000F2706">
              <w:t xml:space="preserve">р/с № </w:t>
            </w:r>
            <w:r>
              <w:t>40702810500010001930</w:t>
            </w:r>
          </w:p>
          <w:p w:rsidR="00C90799" w:rsidRPr="00EE25A2" w:rsidRDefault="00C90799" w:rsidP="00FF58F3">
            <w:r>
              <w:t>в филиале «Газпромбанк» (АО) «Приволжский»</w:t>
            </w:r>
          </w:p>
          <w:p w:rsidR="00C90799" w:rsidRPr="000F2706" w:rsidRDefault="00C90799" w:rsidP="00FF58F3">
            <w:r w:rsidRPr="000F2706">
              <w:t xml:space="preserve">к/с №  </w:t>
            </w:r>
            <w:r>
              <w:t>30101810700000000764</w:t>
            </w:r>
          </w:p>
          <w:p w:rsidR="00C90799" w:rsidRPr="000F2706" w:rsidRDefault="00C90799" w:rsidP="00FF58F3">
            <w:r w:rsidRPr="000F2706">
              <w:t xml:space="preserve">БИК  </w:t>
            </w:r>
            <w:r>
              <w:t>042202764</w:t>
            </w:r>
          </w:p>
        </w:tc>
      </w:tr>
    </w:tbl>
    <w:p w:rsidR="00C90799" w:rsidRPr="000F2706" w:rsidRDefault="00C90799" w:rsidP="00C90799">
      <w:pPr>
        <w:pStyle w:val="a5"/>
        <w:numPr>
          <w:ilvl w:val="0"/>
          <w:numId w:val="17"/>
        </w:numPr>
        <w:spacing w:before="120"/>
        <w:ind w:left="567" w:hanging="567"/>
        <w:jc w:val="center"/>
        <w:rPr>
          <w:b/>
          <w:bCs/>
          <w:spacing w:val="20"/>
        </w:rPr>
      </w:pPr>
      <w:bookmarkStart w:id="2" w:name="RANGE!A1:C31"/>
      <w:bookmarkEnd w:id="2"/>
      <w:r w:rsidRPr="000F2706">
        <w:rPr>
          <w:b/>
          <w:bCs/>
          <w:spacing w:val="20"/>
        </w:rPr>
        <w:t>Подписи сторон</w:t>
      </w:r>
    </w:p>
    <w:p w:rsidR="00C90799" w:rsidRPr="000F2706" w:rsidRDefault="00C90799" w:rsidP="00C90799">
      <w:pPr>
        <w:pStyle w:val="a5"/>
        <w:ind w:left="1410"/>
        <w:rPr>
          <w:b/>
          <w:bCs/>
          <w:spacing w:val="20"/>
        </w:rPr>
      </w:pPr>
    </w:p>
    <w:tbl>
      <w:tblPr>
        <w:tblW w:w="10066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63"/>
        <w:gridCol w:w="5203"/>
      </w:tblGrid>
      <w:tr w:rsidR="00C90799" w:rsidRPr="000F2706" w:rsidTr="00731D07">
        <w:tc>
          <w:tcPr>
            <w:tcW w:w="4863" w:type="dxa"/>
            <w:shd w:val="clear" w:color="auto" w:fill="auto"/>
          </w:tcPr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ПАО «</w:t>
            </w:r>
            <w:proofErr w:type="spellStart"/>
            <w:r w:rsidRPr="000F2706">
              <w:rPr>
                <w:b/>
              </w:rPr>
              <w:t>Россети</w:t>
            </w:r>
            <w:proofErr w:type="spellEnd"/>
            <w:r w:rsidRPr="000F2706">
              <w:rPr>
                <w:b/>
              </w:rPr>
              <w:t>»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 xml:space="preserve">Директор 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Департамента казначейства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Default="00C90799" w:rsidP="00FF58F3">
            <w:pPr>
              <w:rPr>
                <w:b/>
              </w:rPr>
            </w:pPr>
          </w:p>
          <w:p w:rsidR="00C90799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______</w:t>
            </w:r>
            <w:r w:rsidR="00731D07">
              <w:rPr>
                <w:b/>
              </w:rPr>
              <w:t>_</w:t>
            </w:r>
            <w:r w:rsidRPr="000F2706">
              <w:rPr>
                <w:b/>
              </w:rPr>
              <w:t>_____А.И. Павлов</w:t>
            </w:r>
          </w:p>
        </w:tc>
        <w:tc>
          <w:tcPr>
            <w:tcW w:w="5203" w:type="dxa"/>
            <w:shd w:val="clear" w:color="auto" w:fill="auto"/>
          </w:tcPr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C90799" w:rsidRPr="000F2706" w:rsidRDefault="00C90799" w:rsidP="00FF58F3">
            <w:pPr>
              <w:rPr>
                <w:b/>
              </w:rPr>
            </w:pPr>
            <w:r>
              <w:rPr>
                <w:b/>
              </w:rPr>
              <w:t>ПАО «МРСК Центра и Приволжья»</w:t>
            </w:r>
          </w:p>
          <w:p w:rsidR="00C90799" w:rsidRDefault="00C90799" w:rsidP="00FF58F3">
            <w:pPr>
              <w:rPr>
                <w:b/>
              </w:rPr>
            </w:pPr>
            <w:r w:rsidRPr="00456929">
              <w:rPr>
                <w:b/>
              </w:rPr>
              <w:t xml:space="preserve">Заместитель </w:t>
            </w:r>
            <w:r>
              <w:rPr>
                <w:b/>
              </w:rPr>
              <w:t xml:space="preserve">Генерального </w:t>
            </w:r>
            <w:r w:rsidRPr="00456929">
              <w:rPr>
                <w:b/>
              </w:rPr>
              <w:t xml:space="preserve">директора </w:t>
            </w:r>
          </w:p>
          <w:p w:rsidR="00731D07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по экономике и финансам </w:t>
            </w:r>
            <w:r w:rsidRPr="00456929">
              <w:rPr>
                <w:b/>
              </w:rPr>
              <w:t xml:space="preserve">ПАО «МРСК Центра» - управляющей организации </w:t>
            </w:r>
          </w:p>
          <w:p w:rsidR="00C90799" w:rsidRDefault="00C90799" w:rsidP="00FF58F3">
            <w:pPr>
              <w:rPr>
                <w:b/>
              </w:rPr>
            </w:pPr>
            <w:r w:rsidRPr="00456929">
              <w:rPr>
                <w:b/>
              </w:rPr>
              <w:t xml:space="preserve">ПАО «МРСК Центра и Приволжья» </w:t>
            </w:r>
          </w:p>
          <w:p w:rsidR="00C90799" w:rsidRDefault="00C90799" w:rsidP="00FF58F3">
            <w:pPr>
              <w:rPr>
                <w:b/>
              </w:rPr>
            </w:pPr>
          </w:p>
          <w:p w:rsidR="00C90799" w:rsidRPr="00456929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___________</w:t>
            </w:r>
            <w:r w:rsidR="00731D07">
              <w:rPr>
                <w:b/>
              </w:rPr>
              <w:t>_</w:t>
            </w:r>
            <w:r w:rsidRPr="000F2706">
              <w:rPr>
                <w:b/>
              </w:rPr>
              <w:t>_</w:t>
            </w:r>
            <w:r w:rsidR="00975320">
              <w:rPr>
                <w:b/>
              </w:rPr>
              <w:t>_</w:t>
            </w:r>
            <w:r w:rsidRPr="00456929">
              <w:rPr>
                <w:b/>
              </w:rPr>
              <w:t>Иноземцев А.В.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rPr>
                <w:b/>
              </w:rPr>
            </w:pPr>
          </w:p>
        </w:tc>
      </w:tr>
    </w:tbl>
    <w:p w:rsidR="00C90799" w:rsidRPr="000F2706" w:rsidRDefault="00C90799" w:rsidP="00C90799">
      <w:pPr>
        <w:rPr>
          <w:b/>
          <w:bCs/>
          <w:spacing w:val="20"/>
        </w:rPr>
      </w:pPr>
    </w:p>
    <w:p w:rsidR="00C90799" w:rsidRPr="000F2706" w:rsidRDefault="00C90799" w:rsidP="00C90799">
      <w:pPr>
        <w:rPr>
          <w:b/>
          <w:bCs/>
          <w:spacing w:val="20"/>
        </w:rPr>
      </w:pPr>
      <w:r w:rsidRPr="000F2706">
        <w:rPr>
          <w:b/>
          <w:bCs/>
          <w:spacing w:val="20"/>
        </w:rPr>
        <w:br w:type="page"/>
      </w:r>
    </w:p>
    <w:p w:rsidR="00C90799" w:rsidRPr="000F2706" w:rsidRDefault="00C90799" w:rsidP="00C90799">
      <w:pPr>
        <w:jc w:val="right"/>
      </w:pPr>
      <w:r w:rsidRPr="000F2706">
        <w:t>Приложение № 1</w:t>
      </w:r>
    </w:p>
    <w:p w:rsidR="00C90799" w:rsidRPr="000F2706" w:rsidRDefault="00C90799" w:rsidP="00C90799">
      <w:pPr>
        <w:ind w:firstLine="4500"/>
        <w:jc w:val="right"/>
      </w:pPr>
      <w:r w:rsidRPr="000F2706">
        <w:t>к Договору от ___________ 20</w:t>
      </w:r>
      <w:r w:rsidRPr="000F2706">
        <w:rPr>
          <w:color w:val="FFFFFF" w:themeColor="background1"/>
        </w:rPr>
        <w:t xml:space="preserve">__ </w:t>
      </w:r>
      <w:r w:rsidRPr="000F2706">
        <w:t>г</w:t>
      </w:r>
      <w:r>
        <w:t>ода</w:t>
      </w:r>
    </w:p>
    <w:p w:rsidR="00C90799" w:rsidRPr="000F2706" w:rsidRDefault="00C90799" w:rsidP="00C90799">
      <w:pPr>
        <w:tabs>
          <w:tab w:val="left" w:pos="5387"/>
        </w:tabs>
        <w:ind w:firstLine="4500"/>
        <w:jc w:val="right"/>
      </w:pPr>
      <w:r w:rsidRPr="000F2706">
        <w:t xml:space="preserve"> № ___________________________ </w:t>
      </w:r>
    </w:p>
    <w:p w:rsidR="00C90799" w:rsidRPr="000F2706" w:rsidRDefault="00C90799" w:rsidP="00C90799">
      <w:r w:rsidRPr="000F2706">
        <w:t>ФОРМА</w:t>
      </w:r>
    </w:p>
    <w:p w:rsidR="00C90799" w:rsidRPr="000F2706" w:rsidRDefault="00C90799" w:rsidP="00C90799">
      <w:pPr>
        <w:jc w:val="center"/>
        <w:rPr>
          <w:b/>
        </w:rPr>
      </w:pPr>
    </w:p>
    <w:p w:rsidR="00C90799" w:rsidRPr="000F2706" w:rsidRDefault="00C90799" w:rsidP="00C90799">
      <w:pPr>
        <w:jc w:val="center"/>
        <w:rPr>
          <w:b/>
        </w:rPr>
      </w:pPr>
      <w:r w:rsidRPr="000F2706">
        <w:rPr>
          <w:b/>
        </w:rPr>
        <w:t xml:space="preserve">Отчет об оказанных услугах </w:t>
      </w:r>
    </w:p>
    <w:p w:rsidR="00C90799" w:rsidRPr="000F2706" w:rsidRDefault="00C90799" w:rsidP="00C90799">
      <w:pPr>
        <w:jc w:val="center"/>
        <w:rPr>
          <w:b/>
        </w:rPr>
      </w:pPr>
      <w:r w:rsidRPr="000F2706">
        <w:rPr>
          <w:b/>
        </w:rPr>
        <w:t>по договору от «___»_______20___г. № _____________</w:t>
      </w:r>
    </w:p>
    <w:p w:rsidR="00C90799" w:rsidRPr="000F2706" w:rsidRDefault="00C90799" w:rsidP="00C90799">
      <w:pPr>
        <w:ind w:firstLine="540"/>
        <w:jc w:val="center"/>
      </w:pPr>
    </w:p>
    <w:p w:rsidR="00C90799" w:rsidRPr="000F2706" w:rsidRDefault="00C90799" w:rsidP="00C90799">
      <w:pPr>
        <w:ind w:firstLine="540"/>
        <w:jc w:val="center"/>
      </w:pPr>
      <w:r w:rsidRPr="000F2706">
        <w:t>за _____________квартал  20    г.</w:t>
      </w:r>
    </w:p>
    <w:p w:rsidR="00C90799" w:rsidRPr="000F2706" w:rsidRDefault="00C90799" w:rsidP="00C90799">
      <w:pPr>
        <w:ind w:firstLine="540"/>
        <w:jc w:val="center"/>
      </w:pPr>
    </w:p>
    <w:p w:rsidR="00C90799" w:rsidRPr="000F2706" w:rsidRDefault="00C90799" w:rsidP="00C90799">
      <w:pPr>
        <w:spacing w:after="60"/>
        <w:ind w:firstLine="720"/>
        <w:jc w:val="both"/>
        <w:rPr>
          <w:b/>
        </w:rPr>
      </w:pPr>
      <w:r w:rsidRPr="000F2706">
        <w:rPr>
          <w:b/>
          <w:bCs/>
        </w:rPr>
        <w:t>Публичное акционерное общество «Российские сети»</w:t>
      </w:r>
      <w:r w:rsidRPr="000F2706">
        <w:t>, именуемое в дальнейшем «Исполнитель</w:t>
      </w:r>
      <w:r w:rsidRPr="000F2706">
        <w:rPr>
          <w:b/>
          <w:bCs/>
        </w:rPr>
        <w:t>»</w:t>
      </w:r>
      <w:r w:rsidRPr="000F2706">
        <w:t>, в лице</w:t>
      </w:r>
      <w:r w:rsidRPr="00222B99">
        <w:t xml:space="preserve"> ______________________________________,</w:t>
      </w:r>
      <w:r w:rsidRPr="000F2706">
        <w:t xml:space="preserve"> действующего на основании </w:t>
      </w:r>
      <w:r w:rsidRPr="00222B99">
        <w:t xml:space="preserve">_________________________________, </w:t>
      </w:r>
      <w:r w:rsidRPr="000F2706">
        <w:t>с одной стороны, и</w:t>
      </w:r>
      <w:r w:rsidRPr="000F2706">
        <w:rPr>
          <w:b/>
        </w:rPr>
        <w:t xml:space="preserve"> </w:t>
      </w:r>
      <w:r w:rsidRPr="000F2706">
        <w:rPr>
          <w:b/>
          <w:bCs/>
        </w:rPr>
        <w:t>Публичное акционерное общество «</w:t>
      </w:r>
      <w:r>
        <w:rPr>
          <w:b/>
          <w:bCs/>
        </w:rPr>
        <w:t>Межрегиональная распределительная сетевая компания Центра и Приволжья»</w:t>
      </w:r>
      <w:r w:rsidRPr="000F2706">
        <w:t>, именуемое в дальнейшем «Заказчик», в лице</w:t>
      </w:r>
      <w:r w:rsidRPr="00456B85">
        <w:t xml:space="preserve"> _____________________________________</w:t>
      </w:r>
      <w:r w:rsidRPr="000F2706">
        <w:t>, действующ</w:t>
      </w:r>
      <w:r>
        <w:t>его</w:t>
      </w:r>
      <w:r w:rsidRPr="000F2706">
        <w:t xml:space="preserve"> на основании</w:t>
      </w:r>
      <w:r w:rsidRPr="00456B85">
        <w:t xml:space="preserve"> _</w:t>
      </w:r>
      <w:r w:rsidRPr="00222B99">
        <w:t>_________________________________,</w:t>
      </w:r>
      <w:r w:rsidRPr="000F2706">
        <w:t xml:space="preserve"> </w:t>
      </w:r>
      <w:r>
        <w:t xml:space="preserve">с дугой стороны, </w:t>
      </w:r>
      <w:r w:rsidRPr="000F2706">
        <w:t xml:space="preserve">совместно именуемые в дальнейшем «Стороны», подписали </w:t>
      </w:r>
      <w:r w:rsidRPr="000F2706">
        <w:rPr>
          <w:b/>
        </w:rPr>
        <w:t>Отчет об оказанных услугах по осуществлению казначейской функции (далее – Отчет)</w:t>
      </w:r>
    </w:p>
    <w:p w:rsidR="00C90799" w:rsidRPr="000F2706" w:rsidRDefault="00C90799" w:rsidP="00C90799">
      <w:pPr>
        <w:jc w:val="center"/>
        <w:rPr>
          <w:b/>
        </w:rPr>
      </w:pPr>
    </w:p>
    <w:p w:rsidR="00C90799" w:rsidRPr="000F2706" w:rsidRDefault="00C90799" w:rsidP="00C90799">
      <w:pPr>
        <w:pStyle w:val="a5"/>
        <w:spacing w:line="240" w:lineRule="atLeast"/>
        <w:ind w:left="720"/>
      </w:pPr>
    </w:p>
    <w:p w:rsidR="00C90799" w:rsidRPr="000F2706" w:rsidRDefault="00C90799" w:rsidP="00C90799">
      <w:pPr>
        <w:pStyle w:val="a5"/>
        <w:numPr>
          <w:ilvl w:val="0"/>
          <w:numId w:val="16"/>
        </w:numPr>
        <w:spacing w:after="120" w:line="240" w:lineRule="atLeast"/>
        <w:ind w:left="714" w:hanging="357"/>
        <w:jc w:val="both"/>
      </w:pPr>
      <w:r w:rsidRPr="000F2706">
        <w:t>В соответствии с пунктами 2.1., 2.2. Договора, настоящий Отчет подтверждает факт предоставления Исполнителем, а также принятие Заказчиком следующих Услуг:</w:t>
      </w:r>
    </w:p>
    <w:p w:rsidR="00C90799" w:rsidRPr="000F2706" w:rsidRDefault="00C90799" w:rsidP="00C90799">
      <w:pPr>
        <w:spacing w:after="120" w:line="240" w:lineRule="atLeast"/>
        <w:jc w:val="both"/>
      </w:pPr>
      <w:r w:rsidRPr="000F2706">
        <w:t xml:space="preserve"> [</w:t>
      </w:r>
      <w:r w:rsidRPr="000F2706">
        <w:rPr>
          <w:i/>
        </w:rPr>
        <w:t>перечень / детальное описание оказанных Услуг</w:t>
      </w:r>
      <w:r w:rsidRPr="000F2706">
        <w:t>]</w:t>
      </w:r>
    </w:p>
    <w:p w:rsidR="00C90799" w:rsidRPr="000F2706" w:rsidRDefault="00C90799" w:rsidP="00C90799">
      <w:pPr>
        <w:pStyle w:val="a5"/>
        <w:numPr>
          <w:ilvl w:val="0"/>
          <w:numId w:val="16"/>
        </w:numPr>
        <w:spacing w:after="120" w:line="240" w:lineRule="atLeast"/>
        <w:ind w:left="714" w:hanging="357"/>
        <w:jc w:val="both"/>
      </w:pPr>
      <w:r w:rsidRPr="000F2706">
        <w:t>Все Услуги, перечисленные в п.1, удовлетворяют требованиям Заказчика, оказаны в соответствии с условиями и требованиями, установленными настоящим Договором.</w:t>
      </w:r>
    </w:p>
    <w:p w:rsidR="00C90799" w:rsidRPr="000F2706" w:rsidRDefault="00C90799" w:rsidP="00C90799">
      <w:pPr>
        <w:pStyle w:val="a5"/>
        <w:spacing w:line="240" w:lineRule="atLeast"/>
        <w:ind w:left="720"/>
      </w:pPr>
    </w:p>
    <w:p w:rsidR="00C90799" w:rsidRPr="000F2706" w:rsidRDefault="00C90799" w:rsidP="00C90799">
      <w:pPr>
        <w:rPr>
          <w:b/>
        </w:rPr>
      </w:pPr>
    </w:p>
    <w:p w:rsidR="00C90799" w:rsidRPr="000F2706" w:rsidRDefault="00C90799" w:rsidP="00C90799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C90799" w:rsidRPr="000F2706" w:rsidTr="00FF58F3"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</w:pPr>
          </w:p>
        </w:tc>
      </w:tr>
      <w:tr w:rsidR="00C90799" w:rsidRPr="000F2706" w:rsidTr="00FF58F3"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proofErr w:type="spellStart"/>
            <w:r w:rsidRPr="000F2706">
              <w:rPr>
                <w:b/>
              </w:rPr>
              <w:t>Россети</w:t>
            </w:r>
            <w:proofErr w:type="spellEnd"/>
            <w:r w:rsidRPr="000F2706">
              <w:rPr>
                <w:b/>
              </w:rPr>
              <w:t>»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spacing w:line="276" w:lineRule="auto"/>
            </w:pPr>
            <w:r w:rsidRPr="000F2706">
              <w:rPr>
                <w:b/>
              </w:rPr>
              <w:t>_________</w:t>
            </w:r>
            <w:r w:rsidR="00C3123F">
              <w:rPr>
                <w:b/>
              </w:rPr>
              <w:t>___</w:t>
            </w:r>
            <w:r w:rsidR="008D1736">
              <w:rPr>
                <w:b/>
              </w:rPr>
              <w:t>_</w:t>
            </w:r>
            <w:r w:rsidRPr="000F2706">
              <w:rPr>
                <w:b/>
              </w:rPr>
              <w:t>___</w:t>
            </w:r>
            <w:r w:rsidRPr="000F2706">
              <w:t xml:space="preserve"> </w:t>
            </w:r>
          </w:p>
          <w:p w:rsidR="00C90799" w:rsidRPr="000F2706" w:rsidRDefault="00C90799" w:rsidP="00FF58F3">
            <w:pPr>
              <w:spacing w:line="276" w:lineRule="auto"/>
            </w:pPr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C90799" w:rsidRPr="000F2706" w:rsidRDefault="00C90799" w:rsidP="00FF58F3">
            <w:pPr>
              <w:rPr>
                <w:b/>
              </w:rPr>
            </w:pPr>
            <w:r>
              <w:rPr>
                <w:b/>
              </w:rPr>
              <w:t>ПАО «МРСК Центра и Приволжья»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spacing w:line="276" w:lineRule="auto"/>
            </w:pPr>
            <w:r w:rsidRPr="000F2706">
              <w:rPr>
                <w:b/>
              </w:rPr>
              <w:t>_____________________</w:t>
            </w:r>
            <w:r w:rsidRPr="000F2706">
              <w:t xml:space="preserve"> </w:t>
            </w:r>
          </w:p>
          <w:p w:rsidR="00C90799" w:rsidRPr="000F2706" w:rsidRDefault="00C90799" w:rsidP="00FF58F3">
            <w:pPr>
              <w:spacing w:line="276" w:lineRule="auto"/>
            </w:pPr>
            <w:r w:rsidRPr="000F2706">
              <w:t>М.П.</w:t>
            </w:r>
          </w:p>
        </w:tc>
      </w:tr>
    </w:tbl>
    <w:p w:rsidR="00C90799" w:rsidRPr="000F2706" w:rsidRDefault="00C90799" w:rsidP="00C90799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C90799" w:rsidRPr="000F2706" w:rsidRDefault="00C90799" w:rsidP="00C90799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0F2706">
        <w:rPr>
          <w:b/>
          <w:bCs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C90799" w:rsidRPr="000F2706" w:rsidTr="00FF58F3"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</w:pPr>
          </w:p>
        </w:tc>
      </w:tr>
      <w:tr w:rsidR="00C90799" w:rsidRPr="000F2706" w:rsidTr="00FF58F3"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proofErr w:type="spellStart"/>
            <w:r w:rsidRPr="000F2706">
              <w:rPr>
                <w:b/>
              </w:rPr>
              <w:t>Россети</w:t>
            </w:r>
            <w:proofErr w:type="spellEnd"/>
            <w:r w:rsidRPr="000F2706">
              <w:rPr>
                <w:b/>
              </w:rPr>
              <w:t>»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C90799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Департамента казначейства</w:t>
            </w:r>
          </w:p>
          <w:p w:rsidR="00C90799" w:rsidRDefault="00C90799" w:rsidP="00FF58F3">
            <w:pPr>
              <w:rPr>
                <w:b/>
              </w:rPr>
            </w:pPr>
          </w:p>
          <w:p w:rsidR="00C90799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spacing w:line="276" w:lineRule="auto"/>
            </w:pPr>
            <w:r w:rsidRPr="000F2706">
              <w:rPr>
                <w:b/>
              </w:rPr>
              <w:t>____________</w:t>
            </w:r>
            <w:r>
              <w:rPr>
                <w:b/>
              </w:rPr>
              <w:t>____</w:t>
            </w:r>
            <w:r w:rsidRPr="000F2706">
              <w:rPr>
                <w:b/>
              </w:rPr>
              <w:t>А.И. Павлов</w:t>
            </w:r>
            <w:r w:rsidRPr="000F2706">
              <w:t xml:space="preserve"> </w:t>
            </w:r>
          </w:p>
          <w:p w:rsidR="00C90799" w:rsidRPr="000F2706" w:rsidRDefault="00C90799" w:rsidP="00FF58F3">
            <w:pPr>
              <w:spacing w:line="276" w:lineRule="auto"/>
            </w:pPr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C90799" w:rsidRPr="000F2706" w:rsidRDefault="00C90799" w:rsidP="00FF58F3">
            <w:pPr>
              <w:rPr>
                <w:b/>
              </w:rPr>
            </w:pPr>
            <w:r>
              <w:rPr>
                <w:b/>
              </w:rPr>
              <w:t>ПАО «МРСК Центра и Приволжья»</w:t>
            </w:r>
          </w:p>
          <w:p w:rsidR="00C90799" w:rsidRDefault="00C90799" w:rsidP="00FF58F3">
            <w:pPr>
              <w:rPr>
                <w:b/>
              </w:rPr>
            </w:pPr>
            <w:r w:rsidRPr="00456929">
              <w:rPr>
                <w:b/>
              </w:rPr>
              <w:t xml:space="preserve">Заместитель </w:t>
            </w:r>
            <w:r>
              <w:rPr>
                <w:b/>
              </w:rPr>
              <w:t xml:space="preserve">Генерального </w:t>
            </w:r>
            <w:r w:rsidRPr="00456929">
              <w:rPr>
                <w:b/>
              </w:rPr>
              <w:t xml:space="preserve">директора </w:t>
            </w:r>
          </w:p>
          <w:p w:rsidR="0095003B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по экономике и финансам </w:t>
            </w:r>
            <w:r w:rsidRPr="00456929">
              <w:rPr>
                <w:b/>
              </w:rPr>
              <w:t xml:space="preserve">ПАО «МРСК Центра» - управляющей организации </w:t>
            </w:r>
          </w:p>
          <w:p w:rsidR="00C90799" w:rsidRDefault="00C90799" w:rsidP="00FF58F3">
            <w:pPr>
              <w:rPr>
                <w:b/>
              </w:rPr>
            </w:pPr>
            <w:r w:rsidRPr="00456929">
              <w:rPr>
                <w:b/>
              </w:rPr>
              <w:t xml:space="preserve">ПАО «МРСК Центра и Приволжья» </w:t>
            </w:r>
          </w:p>
          <w:p w:rsidR="00C90799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spacing w:line="276" w:lineRule="auto"/>
            </w:pPr>
            <w:r w:rsidRPr="000F2706">
              <w:rPr>
                <w:b/>
              </w:rPr>
              <w:t>___________________</w:t>
            </w:r>
            <w:r>
              <w:rPr>
                <w:b/>
              </w:rPr>
              <w:t xml:space="preserve"> </w:t>
            </w:r>
            <w:r w:rsidRPr="00456929">
              <w:rPr>
                <w:b/>
              </w:rPr>
              <w:t>Иноземцев А.В.</w:t>
            </w:r>
          </w:p>
          <w:p w:rsidR="00C90799" w:rsidRPr="000F2706" w:rsidRDefault="00C90799" w:rsidP="00FF58F3">
            <w:pPr>
              <w:spacing w:line="276" w:lineRule="auto"/>
            </w:pPr>
            <w:r w:rsidRPr="000F2706">
              <w:t>М.П.</w:t>
            </w:r>
          </w:p>
        </w:tc>
      </w:tr>
    </w:tbl>
    <w:p w:rsidR="00C90799" w:rsidRDefault="00C90799" w:rsidP="00C90799"/>
    <w:p w:rsidR="00C90799" w:rsidRDefault="00C90799" w:rsidP="00C90799">
      <w:pPr>
        <w:ind w:firstLine="6521"/>
        <w:jc w:val="right"/>
      </w:pPr>
    </w:p>
    <w:p w:rsidR="00C90799" w:rsidRDefault="00C90799" w:rsidP="00C90799">
      <w:pPr>
        <w:ind w:firstLine="6521"/>
        <w:jc w:val="right"/>
      </w:pPr>
    </w:p>
    <w:p w:rsidR="00C90799" w:rsidRPr="000F2706" w:rsidRDefault="00C90799" w:rsidP="00C90799">
      <w:pPr>
        <w:ind w:firstLine="6521"/>
        <w:jc w:val="right"/>
      </w:pPr>
      <w:r w:rsidRPr="000F2706">
        <w:t>Приложение № 2</w:t>
      </w:r>
    </w:p>
    <w:p w:rsidR="00C90799" w:rsidRPr="000F2706" w:rsidRDefault="00C90799" w:rsidP="00C90799">
      <w:pPr>
        <w:ind w:firstLine="4500"/>
        <w:jc w:val="right"/>
      </w:pPr>
      <w:r w:rsidRPr="000F2706">
        <w:t>к Договору от ___________ 20</w:t>
      </w:r>
      <w:r w:rsidRPr="000F2706">
        <w:rPr>
          <w:color w:val="FFFFFF" w:themeColor="background1"/>
        </w:rPr>
        <w:t xml:space="preserve">__ </w:t>
      </w:r>
      <w:r w:rsidRPr="000F2706">
        <w:t>г</w:t>
      </w:r>
      <w:r>
        <w:t>ода</w:t>
      </w:r>
    </w:p>
    <w:p w:rsidR="00C90799" w:rsidRPr="000F2706" w:rsidRDefault="00C90799" w:rsidP="00C90799">
      <w:pPr>
        <w:ind w:firstLine="4500"/>
        <w:jc w:val="right"/>
      </w:pPr>
      <w:r w:rsidRPr="000F2706">
        <w:t xml:space="preserve"> № ___________________________ </w:t>
      </w:r>
    </w:p>
    <w:p w:rsidR="00C90799" w:rsidRPr="000F2706" w:rsidRDefault="00C90799" w:rsidP="00C90799">
      <w:pPr>
        <w:pStyle w:val="2"/>
        <w:tabs>
          <w:tab w:val="left" w:pos="4140"/>
          <w:tab w:val="left" w:pos="4500"/>
          <w:tab w:val="left" w:pos="4860"/>
        </w:tabs>
        <w:ind w:left="57" w:firstLine="4500"/>
      </w:pPr>
    </w:p>
    <w:p w:rsidR="00C90799" w:rsidRPr="000F2706" w:rsidRDefault="00C90799" w:rsidP="00C90799">
      <w:pPr>
        <w:rPr>
          <w:b/>
          <w:i/>
        </w:rPr>
      </w:pPr>
    </w:p>
    <w:p w:rsidR="00C90799" w:rsidRPr="000F2706" w:rsidRDefault="00C90799" w:rsidP="00C90799">
      <w:pPr>
        <w:contextualSpacing/>
        <w:jc w:val="center"/>
        <w:rPr>
          <w:b/>
          <w:bCs/>
        </w:rPr>
      </w:pPr>
      <w:r w:rsidRPr="000F2706">
        <w:rPr>
          <w:b/>
          <w:bCs/>
        </w:rPr>
        <w:t>ФОРМА АКТА СДАЧИ-ПРИЕМКИ ОКАЗАННЫХ УСЛУГ</w:t>
      </w:r>
      <w:r w:rsidRPr="000F2706" w:rsidDel="009119B4">
        <w:rPr>
          <w:b/>
          <w:bCs/>
        </w:rPr>
        <w:t xml:space="preserve"> </w:t>
      </w:r>
    </w:p>
    <w:p w:rsidR="00C90799" w:rsidRPr="000F2706" w:rsidRDefault="00C90799" w:rsidP="00C90799">
      <w:pPr>
        <w:contextualSpacing/>
        <w:jc w:val="center"/>
        <w:rPr>
          <w:bCs/>
        </w:rPr>
      </w:pPr>
      <w:r w:rsidRPr="000F2706">
        <w:rPr>
          <w:bCs/>
        </w:rPr>
        <w:t>АКТ СДАЧИ-ПРИЕМКИ ОКАЗАННЫХ УСЛУГ</w:t>
      </w:r>
      <w:r w:rsidRPr="000F2706" w:rsidDel="009119B4">
        <w:rPr>
          <w:bCs/>
        </w:rPr>
        <w:t xml:space="preserve"> </w:t>
      </w:r>
    </w:p>
    <w:p w:rsidR="00C90799" w:rsidRPr="000F2706" w:rsidRDefault="00C90799" w:rsidP="00C90799">
      <w:pPr>
        <w:contextualSpacing/>
        <w:jc w:val="center"/>
      </w:pPr>
      <w:r w:rsidRPr="000F2706">
        <w:t>к Договору № ________ от__________ 201__г.</w:t>
      </w:r>
    </w:p>
    <w:p w:rsidR="00C90799" w:rsidRPr="000F2706" w:rsidRDefault="00C90799" w:rsidP="00C90799">
      <w:pPr>
        <w:contextualSpacing/>
        <w:jc w:val="center"/>
      </w:pPr>
    </w:p>
    <w:p w:rsidR="00C90799" w:rsidRPr="000F2706" w:rsidRDefault="00C90799" w:rsidP="00C90799">
      <w:pPr>
        <w:contextualSpacing/>
        <w:jc w:val="both"/>
      </w:pPr>
      <w:r w:rsidRPr="000F2706">
        <w:t xml:space="preserve">г. Москва                                                                                      «___» ________ ____ </w:t>
      </w:r>
      <w:proofErr w:type="gramStart"/>
      <w:r w:rsidRPr="000F2706">
        <w:t>г</w:t>
      </w:r>
      <w:proofErr w:type="gramEnd"/>
    </w:p>
    <w:p w:rsidR="00C90799" w:rsidRPr="000F2706" w:rsidRDefault="00C90799" w:rsidP="00C90799">
      <w:pPr>
        <w:contextualSpacing/>
        <w:jc w:val="both"/>
      </w:pPr>
    </w:p>
    <w:p w:rsidR="00C90799" w:rsidRPr="000F2706" w:rsidRDefault="00C90799" w:rsidP="00C90799">
      <w:pPr>
        <w:contextualSpacing/>
        <w:jc w:val="both"/>
      </w:pPr>
      <w:r w:rsidRPr="000F2706">
        <w:t>ПАО «</w:t>
      </w:r>
      <w:proofErr w:type="spellStart"/>
      <w:r w:rsidRPr="000F2706">
        <w:t>Россети</w:t>
      </w:r>
      <w:proofErr w:type="spellEnd"/>
      <w:r w:rsidRPr="000F2706">
        <w:t>» именуемое в дальнейшем Исполнитель, в лице</w:t>
      </w:r>
      <w:r w:rsidRPr="002B1B6D">
        <w:t xml:space="preserve"> </w:t>
      </w:r>
      <w:r>
        <w:t>____________________________</w:t>
      </w:r>
      <w:r w:rsidRPr="000F2706">
        <w:t>, действующего на основании</w:t>
      </w:r>
      <w:r>
        <w:t xml:space="preserve"> </w:t>
      </w:r>
      <w:r w:rsidRPr="00222B99">
        <w:t>_</w:t>
      </w:r>
      <w:r>
        <w:t>__________________________</w:t>
      </w:r>
      <w:r w:rsidRPr="000F2706">
        <w:t>, с одной стороны, и</w:t>
      </w:r>
      <w:r>
        <w:t xml:space="preserve"> ПАО «МРСК Центра и Приволжья»</w:t>
      </w:r>
      <w:r w:rsidRPr="000F2706">
        <w:t>, именуемое в дальнейшем Заказчик, в лице</w:t>
      </w:r>
      <w:r>
        <w:t xml:space="preserve"> ______________________________</w:t>
      </w:r>
      <w:r w:rsidRPr="000F2706">
        <w:t>, действующ</w:t>
      </w:r>
      <w:r>
        <w:t>его</w:t>
      </w:r>
      <w:r w:rsidRPr="000F2706">
        <w:t xml:space="preserve"> на основании</w:t>
      </w:r>
      <w:r>
        <w:t xml:space="preserve"> </w:t>
      </w:r>
      <w:r w:rsidRPr="00222B99">
        <w:t>_</w:t>
      </w:r>
      <w:r>
        <w:t>__________________________</w:t>
      </w:r>
      <w:r w:rsidRPr="000F2706">
        <w:t>, с другой стороны, именуемые в дальнейшем Стороны, а каждая в отдельности - Сторона, составили настоящий Акт о нижеследующем:</w:t>
      </w:r>
    </w:p>
    <w:p w:rsidR="00C90799" w:rsidRPr="000F2706" w:rsidRDefault="00C90799" w:rsidP="00C90799">
      <w:pPr>
        <w:numPr>
          <w:ilvl w:val="0"/>
          <w:numId w:val="19"/>
        </w:numPr>
        <w:tabs>
          <w:tab w:val="clear" w:pos="360"/>
          <w:tab w:val="left" w:pos="1080"/>
        </w:tabs>
        <w:suppressAutoHyphens/>
        <w:ind w:left="0" w:firstLine="720"/>
        <w:contextualSpacing/>
        <w:jc w:val="both"/>
      </w:pPr>
      <w:r w:rsidRPr="000F2706">
        <w:t>Настоящий Акт составлен в подтверждение того, что Исполнителем оказаны Услуги _______________________________________</w:t>
      </w:r>
      <w:proofErr w:type="gramStart"/>
      <w:r w:rsidRPr="000F2706">
        <w:t xml:space="preserve"> ,</w:t>
      </w:r>
      <w:proofErr w:type="gramEnd"/>
      <w:r w:rsidRPr="000F2706">
        <w:t xml:space="preserve"> результаты выполнения которых подтверждены следующими отчетными документами: __________________________. </w:t>
      </w:r>
    </w:p>
    <w:p w:rsidR="00C90799" w:rsidRPr="000F2706" w:rsidRDefault="00C90799" w:rsidP="00C90799">
      <w:pPr>
        <w:tabs>
          <w:tab w:val="left" w:pos="1080"/>
        </w:tabs>
        <w:ind w:left="720"/>
        <w:contextualSpacing/>
        <w:jc w:val="both"/>
      </w:pPr>
      <w:r w:rsidRPr="000F2706">
        <w:t>Услуги Исполнителем были оказаны полностью и в установленный срок.</w:t>
      </w:r>
      <w:r w:rsidRPr="000F2706">
        <w:rPr>
          <w:b/>
        </w:rPr>
        <w:t xml:space="preserve"> </w:t>
      </w:r>
    </w:p>
    <w:p w:rsidR="00C90799" w:rsidRPr="000F2706" w:rsidRDefault="00C90799" w:rsidP="00C90799">
      <w:pPr>
        <w:numPr>
          <w:ilvl w:val="0"/>
          <w:numId w:val="19"/>
        </w:numPr>
        <w:tabs>
          <w:tab w:val="clear" w:pos="360"/>
          <w:tab w:val="left" w:pos="1080"/>
        </w:tabs>
        <w:suppressAutoHyphens/>
        <w:ind w:left="0" w:firstLine="720"/>
        <w:contextualSpacing/>
        <w:jc w:val="both"/>
      </w:pPr>
      <w:r w:rsidRPr="000F2706">
        <w:t xml:space="preserve">Стоимость услуг, оказанных Исполнителем, составляет _________ (____________) </w:t>
      </w:r>
      <w:proofErr w:type="spellStart"/>
      <w:r w:rsidRPr="000F2706">
        <w:t>рубл</w:t>
      </w:r>
      <w:proofErr w:type="spellEnd"/>
      <w:r w:rsidRPr="000F2706">
        <w:t xml:space="preserve">__ __ копеек, кроме того НДС, рассчитываемый в соответствии с законодательством Российской Федерации. </w:t>
      </w:r>
    </w:p>
    <w:p w:rsidR="00C90799" w:rsidRPr="000F2706" w:rsidRDefault="00C90799" w:rsidP="00C90799">
      <w:pPr>
        <w:numPr>
          <w:ilvl w:val="0"/>
          <w:numId w:val="19"/>
        </w:numPr>
        <w:tabs>
          <w:tab w:val="clear" w:pos="360"/>
          <w:tab w:val="left" w:pos="1080"/>
        </w:tabs>
        <w:suppressAutoHyphens/>
        <w:ind w:left="0" w:firstLine="720"/>
        <w:contextualSpacing/>
        <w:jc w:val="both"/>
      </w:pPr>
      <w:r w:rsidRPr="000F2706">
        <w:t>Стороны подтверждают, что по переданным по настоящему Акту результатам оказанных услуг претензий друг к другу не имеют.</w:t>
      </w:r>
    </w:p>
    <w:p w:rsidR="00C90799" w:rsidRPr="000F2706" w:rsidRDefault="00C90799" w:rsidP="00C90799">
      <w:pPr>
        <w:numPr>
          <w:ilvl w:val="0"/>
          <w:numId w:val="19"/>
        </w:numPr>
        <w:tabs>
          <w:tab w:val="clear" w:pos="360"/>
          <w:tab w:val="left" w:pos="1080"/>
        </w:tabs>
        <w:suppressAutoHyphens/>
        <w:ind w:left="0" w:firstLine="720"/>
        <w:contextualSpacing/>
        <w:jc w:val="both"/>
      </w:pPr>
      <w:r w:rsidRPr="000F2706">
        <w:t>Настоящий Акт составлен в 2 (двух) экземплярах, по одному для каждой из Сторон, имеющих одинаковую юридическую силу.</w:t>
      </w:r>
    </w:p>
    <w:p w:rsidR="00C90799" w:rsidRPr="000F2706" w:rsidRDefault="00C90799" w:rsidP="00C90799">
      <w:pPr>
        <w:rPr>
          <w:b/>
        </w:rPr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C90799" w:rsidRPr="000F2706" w:rsidTr="00FF58F3"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proofErr w:type="spellStart"/>
            <w:r w:rsidRPr="000F2706">
              <w:rPr>
                <w:b/>
              </w:rPr>
              <w:t>Россети</w:t>
            </w:r>
            <w:proofErr w:type="spellEnd"/>
            <w:r w:rsidRPr="000F2706">
              <w:rPr>
                <w:b/>
              </w:rPr>
              <w:t>»</w:t>
            </w:r>
          </w:p>
          <w:p w:rsidR="00C90799" w:rsidRPr="00E207D9" w:rsidRDefault="00C90799" w:rsidP="00FF58F3">
            <w:pPr>
              <w:rPr>
                <w:b/>
              </w:rPr>
            </w:pPr>
          </w:p>
          <w:p w:rsidR="00C90799" w:rsidRPr="00E207D9" w:rsidRDefault="00C90799" w:rsidP="00FF58F3">
            <w:pPr>
              <w:rPr>
                <w:b/>
              </w:rPr>
            </w:pPr>
          </w:p>
          <w:p w:rsidR="00C90799" w:rsidRPr="00E207D9" w:rsidRDefault="00C90799" w:rsidP="00FF58F3">
            <w:pPr>
              <w:spacing w:line="276" w:lineRule="auto"/>
            </w:pPr>
            <w:r w:rsidRPr="00E207D9">
              <w:rPr>
                <w:b/>
              </w:rPr>
              <w:t>__________</w:t>
            </w:r>
            <w:r w:rsidRPr="006933E3">
              <w:rPr>
                <w:b/>
              </w:rPr>
              <w:t>____</w:t>
            </w:r>
            <w:r w:rsidRPr="00E207D9">
              <w:rPr>
                <w:b/>
              </w:rPr>
              <w:t>__</w:t>
            </w:r>
            <w:r w:rsidRPr="00E207D9">
              <w:t xml:space="preserve"> </w:t>
            </w:r>
          </w:p>
          <w:p w:rsidR="00C90799" w:rsidRPr="000F2706" w:rsidRDefault="00C90799" w:rsidP="00FF58F3">
            <w:pPr>
              <w:spacing w:line="276" w:lineRule="auto"/>
            </w:pPr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C90799" w:rsidRDefault="00C90799" w:rsidP="00FF58F3">
            <w:pPr>
              <w:rPr>
                <w:b/>
              </w:rPr>
            </w:pPr>
            <w:r>
              <w:rPr>
                <w:b/>
              </w:rPr>
              <w:t>ПАО «МРСК Центра и Приволжья»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spacing w:line="276" w:lineRule="auto"/>
            </w:pPr>
            <w:r w:rsidRPr="000F2706">
              <w:rPr>
                <w:b/>
              </w:rPr>
              <w:t>_____________________</w:t>
            </w:r>
            <w:r w:rsidRPr="000F2706">
              <w:t xml:space="preserve"> </w:t>
            </w:r>
          </w:p>
          <w:p w:rsidR="00C90799" w:rsidRPr="000F2706" w:rsidRDefault="00C90799" w:rsidP="00FF58F3">
            <w:pPr>
              <w:spacing w:line="276" w:lineRule="auto"/>
            </w:pPr>
            <w:r w:rsidRPr="000F2706">
              <w:t>М.П.</w:t>
            </w:r>
          </w:p>
        </w:tc>
      </w:tr>
    </w:tbl>
    <w:p w:rsidR="00C90799" w:rsidRPr="000F2706" w:rsidRDefault="00C90799" w:rsidP="00C90799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C90799" w:rsidRPr="000F2706" w:rsidRDefault="00C90799" w:rsidP="00C90799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0F2706">
        <w:rPr>
          <w:b/>
          <w:bCs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C90799" w:rsidRPr="000F2706" w:rsidTr="00FF58F3"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</w:pPr>
          </w:p>
        </w:tc>
      </w:tr>
      <w:tr w:rsidR="00C90799" w:rsidRPr="000F2706" w:rsidTr="00FF58F3"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ПАО «</w:t>
            </w:r>
            <w:proofErr w:type="spellStart"/>
            <w:r w:rsidRPr="000F2706">
              <w:rPr>
                <w:b/>
              </w:rPr>
              <w:t>Россети</w:t>
            </w:r>
            <w:proofErr w:type="spellEnd"/>
            <w:r w:rsidRPr="000F2706">
              <w:rPr>
                <w:b/>
              </w:rPr>
              <w:t>»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Департамента казначейства</w:t>
            </w:r>
          </w:p>
          <w:p w:rsidR="00C90799" w:rsidRDefault="00C90799" w:rsidP="00FF58F3">
            <w:pPr>
              <w:rPr>
                <w:b/>
              </w:rPr>
            </w:pPr>
          </w:p>
          <w:p w:rsidR="00C90799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r w:rsidRPr="000F2706">
              <w:rPr>
                <w:b/>
              </w:rPr>
              <w:t>____________</w:t>
            </w:r>
            <w:r w:rsidRPr="006933E3">
              <w:rPr>
                <w:b/>
              </w:rPr>
              <w:t>____</w:t>
            </w:r>
            <w:r w:rsidRPr="000F2706">
              <w:rPr>
                <w:b/>
              </w:rPr>
              <w:t>А.И. Павлов</w:t>
            </w:r>
            <w:r w:rsidRPr="000F2706">
              <w:t xml:space="preserve"> </w:t>
            </w:r>
          </w:p>
          <w:p w:rsidR="00C90799" w:rsidRPr="000F2706" w:rsidRDefault="00C90799" w:rsidP="00FF58F3"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C90799" w:rsidRDefault="00C90799" w:rsidP="00FF58F3">
            <w:pPr>
              <w:rPr>
                <w:b/>
              </w:rPr>
            </w:pPr>
            <w:r w:rsidRPr="00456929">
              <w:rPr>
                <w:b/>
              </w:rPr>
              <w:t xml:space="preserve">Заместитель </w:t>
            </w:r>
            <w:r>
              <w:rPr>
                <w:b/>
              </w:rPr>
              <w:t>Генерального </w:t>
            </w:r>
            <w:r w:rsidRPr="00456929">
              <w:rPr>
                <w:b/>
              </w:rPr>
              <w:t xml:space="preserve">директора </w:t>
            </w:r>
          </w:p>
          <w:p w:rsidR="0095003B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по экономике и финансам </w:t>
            </w:r>
            <w:r w:rsidRPr="00456929">
              <w:rPr>
                <w:b/>
              </w:rPr>
              <w:t xml:space="preserve">ПАО «МРСК Центра» - управляющей организации </w:t>
            </w:r>
          </w:p>
          <w:p w:rsidR="00C90799" w:rsidRDefault="00C90799" w:rsidP="00FF58F3">
            <w:pPr>
              <w:rPr>
                <w:b/>
              </w:rPr>
            </w:pPr>
            <w:r w:rsidRPr="00456929">
              <w:rPr>
                <w:b/>
              </w:rPr>
              <w:t xml:space="preserve">ПАО «МРСК Центра и Приволжья» 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r w:rsidRPr="000F2706">
              <w:rPr>
                <w:b/>
              </w:rPr>
              <w:t>____________________</w:t>
            </w:r>
            <w:r>
              <w:rPr>
                <w:b/>
              </w:rPr>
              <w:t xml:space="preserve"> </w:t>
            </w:r>
            <w:r w:rsidRPr="00456929">
              <w:rPr>
                <w:b/>
              </w:rPr>
              <w:t>Иноземцев А.В.</w:t>
            </w:r>
          </w:p>
          <w:p w:rsidR="00C90799" w:rsidRPr="000F2706" w:rsidRDefault="00C90799" w:rsidP="00FF58F3">
            <w:r w:rsidRPr="000F2706">
              <w:t>М.П.</w:t>
            </w:r>
          </w:p>
        </w:tc>
      </w:tr>
    </w:tbl>
    <w:p w:rsidR="00C90799" w:rsidRPr="000F2706" w:rsidRDefault="00C90799" w:rsidP="00C90799">
      <w:pPr>
        <w:jc w:val="right"/>
      </w:pPr>
    </w:p>
    <w:p w:rsidR="00C90799" w:rsidRPr="000F2706" w:rsidRDefault="00C90799" w:rsidP="00C90799">
      <w:r w:rsidRPr="000F2706">
        <w:br w:type="page"/>
      </w:r>
    </w:p>
    <w:p w:rsidR="00C90799" w:rsidRPr="000F2706" w:rsidRDefault="00C90799" w:rsidP="00C90799">
      <w:pPr>
        <w:ind w:firstLine="6521"/>
        <w:jc w:val="right"/>
      </w:pPr>
      <w:r w:rsidRPr="000F2706">
        <w:t>Приложение № 2.1</w:t>
      </w:r>
    </w:p>
    <w:p w:rsidR="00C90799" w:rsidRPr="000F2706" w:rsidRDefault="00C90799" w:rsidP="00C90799">
      <w:pPr>
        <w:ind w:firstLine="4500"/>
        <w:jc w:val="right"/>
      </w:pPr>
      <w:r w:rsidRPr="000F2706">
        <w:t>к Договору от ___________ 20</w:t>
      </w:r>
      <w:r w:rsidRPr="000F2706">
        <w:rPr>
          <w:color w:val="FFFFFF" w:themeColor="background1"/>
        </w:rPr>
        <w:t xml:space="preserve">__ </w:t>
      </w:r>
      <w:r w:rsidRPr="000F2706">
        <w:t>г</w:t>
      </w:r>
      <w:r>
        <w:t>ода</w:t>
      </w:r>
    </w:p>
    <w:p w:rsidR="00C90799" w:rsidRPr="000F2706" w:rsidRDefault="00C90799" w:rsidP="00C90799">
      <w:pPr>
        <w:ind w:firstLine="4500"/>
        <w:jc w:val="right"/>
      </w:pPr>
      <w:r w:rsidRPr="000F2706">
        <w:t xml:space="preserve"> № ___________________________ </w:t>
      </w:r>
    </w:p>
    <w:p w:rsidR="00C90799" w:rsidRPr="000F2706" w:rsidRDefault="00C90799" w:rsidP="00C90799">
      <w:pPr>
        <w:pStyle w:val="2"/>
        <w:tabs>
          <w:tab w:val="left" w:pos="4140"/>
          <w:tab w:val="left" w:pos="4500"/>
          <w:tab w:val="left" w:pos="4860"/>
        </w:tabs>
        <w:ind w:left="57" w:firstLine="4500"/>
        <w:jc w:val="right"/>
      </w:pPr>
    </w:p>
    <w:p w:rsidR="00C90799" w:rsidRPr="000F2706" w:rsidRDefault="00C90799" w:rsidP="00C90799">
      <w:pPr>
        <w:rPr>
          <w:b/>
          <w:i/>
        </w:rPr>
      </w:pPr>
    </w:p>
    <w:p w:rsidR="00C90799" w:rsidRPr="000F2706" w:rsidRDefault="00C90799" w:rsidP="00C90799">
      <w:pPr>
        <w:contextualSpacing/>
        <w:jc w:val="center"/>
        <w:rPr>
          <w:b/>
          <w:bCs/>
        </w:rPr>
      </w:pPr>
      <w:r w:rsidRPr="000F2706">
        <w:rPr>
          <w:b/>
          <w:bCs/>
        </w:rPr>
        <w:t>ФОРМА ЗАМЕЧАНИЙ К АКТУ СДАЧИ-ПРИЕМКИ ОКАЗАННЫХ УСЛУГ</w:t>
      </w:r>
      <w:r w:rsidRPr="000F2706" w:rsidDel="009119B4">
        <w:rPr>
          <w:b/>
          <w:bCs/>
        </w:rPr>
        <w:t xml:space="preserve"> </w:t>
      </w:r>
    </w:p>
    <w:p w:rsidR="00C90799" w:rsidRPr="000F2706" w:rsidRDefault="00C90799" w:rsidP="00C90799">
      <w:pPr>
        <w:contextualSpacing/>
        <w:jc w:val="center"/>
        <w:rPr>
          <w:bCs/>
        </w:rPr>
      </w:pPr>
      <w:r w:rsidRPr="000F2706">
        <w:rPr>
          <w:bCs/>
        </w:rPr>
        <w:t>ЗАМЕЧАНИЯ К АКТУ СДАЧИ-ПРИЕМКИ ОКАЗАННЫХ УСЛУГ</w:t>
      </w:r>
      <w:r w:rsidRPr="000F2706" w:rsidDel="009119B4">
        <w:rPr>
          <w:bCs/>
        </w:rPr>
        <w:t xml:space="preserve"> </w:t>
      </w:r>
    </w:p>
    <w:p w:rsidR="00C90799" w:rsidRPr="000F2706" w:rsidRDefault="00C90799" w:rsidP="00C90799">
      <w:pPr>
        <w:contextualSpacing/>
        <w:jc w:val="center"/>
      </w:pPr>
      <w:r w:rsidRPr="000F2706">
        <w:t>к Договору № ________ от__________ 201__г.</w:t>
      </w:r>
    </w:p>
    <w:p w:rsidR="00C90799" w:rsidRPr="000F2706" w:rsidRDefault="00C90799" w:rsidP="00C90799">
      <w:pPr>
        <w:contextualSpacing/>
        <w:jc w:val="center"/>
      </w:pPr>
    </w:p>
    <w:p w:rsidR="00C90799" w:rsidRPr="000F2706" w:rsidRDefault="00C90799" w:rsidP="00C90799">
      <w:pPr>
        <w:contextualSpacing/>
        <w:jc w:val="center"/>
      </w:pPr>
    </w:p>
    <w:p w:rsidR="00C90799" w:rsidRPr="000F2706" w:rsidRDefault="00C90799" w:rsidP="00C90799">
      <w:pPr>
        <w:contextualSpacing/>
      </w:pPr>
      <w:r w:rsidRPr="000F270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0799" w:rsidRPr="000F2706" w:rsidRDefault="00C90799" w:rsidP="00C90799">
      <w:pPr>
        <w:contextualSpacing/>
      </w:pPr>
      <w:r w:rsidRPr="000F270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0799" w:rsidRPr="000F2706" w:rsidRDefault="00C90799" w:rsidP="00C90799">
      <w:pPr>
        <w:contextualSpacing/>
      </w:pPr>
      <w:r w:rsidRPr="000F270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0799" w:rsidRPr="000F2706" w:rsidRDefault="00C90799" w:rsidP="00C90799">
      <w:pPr>
        <w:contextualSpacing/>
      </w:pPr>
      <w:r w:rsidRPr="000F2706">
        <w:t>________________________________________________________________________________________________________________________________________________________________________</w:t>
      </w:r>
    </w:p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5495"/>
        <w:gridCol w:w="4853"/>
      </w:tblGrid>
      <w:tr w:rsidR="00C90799" w:rsidRPr="000F2706" w:rsidTr="00731D07">
        <w:tc>
          <w:tcPr>
            <w:tcW w:w="5495" w:type="dxa"/>
            <w:shd w:val="clear" w:color="auto" w:fill="auto"/>
          </w:tcPr>
          <w:p w:rsidR="00731D07" w:rsidRPr="000F2706" w:rsidRDefault="00731D07" w:rsidP="00731D07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731D07" w:rsidRPr="000F2706" w:rsidRDefault="00731D07" w:rsidP="00731D07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proofErr w:type="spellStart"/>
            <w:r w:rsidRPr="000F2706">
              <w:rPr>
                <w:b/>
              </w:rPr>
              <w:t>Россети</w:t>
            </w:r>
            <w:proofErr w:type="spellEnd"/>
            <w:r w:rsidRPr="000F2706">
              <w:rPr>
                <w:b/>
              </w:rPr>
              <w:t>»</w:t>
            </w:r>
          </w:p>
          <w:p w:rsidR="00731D07" w:rsidRPr="00E207D9" w:rsidRDefault="00731D07" w:rsidP="00731D07">
            <w:pPr>
              <w:rPr>
                <w:b/>
              </w:rPr>
            </w:pPr>
          </w:p>
          <w:p w:rsidR="00731D07" w:rsidRPr="00E207D9" w:rsidRDefault="00731D07" w:rsidP="00731D07">
            <w:pPr>
              <w:spacing w:line="276" w:lineRule="auto"/>
            </w:pPr>
            <w:r w:rsidRPr="00E207D9">
              <w:rPr>
                <w:b/>
              </w:rPr>
              <w:t>__________</w:t>
            </w:r>
            <w:r w:rsidRPr="006933E3">
              <w:rPr>
                <w:b/>
              </w:rPr>
              <w:t>____</w:t>
            </w:r>
            <w:r w:rsidRPr="00E207D9">
              <w:rPr>
                <w:b/>
              </w:rPr>
              <w:t>__</w:t>
            </w:r>
            <w:r w:rsidRPr="00E207D9">
              <w:t xml:space="preserve"> </w:t>
            </w:r>
          </w:p>
          <w:p w:rsidR="00C90799" w:rsidRPr="000F2706" w:rsidRDefault="00731D07" w:rsidP="00731D07">
            <w:pPr>
              <w:spacing w:line="276" w:lineRule="auto"/>
            </w:pPr>
            <w:r w:rsidRPr="000F2706">
              <w:t>М.П.</w:t>
            </w:r>
          </w:p>
        </w:tc>
        <w:tc>
          <w:tcPr>
            <w:tcW w:w="4853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C90799" w:rsidRPr="000F2706" w:rsidRDefault="00C90799" w:rsidP="00FF58F3">
            <w:pPr>
              <w:rPr>
                <w:b/>
              </w:rPr>
            </w:pPr>
            <w:r>
              <w:rPr>
                <w:b/>
              </w:rPr>
              <w:t>ПАО «МРСК Центра и Приволжья»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spacing w:line="276" w:lineRule="auto"/>
            </w:pPr>
            <w:r w:rsidRPr="000F2706">
              <w:rPr>
                <w:b/>
              </w:rPr>
              <w:t>_____________________</w:t>
            </w:r>
            <w:r w:rsidRPr="000F2706">
              <w:t xml:space="preserve"> </w:t>
            </w:r>
          </w:p>
          <w:p w:rsidR="00C90799" w:rsidRPr="000F2706" w:rsidRDefault="00C90799" w:rsidP="00FF58F3">
            <w:pPr>
              <w:spacing w:line="276" w:lineRule="auto"/>
            </w:pPr>
            <w:r w:rsidRPr="000F2706">
              <w:t>М.П.</w:t>
            </w:r>
          </w:p>
        </w:tc>
      </w:tr>
    </w:tbl>
    <w:p w:rsidR="00C90799" w:rsidRPr="000F2706" w:rsidRDefault="00C90799" w:rsidP="00C90799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C90799" w:rsidRPr="000F2706" w:rsidRDefault="00C90799" w:rsidP="00C90799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0F2706">
        <w:rPr>
          <w:b/>
          <w:bCs/>
        </w:rPr>
        <w:t>Согласовано в качестве формы:</w:t>
      </w:r>
    </w:p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5495"/>
        <w:gridCol w:w="4853"/>
      </w:tblGrid>
      <w:tr w:rsidR="00C90799" w:rsidRPr="000F2706" w:rsidTr="00731D07"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</w:pPr>
          </w:p>
        </w:tc>
        <w:tc>
          <w:tcPr>
            <w:tcW w:w="4853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</w:pPr>
          </w:p>
        </w:tc>
      </w:tr>
      <w:tr w:rsidR="00C90799" w:rsidRPr="000F2706" w:rsidTr="00731D07"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ПАО «</w:t>
            </w:r>
            <w:proofErr w:type="spellStart"/>
            <w:r w:rsidRPr="000F2706">
              <w:rPr>
                <w:b/>
              </w:rPr>
              <w:t>Россети</w:t>
            </w:r>
            <w:proofErr w:type="spellEnd"/>
            <w:r w:rsidRPr="000F2706">
              <w:rPr>
                <w:b/>
              </w:rPr>
              <w:t>»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Департамента казначейства</w:t>
            </w:r>
          </w:p>
          <w:p w:rsidR="00C90799" w:rsidRDefault="00C90799" w:rsidP="00FF58F3">
            <w:pPr>
              <w:rPr>
                <w:b/>
              </w:rPr>
            </w:pPr>
          </w:p>
          <w:p w:rsidR="00C90799" w:rsidRDefault="00C90799" w:rsidP="00FF58F3">
            <w:pPr>
              <w:rPr>
                <w:b/>
              </w:rPr>
            </w:pPr>
          </w:p>
          <w:p w:rsidR="00C90799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r w:rsidRPr="000F2706">
              <w:rPr>
                <w:b/>
              </w:rPr>
              <w:t>____________</w:t>
            </w:r>
            <w:r w:rsidRPr="006933E3">
              <w:rPr>
                <w:b/>
              </w:rPr>
              <w:t>_____</w:t>
            </w:r>
            <w:r w:rsidRPr="000F2706">
              <w:rPr>
                <w:b/>
              </w:rPr>
              <w:t>А.И. Павлов</w:t>
            </w:r>
            <w:r w:rsidRPr="000F2706">
              <w:t xml:space="preserve"> </w:t>
            </w:r>
          </w:p>
          <w:p w:rsidR="00C90799" w:rsidRPr="000F2706" w:rsidRDefault="00C90799" w:rsidP="00FF58F3">
            <w:r w:rsidRPr="000F2706">
              <w:t>М.П.</w:t>
            </w:r>
          </w:p>
        </w:tc>
        <w:tc>
          <w:tcPr>
            <w:tcW w:w="4853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C90799" w:rsidRPr="000F2706" w:rsidRDefault="00C90799" w:rsidP="00FF58F3">
            <w:pPr>
              <w:rPr>
                <w:b/>
              </w:rPr>
            </w:pPr>
            <w:r>
              <w:rPr>
                <w:b/>
              </w:rPr>
              <w:t>ПАО «МРСК Центра и Приволжья»</w:t>
            </w:r>
          </w:p>
          <w:p w:rsidR="00C90799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Заместитель Генерального директора </w:t>
            </w:r>
          </w:p>
          <w:p w:rsidR="0095003B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по экономике и финансам ПАО «МРСК Центра» - управляющей организации </w:t>
            </w:r>
          </w:p>
          <w:p w:rsidR="00C90799" w:rsidRPr="000F2706" w:rsidRDefault="00C90799" w:rsidP="00FF58F3">
            <w:pPr>
              <w:rPr>
                <w:b/>
              </w:rPr>
            </w:pPr>
            <w:r>
              <w:rPr>
                <w:b/>
              </w:rPr>
              <w:t>ПАО «МРСК Центра и Приволжья»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r w:rsidRPr="000F2706">
              <w:rPr>
                <w:b/>
              </w:rPr>
              <w:t>____________________</w:t>
            </w:r>
            <w:r>
              <w:rPr>
                <w:b/>
              </w:rPr>
              <w:t xml:space="preserve"> Иноземцев А.В.</w:t>
            </w:r>
          </w:p>
          <w:p w:rsidR="00C90799" w:rsidRPr="000F2706" w:rsidRDefault="00C90799" w:rsidP="00FF58F3">
            <w:r w:rsidRPr="000F2706">
              <w:t>М.П.</w:t>
            </w:r>
          </w:p>
        </w:tc>
      </w:tr>
    </w:tbl>
    <w:p w:rsidR="00C90799" w:rsidRPr="000F2706" w:rsidRDefault="00C90799" w:rsidP="00C90799">
      <w:pPr>
        <w:contextualSpacing/>
        <w:jc w:val="center"/>
      </w:pPr>
    </w:p>
    <w:p w:rsidR="00C90799" w:rsidRPr="000F2706" w:rsidRDefault="00C90799" w:rsidP="00C90799">
      <w:r w:rsidRPr="000F2706">
        <w:br w:type="page"/>
      </w:r>
    </w:p>
    <w:p w:rsidR="00C90799" w:rsidRPr="000F2706" w:rsidRDefault="00C90799" w:rsidP="00C90799">
      <w:pPr>
        <w:jc w:val="right"/>
        <w:rPr>
          <w:b/>
          <w:bCs/>
          <w:spacing w:val="-3"/>
        </w:rPr>
      </w:pPr>
      <w:r w:rsidRPr="000F2706">
        <w:t>Приложение № 3</w:t>
      </w:r>
    </w:p>
    <w:p w:rsidR="00C90799" w:rsidRPr="000F2706" w:rsidRDefault="00C90799" w:rsidP="00C90799">
      <w:pPr>
        <w:jc w:val="right"/>
      </w:pPr>
      <w:r w:rsidRPr="000F2706">
        <w:t>к Договору от ___________ 20</w:t>
      </w:r>
      <w:r w:rsidRPr="000F2706">
        <w:rPr>
          <w:color w:val="FFFFFF" w:themeColor="background1"/>
        </w:rPr>
        <w:t xml:space="preserve">__ </w:t>
      </w:r>
      <w:r w:rsidRPr="000F2706">
        <w:t>г</w:t>
      </w:r>
      <w:r>
        <w:t>ода</w:t>
      </w:r>
    </w:p>
    <w:p w:rsidR="00C90799" w:rsidRPr="000F2706" w:rsidRDefault="00C90799" w:rsidP="00C90799">
      <w:pPr>
        <w:jc w:val="right"/>
      </w:pPr>
      <w:r w:rsidRPr="000F2706">
        <w:t xml:space="preserve"> № ___________________________</w:t>
      </w:r>
    </w:p>
    <w:p w:rsidR="00C90799" w:rsidRPr="000F2706" w:rsidRDefault="00C90799" w:rsidP="00C90799">
      <w:pPr>
        <w:shd w:val="clear" w:color="auto" w:fill="FFFFFF"/>
        <w:ind w:right="27"/>
        <w:jc w:val="right"/>
        <w:rPr>
          <w:b/>
          <w:bCs/>
          <w:spacing w:val="-3"/>
        </w:rPr>
      </w:pPr>
      <w:r w:rsidRPr="000F2706">
        <w:rPr>
          <w:b/>
          <w:bCs/>
          <w:spacing w:val="-3"/>
        </w:rPr>
        <w:t>ФОРМА</w:t>
      </w:r>
    </w:p>
    <w:p w:rsidR="00C90799" w:rsidRPr="000F2706" w:rsidRDefault="00C90799" w:rsidP="00C90799">
      <w:pPr>
        <w:shd w:val="clear" w:color="auto" w:fill="FFFFFF"/>
        <w:ind w:right="27"/>
        <w:jc w:val="center"/>
        <w:rPr>
          <w:b/>
          <w:bCs/>
          <w:spacing w:val="-3"/>
        </w:rPr>
      </w:pPr>
      <w:r w:rsidRPr="000F2706">
        <w:rPr>
          <w:b/>
          <w:bCs/>
          <w:spacing w:val="-3"/>
        </w:rPr>
        <w:t>Соглашение</w:t>
      </w:r>
    </w:p>
    <w:p w:rsidR="00C90799" w:rsidRPr="000F2706" w:rsidRDefault="00C90799" w:rsidP="00C90799">
      <w:pPr>
        <w:shd w:val="clear" w:color="auto" w:fill="FFFFFF"/>
        <w:ind w:right="27"/>
        <w:jc w:val="center"/>
        <w:rPr>
          <w:b/>
          <w:bCs/>
          <w:spacing w:val="-3"/>
        </w:rPr>
      </w:pPr>
      <w:r w:rsidRPr="000F2706">
        <w:rPr>
          <w:b/>
          <w:bCs/>
          <w:spacing w:val="-3"/>
        </w:rPr>
        <w:t>о передаче и охране информации, составляющей коммерческую тайну</w:t>
      </w:r>
    </w:p>
    <w:p w:rsidR="00C90799" w:rsidRPr="000F2706" w:rsidRDefault="00C90799" w:rsidP="00C90799">
      <w:pPr>
        <w:shd w:val="clear" w:color="auto" w:fill="FFFFFF"/>
        <w:ind w:right="27"/>
      </w:pPr>
    </w:p>
    <w:p w:rsidR="00C90799" w:rsidRPr="000F2706" w:rsidRDefault="00C90799" w:rsidP="00C90799">
      <w:pPr>
        <w:shd w:val="clear" w:color="auto" w:fill="FFFFFF"/>
        <w:tabs>
          <w:tab w:val="left" w:leader="underscore" w:pos="0"/>
        </w:tabs>
        <w:ind w:left="7"/>
        <w:jc w:val="both"/>
      </w:pPr>
      <w:r w:rsidRPr="000F2706">
        <w:t>г. Москва</w:t>
      </w:r>
      <w:r w:rsidRPr="000F2706">
        <w:tab/>
      </w:r>
      <w:r w:rsidRPr="000F2706">
        <w:tab/>
      </w:r>
      <w:r w:rsidRPr="000F2706">
        <w:tab/>
      </w:r>
      <w:r w:rsidRPr="000F2706">
        <w:tab/>
      </w:r>
      <w:r w:rsidRPr="000F2706">
        <w:tab/>
      </w:r>
      <w:r w:rsidRPr="000F2706">
        <w:tab/>
        <w:t xml:space="preserve">         </w:t>
      </w:r>
      <w:r w:rsidRPr="000F2706">
        <w:tab/>
        <w:t xml:space="preserve"> «_____»______________20___ г.</w:t>
      </w:r>
    </w:p>
    <w:p w:rsidR="00C90799" w:rsidRPr="000F2706" w:rsidRDefault="00C90799" w:rsidP="00C90799">
      <w:pPr>
        <w:shd w:val="clear" w:color="auto" w:fill="FFFFFF"/>
        <w:tabs>
          <w:tab w:val="left" w:leader="underscore" w:pos="0"/>
        </w:tabs>
        <w:ind w:left="7"/>
        <w:jc w:val="both"/>
      </w:pPr>
    </w:p>
    <w:p w:rsidR="00C90799" w:rsidRPr="000F2706" w:rsidRDefault="00C90799" w:rsidP="00C90799">
      <w:pPr>
        <w:spacing w:after="60"/>
        <w:ind w:firstLine="709"/>
        <w:jc w:val="both"/>
        <w:rPr>
          <w:color w:val="000000"/>
        </w:rPr>
      </w:pPr>
      <w:r w:rsidRPr="000F2706">
        <w:rPr>
          <w:b/>
          <w:bCs/>
        </w:rPr>
        <w:t>Публичное акционерное общество «</w:t>
      </w:r>
      <w:r>
        <w:rPr>
          <w:b/>
          <w:bCs/>
        </w:rPr>
        <w:t xml:space="preserve">Межрегиональная распределительная сетевая компания Центра и Приволжья» </w:t>
      </w:r>
      <w:r w:rsidRPr="00E207D9">
        <w:rPr>
          <w:bCs/>
        </w:rPr>
        <w:t xml:space="preserve">(ПАО «МРСК </w:t>
      </w:r>
      <w:r>
        <w:rPr>
          <w:bCs/>
        </w:rPr>
        <w:t>Центра и Приволжья</w:t>
      </w:r>
      <w:r w:rsidRPr="00E207D9">
        <w:rPr>
          <w:bCs/>
        </w:rPr>
        <w:t>»)</w:t>
      </w:r>
      <w:r w:rsidRPr="000F2706">
        <w:rPr>
          <w:bCs/>
          <w:color w:val="000000"/>
        </w:rPr>
        <w:t xml:space="preserve">, именуемое в дальнейшем «Обладатель информации», </w:t>
      </w:r>
      <w:r w:rsidRPr="000F2706">
        <w:t>в лице</w:t>
      </w:r>
      <w:r>
        <w:t xml:space="preserve"> Заместителя Генерального директора по экономике и финансам ПАО «МРСК Центра» - управляющей организации ПАО «МРСК Центра и Приволжья» (Договор о передаче ПАО «МРСК Центра» полномочий единоличного исполнительного органа ПАО «МРСК Центра и Приволжья» от 11.09.2017 № 7700/00313/17) </w:t>
      </w:r>
      <w:proofErr w:type="spellStart"/>
      <w:r>
        <w:t>Иноземцева</w:t>
      </w:r>
      <w:proofErr w:type="spellEnd"/>
      <w:r>
        <w:t xml:space="preserve"> Александра Валерьевича</w:t>
      </w:r>
      <w:r w:rsidRPr="00F64271">
        <w:t xml:space="preserve">, действующего на основании Доверенности </w:t>
      </w:r>
      <w:r w:rsidRPr="006A011D">
        <w:t>от</w:t>
      </w:r>
      <w:r>
        <w:t xml:space="preserve"> 12.11.2018 </w:t>
      </w:r>
      <w:r w:rsidRPr="006A011D">
        <w:t>№</w:t>
      </w:r>
      <w:r>
        <w:t xml:space="preserve"> Д-ЦА/133</w:t>
      </w:r>
      <w:r w:rsidRPr="000F2706">
        <w:rPr>
          <w:bCs/>
          <w:color w:val="000000"/>
        </w:rPr>
        <w:t xml:space="preserve">,  с одной стороны, и </w:t>
      </w:r>
      <w:r w:rsidRPr="000F2706">
        <w:rPr>
          <w:b/>
          <w:bCs/>
          <w:color w:val="000000"/>
        </w:rPr>
        <w:t>Публичное акционерное общество «Российские сети»</w:t>
      </w:r>
      <w:r w:rsidRPr="000F2706">
        <w:rPr>
          <w:bCs/>
          <w:color w:val="000000"/>
        </w:rPr>
        <w:t xml:space="preserve"> (ПАО</w:t>
      </w:r>
      <w:r>
        <w:rPr>
          <w:bCs/>
          <w:color w:val="000000"/>
        </w:rPr>
        <w:t> </w:t>
      </w:r>
      <w:r w:rsidRPr="000F2706">
        <w:rPr>
          <w:bCs/>
          <w:color w:val="000000"/>
        </w:rPr>
        <w:t>«</w:t>
      </w:r>
      <w:proofErr w:type="spellStart"/>
      <w:r w:rsidRPr="000F2706">
        <w:rPr>
          <w:bCs/>
          <w:color w:val="000000"/>
        </w:rPr>
        <w:t>Россети</w:t>
      </w:r>
      <w:proofErr w:type="spellEnd"/>
      <w:r w:rsidRPr="000F2706">
        <w:rPr>
          <w:bCs/>
          <w:color w:val="000000"/>
        </w:rPr>
        <w:t xml:space="preserve">»), именуемое в дальнейшем «Контрагент», в лице </w:t>
      </w:r>
      <w:r>
        <w:t>д</w:t>
      </w:r>
      <w:r w:rsidRPr="000F2706">
        <w:t>иректора Департамента казначейства Павлова Алексея Игоревича, действующего на основании доверенности от 27.12.2018 № 188-18</w:t>
      </w:r>
      <w:r w:rsidRPr="000F2706">
        <w:rPr>
          <w:bCs/>
          <w:color w:val="000000"/>
        </w:rPr>
        <w:t>, с другой стороны, при совместном упоминании именуемые «Стороны» и каждой в отдельности «Сторона», заключили настоящее Соглашение (далее – Соглашение) о нижеследующем</w:t>
      </w:r>
      <w:r w:rsidRPr="000F2706">
        <w:rPr>
          <w:color w:val="000000"/>
        </w:rPr>
        <w:t>:</w:t>
      </w:r>
    </w:p>
    <w:p w:rsidR="00C90799" w:rsidRPr="000F2706" w:rsidRDefault="00C90799" w:rsidP="00C90799">
      <w:pPr>
        <w:shd w:val="clear" w:color="auto" w:fill="FFFFFF"/>
        <w:ind w:firstLine="720"/>
        <w:jc w:val="both"/>
        <w:rPr>
          <w:color w:val="000000"/>
        </w:rPr>
      </w:pPr>
    </w:p>
    <w:p w:rsidR="00C90799" w:rsidRPr="000F2706" w:rsidRDefault="00C90799" w:rsidP="00C90799">
      <w:pPr>
        <w:shd w:val="clear" w:color="auto" w:fill="FFFFFF"/>
        <w:jc w:val="center"/>
      </w:pPr>
      <w:r w:rsidRPr="000F2706">
        <w:rPr>
          <w:b/>
          <w:bCs/>
          <w:spacing w:val="2"/>
        </w:rPr>
        <w:t>1. ТЕРМИНЫ И ОПРЕДЕЛЕНИЯ</w:t>
      </w:r>
    </w:p>
    <w:p w:rsidR="00C90799" w:rsidRPr="000F2706" w:rsidRDefault="00C90799" w:rsidP="00C90799">
      <w:pPr>
        <w:shd w:val="clear" w:color="auto" w:fill="FFFFFF"/>
        <w:tabs>
          <w:tab w:val="left" w:pos="360"/>
        </w:tabs>
        <w:ind w:firstLine="709"/>
        <w:jc w:val="both"/>
        <w:rPr>
          <w:b/>
          <w:bCs/>
        </w:rPr>
      </w:pPr>
      <w:r w:rsidRPr="000F2706">
        <w:rPr>
          <w:b/>
          <w:bCs/>
          <w:spacing w:val="5"/>
        </w:rPr>
        <w:t xml:space="preserve">Соглашение - </w:t>
      </w:r>
      <w:r w:rsidRPr="000F2706">
        <w:rPr>
          <w:spacing w:val="5"/>
        </w:rPr>
        <w:t>настоящее Соглашение о передаче и охране информации</w:t>
      </w:r>
      <w:r>
        <w:rPr>
          <w:spacing w:val="5"/>
        </w:rPr>
        <w:t>,</w:t>
      </w:r>
      <w:r w:rsidRPr="000F2706">
        <w:rPr>
          <w:spacing w:val="5"/>
        </w:rPr>
        <w:t xml:space="preserve"> составляющей </w:t>
      </w:r>
      <w:r w:rsidRPr="000F2706">
        <w:rPr>
          <w:spacing w:val="3"/>
        </w:rPr>
        <w:t xml:space="preserve">коммерческую тайну, с учетом изменений и дополнений, вносимых Сторонами в </w:t>
      </w:r>
      <w:r w:rsidRPr="000F2706">
        <w:rPr>
          <w:spacing w:val="4"/>
        </w:rPr>
        <w:t xml:space="preserve">соответствии с подпунктом 6.6. Соглашения. Все ссылки в тексте Соглашения на разделы и пункты </w:t>
      </w:r>
      <w:r w:rsidRPr="000F2706">
        <w:rPr>
          <w:spacing w:val="3"/>
        </w:rPr>
        <w:t>понимаются как ссылки на разделы и пункты настоящего Соглашения.</w:t>
      </w:r>
      <w:r w:rsidRPr="000F2706">
        <w:rPr>
          <w:b/>
          <w:bCs/>
        </w:rPr>
        <w:tab/>
      </w:r>
      <w:r w:rsidRPr="000F2706">
        <w:rPr>
          <w:b/>
          <w:bCs/>
        </w:rPr>
        <w:tab/>
      </w:r>
    </w:p>
    <w:p w:rsidR="00C90799" w:rsidRPr="000F2706" w:rsidRDefault="00C90799" w:rsidP="00C90799">
      <w:pPr>
        <w:shd w:val="clear" w:color="auto" w:fill="FFFFFF"/>
        <w:tabs>
          <w:tab w:val="left" w:pos="360"/>
        </w:tabs>
        <w:ind w:firstLine="709"/>
        <w:jc w:val="both"/>
      </w:pPr>
      <w:r w:rsidRPr="000F2706">
        <w:rPr>
          <w:b/>
          <w:bCs/>
        </w:rPr>
        <w:t>Коммерческая тайна</w:t>
      </w:r>
      <w:r w:rsidRPr="000F2706">
        <w:t xml:space="preserve">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C90799" w:rsidRPr="000F2706" w:rsidRDefault="00C90799" w:rsidP="00C90799">
      <w:pPr>
        <w:shd w:val="clear" w:color="auto" w:fill="FFFFFF"/>
        <w:ind w:firstLine="709"/>
        <w:jc w:val="both"/>
      </w:pPr>
      <w:r w:rsidRPr="000F2706">
        <w:rPr>
          <w:b/>
          <w:bCs/>
        </w:rPr>
        <w:t>Обладатель информации, составляющей коммерческую тайну,</w:t>
      </w:r>
      <w:r w:rsidRPr="000F2706">
        <w:t xml:space="preserve"> - </w:t>
      </w:r>
      <w:r w:rsidRPr="000F2706">
        <w:rPr>
          <w:spacing w:val="6"/>
        </w:rPr>
        <w:t>сторона Соглашения</w:t>
      </w:r>
      <w:r w:rsidRPr="000F2706"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C90799" w:rsidRPr="000F2706" w:rsidRDefault="00C90799" w:rsidP="00C90799">
      <w:pPr>
        <w:shd w:val="clear" w:color="auto" w:fill="FFFFFF"/>
        <w:ind w:firstLine="709"/>
        <w:jc w:val="both"/>
      </w:pPr>
      <w:r w:rsidRPr="000F2706">
        <w:rPr>
          <w:b/>
          <w:bCs/>
          <w:spacing w:val="6"/>
        </w:rPr>
        <w:t xml:space="preserve">Контрагент - </w:t>
      </w:r>
      <w:r w:rsidRPr="000F2706">
        <w:rPr>
          <w:spacing w:val="6"/>
        </w:rPr>
        <w:t xml:space="preserve">сторона Соглашения, которой Обладатель информации, составляющей </w:t>
      </w:r>
      <w:r w:rsidRPr="000F2706">
        <w:rPr>
          <w:spacing w:val="2"/>
        </w:rPr>
        <w:t>коммерческую тайну, передал Информацию.</w:t>
      </w:r>
    </w:p>
    <w:p w:rsidR="00C90799" w:rsidRPr="000F2706" w:rsidRDefault="00C90799" w:rsidP="00C90799">
      <w:pPr>
        <w:shd w:val="clear" w:color="auto" w:fill="FFFFFF"/>
        <w:ind w:firstLine="709"/>
        <w:jc w:val="both"/>
      </w:pPr>
      <w:r w:rsidRPr="000F2706">
        <w:rPr>
          <w:b/>
          <w:bCs/>
        </w:rPr>
        <w:t>Информация, составляющая коммерческую тайну</w:t>
      </w:r>
      <w:r w:rsidRPr="000F2706">
        <w:t xml:space="preserve"> (</w:t>
      </w:r>
      <w:r w:rsidRPr="000F2706">
        <w:rPr>
          <w:b/>
          <w:bCs/>
        </w:rPr>
        <w:t>Информация</w:t>
      </w:r>
      <w:r w:rsidRPr="000F2706">
        <w:t>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C90799" w:rsidRPr="000F2706" w:rsidRDefault="00C90799" w:rsidP="00C90799">
      <w:pPr>
        <w:shd w:val="clear" w:color="auto" w:fill="FFFFFF"/>
        <w:ind w:firstLine="709"/>
        <w:jc w:val="both"/>
      </w:pPr>
      <w:r w:rsidRPr="000F2706">
        <w:rPr>
          <w:b/>
          <w:bCs/>
        </w:rPr>
        <w:t>Доступ к информации, составляющей коммерческую тайну,</w:t>
      </w:r>
      <w:r w:rsidRPr="000F2706">
        <w:t xml:space="preserve">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C90799" w:rsidRPr="000F2706" w:rsidRDefault="00C90799" w:rsidP="00C90799">
      <w:pPr>
        <w:shd w:val="clear" w:color="auto" w:fill="FFFFFF"/>
        <w:spacing w:after="60"/>
        <w:ind w:firstLine="709"/>
        <w:jc w:val="both"/>
      </w:pPr>
      <w:r w:rsidRPr="000F2706">
        <w:rPr>
          <w:b/>
          <w:bCs/>
        </w:rPr>
        <w:t>Передача информации, составляющей коммерческую тайну,</w:t>
      </w:r>
      <w:r w:rsidRPr="000F2706">
        <w:t xml:space="preserve">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C90799" w:rsidRPr="000F2706" w:rsidRDefault="00C90799" w:rsidP="00C90799">
      <w:pPr>
        <w:shd w:val="clear" w:color="auto" w:fill="FFFFFF"/>
        <w:ind w:firstLine="709"/>
        <w:jc w:val="both"/>
      </w:pPr>
      <w:r w:rsidRPr="000F2706">
        <w:rPr>
          <w:b/>
          <w:bCs/>
        </w:rPr>
        <w:t>Разглашение информации, составляющей коммерческую тайну,</w:t>
      </w:r>
      <w:r w:rsidRPr="000F2706">
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C90799" w:rsidRPr="000F2706" w:rsidRDefault="00C90799" w:rsidP="00C90799">
      <w:pPr>
        <w:shd w:val="clear" w:color="auto" w:fill="FFFFFF"/>
        <w:ind w:firstLine="709"/>
        <w:jc w:val="both"/>
        <w:rPr>
          <w:b/>
          <w:bCs/>
          <w:spacing w:val="2"/>
        </w:rPr>
      </w:pPr>
      <w:r w:rsidRPr="000F2706">
        <w:rPr>
          <w:b/>
          <w:bCs/>
        </w:rPr>
        <w:t>Уничтожение информации, составляющей коммерческую тайну,</w:t>
      </w:r>
      <w:r w:rsidRPr="000F2706">
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C90799" w:rsidRPr="000F2706" w:rsidRDefault="00C90799" w:rsidP="00C90799">
      <w:pPr>
        <w:shd w:val="clear" w:color="auto" w:fill="FFFFFF"/>
        <w:tabs>
          <w:tab w:val="left" w:pos="2880"/>
        </w:tabs>
        <w:jc w:val="center"/>
        <w:rPr>
          <w:b/>
          <w:bCs/>
          <w:spacing w:val="2"/>
        </w:rPr>
      </w:pPr>
    </w:p>
    <w:p w:rsidR="00C90799" w:rsidRPr="000F2706" w:rsidRDefault="00C90799" w:rsidP="00C90799">
      <w:pPr>
        <w:shd w:val="clear" w:color="auto" w:fill="FFFFFF"/>
        <w:tabs>
          <w:tab w:val="left" w:pos="2880"/>
        </w:tabs>
        <w:jc w:val="center"/>
        <w:rPr>
          <w:b/>
          <w:bCs/>
          <w:spacing w:val="2"/>
        </w:rPr>
      </w:pPr>
      <w:r w:rsidRPr="000F2706">
        <w:rPr>
          <w:b/>
          <w:bCs/>
          <w:spacing w:val="2"/>
        </w:rPr>
        <w:t>2. ПРЕДМЕТ СОГЛАШЕНИЯ</w:t>
      </w:r>
    </w:p>
    <w:p w:rsidR="00C90799" w:rsidRPr="000F2706" w:rsidRDefault="00C90799" w:rsidP="00C90799">
      <w:pPr>
        <w:shd w:val="clear" w:color="auto" w:fill="FFFFFF"/>
        <w:jc w:val="both"/>
      </w:pPr>
    </w:p>
    <w:p w:rsidR="00C90799" w:rsidRPr="000F2706" w:rsidRDefault="00C90799" w:rsidP="00C90799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0F2706">
        <w:t xml:space="preserve">На условиях Соглашения Обладатель информации передает Контрагенту Информацию, а Контрагент </w:t>
      </w:r>
      <w:r w:rsidRPr="000F2706">
        <w:rPr>
          <w:spacing w:val="-1"/>
        </w:rPr>
        <w:t xml:space="preserve">обязуется обеспечить защиту Информации путем исключения доступа к Информации любых </w:t>
      </w:r>
      <w:r w:rsidRPr="000F2706">
        <w:rPr>
          <w:spacing w:val="-3"/>
        </w:rPr>
        <w:t xml:space="preserve">третьих лиц без согласия Обладателя информации и надлежащего использования Информации </w:t>
      </w:r>
      <w:r w:rsidRPr="000F2706">
        <w:t xml:space="preserve">работниками Контрагента без нарушения режима коммерческой тайны, установленного у </w:t>
      </w:r>
      <w:r w:rsidRPr="000F2706">
        <w:rPr>
          <w:spacing w:val="-4"/>
        </w:rPr>
        <w:t xml:space="preserve">Контрагента и отвечающего нормам, предусмотренным Федеральным законом «О коммерческой </w:t>
      </w:r>
      <w:r w:rsidRPr="000F2706">
        <w:t>тайне» от 29.07.2004 № 98-ФЗ. Факт передачи Информации удостоверяется подписанием Сторонами Акта приема-передачи Информации (</w:t>
      </w:r>
      <w:r w:rsidRPr="000F2706">
        <w:rPr>
          <w:i/>
          <w:iCs/>
        </w:rPr>
        <w:t>по форме</w:t>
      </w:r>
      <w:r>
        <w:rPr>
          <w:i/>
          <w:iCs/>
        </w:rPr>
        <w:t xml:space="preserve"> в соответствии с приложением 1</w:t>
      </w:r>
      <w:r w:rsidRPr="000F2706">
        <w:rPr>
          <w:i/>
          <w:iCs/>
        </w:rPr>
        <w:t xml:space="preserve"> к настоящему Соглашению</w:t>
      </w:r>
      <w:r w:rsidRPr="000F2706">
        <w:t>).</w:t>
      </w:r>
    </w:p>
    <w:p w:rsidR="00C90799" w:rsidRPr="000F2706" w:rsidRDefault="00C90799" w:rsidP="00C90799">
      <w:pPr>
        <w:widowControl w:val="0"/>
        <w:numPr>
          <w:ilvl w:val="0"/>
          <w:numId w:val="3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0F2706">
        <w:rPr>
          <w:spacing w:val="4"/>
        </w:rPr>
        <w:t xml:space="preserve">Настоящее Соглашение определяет порядок передачи Информации и условия принятия </w:t>
      </w:r>
      <w:r w:rsidRPr="000F2706">
        <w:rPr>
          <w:spacing w:val="3"/>
        </w:rPr>
        <w:t xml:space="preserve">Контрагентом мер по обеспечению конфиденциальности и использованию Информации, которая </w:t>
      </w:r>
      <w:r w:rsidRPr="000F2706">
        <w:rPr>
          <w:spacing w:val="6"/>
        </w:rPr>
        <w:t xml:space="preserve">будет в течение срока действия Соглашения передана Контрагенту Обладателем информации </w:t>
      </w:r>
      <w:r w:rsidRPr="000F2706">
        <w:rPr>
          <w:spacing w:val="2"/>
        </w:rPr>
        <w:t xml:space="preserve">или которая иным образом станет известной Контрагенту в рамках отношений Сторон, связанных </w:t>
      </w:r>
      <w:r w:rsidRPr="000F2706">
        <w:rPr>
          <w:spacing w:val="3"/>
        </w:rPr>
        <w:t>с исполнением договора № ____________________ от ___.___.20___ г. (далее - Основной договор)</w:t>
      </w:r>
      <w:r w:rsidRPr="000F2706">
        <w:rPr>
          <w:spacing w:val="3"/>
          <w:vertAlign w:val="superscript"/>
        </w:rPr>
        <w:footnoteReference w:id="1"/>
      </w:r>
      <w:r w:rsidRPr="000F2706">
        <w:rPr>
          <w:spacing w:val="3"/>
        </w:rPr>
        <w:t xml:space="preserve">. </w:t>
      </w:r>
    </w:p>
    <w:p w:rsidR="00C90799" w:rsidRPr="000F2706" w:rsidRDefault="00C90799" w:rsidP="00C9079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C90799" w:rsidRPr="000F2706" w:rsidRDefault="00C90799" w:rsidP="00C9079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t>Информации, составляющей коммерческую тайну, присваивается гриф «Коммерческая тайна».</w:t>
      </w:r>
    </w:p>
    <w:p w:rsidR="00C90799" w:rsidRPr="000F2706" w:rsidRDefault="00C90799" w:rsidP="00C90799">
      <w:pPr>
        <w:shd w:val="clear" w:color="auto" w:fill="FFFFFF"/>
        <w:tabs>
          <w:tab w:val="left" w:pos="799"/>
        </w:tabs>
        <w:ind w:left="7"/>
        <w:jc w:val="both"/>
        <w:rPr>
          <w:b/>
          <w:bCs/>
          <w:spacing w:val="2"/>
        </w:rPr>
      </w:pPr>
    </w:p>
    <w:p w:rsidR="00C90799" w:rsidRPr="000F2706" w:rsidRDefault="00C90799" w:rsidP="00C90799">
      <w:pPr>
        <w:shd w:val="clear" w:color="auto" w:fill="FFFFFF"/>
        <w:tabs>
          <w:tab w:val="left" w:pos="2880"/>
        </w:tabs>
        <w:jc w:val="center"/>
      </w:pPr>
      <w:r w:rsidRPr="000F2706">
        <w:rPr>
          <w:b/>
          <w:bCs/>
          <w:spacing w:val="2"/>
        </w:rPr>
        <w:t>3. ПРАВА И ОБЯЗАННОСТИ СТОРОН</w:t>
      </w:r>
    </w:p>
    <w:p w:rsidR="00C90799" w:rsidRPr="000F2706" w:rsidRDefault="00C90799" w:rsidP="00C90799">
      <w:pPr>
        <w:shd w:val="clear" w:color="auto" w:fill="FFFFFF"/>
        <w:jc w:val="center"/>
      </w:pPr>
    </w:p>
    <w:p w:rsidR="00C90799" w:rsidRPr="000F2706" w:rsidRDefault="00C90799" w:rsidP="00C9079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rPr>
          <w:spacing w:val="6"/>
        </w:rPr>
        <w:t>Обладатель информации вправе:</w:t>
      </w:r>
    </w:p>
    <w:p w:rsidR="00C90799" w:rsidRPr="000F2706" w:rsidRDefault="00C90799" w:rsidP="00C90799">
      <w:pPr>
        <w:shd w:val="clear" w:color="auto" w:fill="FFFFFF"/>
        <w:tabs>
          <w:tab w:val="left" w:pos="1440"/>
        </w:tabs>
        <w:ind w:firstLine="709"/>
        <w:jc w:val="both"/>
      </w:pPr>
      <w:r w:rsidRPr="000F2706">
        <w:t>3.1.1.</w:t>
      </w:r>
      <w:r w:rsidRPr="000F2706"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C90799" w:rsidRPr="000F2706" w:rsidRDefault="00C90799" w:rsidP="00C90799">
      <w:pPr>
        <w:shd w:val="clear" w:color="auto" w:fill="FFFFFF"/>
        <w:tabs>
          <w:tab w:val="left" w:pos="1440"/>
        </w:tabs>
        <w:ind w:firstLine="709"/>
        <w:jc w:val="both"/>
      </w:pPr>
      <w:r w:rsidRPr="000F2706">
        <w:t>3.1.2.</w:t>
      </w:r>
      <w:r w:rsidRPr="000F2706"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C90799" w:rsidRPr="000F2706" w:rsidRDefault="00C90799" w:rsidP="00C90799">
      <w:pPr>
        <w:shd w:val="clear" w:color="auto" w:fill="FFFFFF"/>
        <w:tabs>
          <w:tab w:val="left" w:pos="1440"/>
        </w:tabs>
        <w:ind w:firstLine="709"/>
        <w:jc w:val="both"/>
      </w:pPr>
      <w:r w:rsidRPr="000F2706">
        <w:t>3.1.3.</w:t>
      </w:r>
      <w:r w:rsidRPr="000F2706">
        <w:tab/>
        <w:t>Разрешать или запрещать доступ к Информации, определять порядок и условия доступа к Информации.</w:t>
      </w:r>
    </w:p>
    <w:p w:rsidR="00C90799" w:rsidRPr="000F2706" w:rsidRDefault="00C90799" w:rsidP="00C90799">
      <w:pPr>
        <w:shd w:val="clear" w:color="auto" w:fill="FFFFFF"/>
        <w:tabs>
          <w:tab w:val="left" w:pos="1440"/>
        </w:tabs>
        <w:ind w:firstLine="709"/>
        <w:jc w:val="both"/>
      </w:pPr>
      <w:r w:rsidRPr="000F2706">
        <w:t>3.1.4.</w:t>
      </w:r>
      <w:r w:rsidRPr="000F2706"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C90799" w:rsidRPr="000F2706" w:rsidRDefault="00C90799" w:rsidP="00C90799">
      <w:pPr>
        <w:shd w:val="clear" w:color="auto" w:fill="FFFFFF"/>
        <w:tabs>
          <w:tab w:val="left" w:pos="1440"/>
        </w:tabs>
        <w:ind w:firstLine="709"/>
        <w:jc w:val="both"/>
      </w:pPr>
      <w:r w:rsidRPr="000F2706">
        <w:t>3.1.5.</w:t>
      </w:r>
      <w:r w:rsidRPr="000F2706"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C90799" w:rsidRPr="000F2706" w:rsidRDefault="00C90799" w:rsidP="00C90799">
      <w:pPr>
        <w:shd w:val="clear" w:color="auto" w:fill="FFFFFF"/>
        <w:ind w:firstLine="709"/>
        <w:jc w:val="both"/>
      </w:pPr>
      <w:r w:rsidRPr="000F2706">
        <w:t>3.1.6.</w:t>
      </w:r>
      <w:r w:rsidRPr="000F2706"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C90799" w:rsidRPr="000F2706" w:rsidRDefault="00C90799" w:rsidP="00C90799">
      <w:pPr>
        <w:shd w:val="clear" w:color="auto" w:fill="FFFFFF"/>
        <w:ind w:firstLine="709"/>
        <w:jc w:val="both"/>
      </w:pPr>
      <w:r w:rsidRPr="000F2706">
        <w:t>3.1.7.</w:t>
      </w:r>
      <w:r w:rsidRPr="000F2706"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C90799" w:rsidRPr="000F2706" w:rsidRDefault="00C90799" w:rsidP="00C9079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C90799" w:rsidRPr="000F2706" w:rsidRDefault="00C90799" w:rsidP="00C90799">
      <w:pPr>
        <w:shd w:val="clear" w:color="auto" w:fill="FFFFFF"/>
        <w:ind w:firstLine="709"/>
        <w:jc w:val="both"/>
      </w:pPr>
      <w:r w:rsidRPr="000F2706">
        <w:t xml:space="preserve">- исключение доступа к Информации любых лиц без согласия </w:t>
      </w:r>
      <w:r w:rsidRPr="000F2706">
        <w:rPr>
          <w:spacing w:val="6"/>
        </w:rPr>
        <w:t>Обладателя информации</w:t>
      </w:r>
      <w:r w:rsidRPr="000F2706">
        <w:t>;</w:t>
      </w:r>
    </w:p>
    <w:p w:rsidR="00C90799" w:rsidRPr="000F2706" w:rsidRDefault="00C90799" w:rsidP="00C90799">
      <w:pPr>
        <w:shd w:val="clear" w:color="auto" w:fill="FFFFFF"/>
        <w:ind w:firstLine="709"/>
        <w:jc w:val="both"/>
      </w:pPr>
      <w:r w:rsidRPr="000F2706">
        <w:t>- возможность использования Информации работниками Контрагента без нарушения режима коммерческой тайны.</w:t>
      </w:r>
    </w:p>
    <w:p w:rsidR="00C90799" w:rsidRPr="000F2706" w:rsidRDefault="00C90799" w:rsidP="00C90799">
      <w:pPr>
        <w:shd w:val="clear" w:color="auto" w:fill="FFFFFF"/>
        <w:ind w:firstLine="709"/>
        <w:jc w:val="both"/>
      </w:pPr>
      <w:r w:rsidRPr="000F2706">
        <w:t>3.3. Контрагент обязан:</w:t>
      </w:r>
    </w:p>
    <w:p w:rsidR="00C90799" w:rsidRPr="000F2706" w:rsidRDefault="00C90799" w:rsidP="00C90799">
      <w:pPr>
        <w:ind w:firstLine="709"/>
        <w:jc w:val="both"/>
      </w:pPr>
      <w:r w:rsidRPr="000F2706">
        <w:t>3.3.1.</w:t>
      </w:r>
      <w:r w:rsidRPr="000F2706"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:rsidR="00C90799" w:rsidRPr="000F2706" w:rsidRDefault="00C90799" w:rsidP="00C90799">
      <w:pPr>
        <w:ind w:firstLine="709"/>
        <w:jc w:val="both"/>
      </w:pPr>
      <w:r w:rsidRPr="000F2706">
        <w:t>3.3.2.</w:t>
      </w:r>
      <w:r w:rsidRPr="000F2706">
        <w:tab/>
        <w:t>Вести учет лиц, получивших доступ к Информации.</w:t>
      </w:r>
    </w:p>
    <w:p w:rsidR="00C90799" w:rsidRPr="000F2706" w:rsidRDefault="00C90799" w:rsidP="00C90799">
      <w:pPr>
        <w:ind w:firstLine="709"/>
        <w:jc w:val="both"/>
      </w:pPr>
      <w:r w:rsidRPr="000F2706">
        <w:t>3.3.3.</w:t>
      </w:r>
      <w:r w:rsidRPr="000F2706"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C90799" w:rsidRPr="000F2706" w:rsidRDefault="00C90799" w:rsidP="00C90799">
      <w:pPr>
        <w:tabs>
          <w:tab w:val="left" w:pos="1080"/>
          <w:tab w:val="left" w:pos="1260"/>
        </w:tabs>
        <w:ind w:firstLine="709"/>
        <w:jc w:val="both"/>
      </w:pPr>
      <w:r w:rsidRPr="000F2706">
        <w:rPr>
          <w:spacing w:val="3"/>
        </w:rPr>
        <w:t>3.4.</w:t>
      </w:r>
      <w:r w:rsidRPr="000F2706">
        <w:rPr>
          <w:spacing w:val="3"/>
        </w:rPr>
        <w:tab/>
        <w:t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и только в той части, в которой это необходимо. Перечень указанных работников Контрагента должен быть передан Обладателю информации заблаговременно до предоставления им доступа к Информации. В этих целях Контрагент</w:t>
      </w:r>
      <w:r w:rsidRPr="000F2706">
        <w:t xml:space="preserve"> обязан:</w:t>
      </w:r>
    </w:p>
    <w:p w:rsidR="00C90799" w:rsidRPr="000F2706" w:rsidRDefault="00C90799" w:rsidP="00C90799">
      <w:pPr>
        <w:ind w:firstLine="709"/>
        <w:jc w:val="both"/>
      </w:pPr>
      <w:r w:rsidRPr="000F2706">
        <w:t>- ознакомить под расписку (</w:t>
      </w:r>
      <w:r w:rsidRPr="000F2706">
        <w:rPr>
          <w:i/>
          <w:iCs/>
        </w:rPr>
        <w:t>по форме в соответствии с приложением 2 к настоящему Соглашению</w:t>
      </w:r>
      <w:r w:rsidRPr="000F2706">
        <w:t>) работника, доступ которого к информации, составляющей коммерческую тайну, необходим для выполнения им своих трудовых обязанностей, с перечнем информации, составляющей коммерческую тайну, принадлежащей Обладателю информации, а также с установленным Обладателем информации режимом коммерческой тайны и с мерами ответственности за его нарушение;</w:t>
      </w:r>
    </w:p>
    <w:p w:rsidR="00C90799" w:rsidRPr="000F2706" w:rsidRDefault="00C90799" w:rsidP="00C90799">
      <w:pPr>
        <w:ind w:firstLine="709"/>
        <w:jc w:val="both"/>
      </w:pPr>
      <w:r w:rsidRPr="000F2706">
        <w:t>- создать работнику необходимые условия для соблюдения им установленного Обладателем информации режима коммерческой тайны.</w:t>
      </w:r>
    </w:p>
    <w:p w:rsidR="00C90799" w:rsidRPr="000F2706" w:rsidRDefault="00C90799" w:rsidP="00C90799">
      <w:pPr>
        <w:tabs>
          <w:tab w:val="left" w:pos="1260"/>
        </w:tabs>
        <w:ind w:firstLine="709"/>
        <w:jc w:val="both"/>
        <w:rPr>
          <w:spacing w:val="5"/>
        </w:rPr>
      </w:pPr>
      <w:r w:rsidRPr="000F2706">
        <w:rPr>
          <w:spacing w:val="6"/>
        </w:rPr>
        <w:t>3.5.</w:t>
      </w:r>
      <w:r w:rsidRPr="000F2706">
        <w:rPr>
          <w:spacing w:val="6"/>
        </w:rPr>
        <w:tab/>
        <w:t xml:space="preserve">Контрагент не должен разглашать, передавать, каким-либо способом делать известной </w:t>
      </w:r>
      <w:r w:rsidRPr="000F2706">
        <w:t xml:space="preserve">или давать свое разрешение на использование Информации любым третьим лицам без </w:t>
      </w:r>
      <w:r w:rsidRPr="000F2706">
        <w:rPr>
          <w:spacing w:val="3"/>
        </w:rPr>
        <w:t xml:space="preserve">письменного согласия </w:t>
      </w:r>
      <w:r w:rsidRPr="000F2706">
        <w:rPr>
          <w:spacing w:val="5"/>
        </w:rPr>
        <w:t>Обладателя информации.</w:t>
      </w:r>
    </w:p>
    <w:p w:rsidR="00C90799" w:rsidRPr="000F2706" w:rsidRDefault="00C90799" w:rsidP="00C90799">
      <w:pPr>
        <w:ind w:firstLine="709"/>
        <w:jc w:val="both"/>
        <w:rPr>
          <w:spacing w:val="5"/>
        </w:rPr>
      </w:pPr>
      <w:r w:rsidRPr="000F2706">
        <w:rPr>
          <w:spacing w:val="5"/>
        </w:rPr>
        <w:t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Информации приняло на себя письменные обязательства по неразглашению Информации в объеме не меньшем, чем установлено в Соглашении. Контрагент должен заблаговременно передать Обладателю информации заверенную копию соглашения о конфиденциальности, подписанного таким третьим лицом.</w:t>
      </w:r>
    </w:p>
    <w:p w:rsidR="00C90799" w:rsidRPr="000F2706" w:rsidRDefault="00C90799" w:rsidP="00C90799">
      <w:pPr>
        <w:ind w:firstLine="709"/>
        <w:jc w:val="both"/>
        <w:rPr>
          <w:b/>
          <w:bCs/>
          <w:spacing w:val="1"/>
        </w:rPr>
      </w:pPr>
      <w:r w:rsidRPr="000F2706">
        <w:rPr>
          <w:spacing w:val="3"/>
        </w:rPr>
        <w:t xml:space="preserve">Передача Информации по открытым каналам телефонной, телеграфной, факсимильной связи </w:t>
      </w:r>
      <w:r w:rsidRPr="000F2706">
        <w:rPr>
          <w:spacing w:val="1"/>
        </w:rPr>
        <w:t xml:space="preserve">и сети Интернет без принятия соответствующих мер защиты, удовлетворяющих обе Стороны, </w:t>
      </w:r>
      <w:r w:rsidRPr="000F2706">
        <w:rPr>
          <w:b/>
          <w:bCs/>
          <w:spacing w:val="1"/>
        </w:rPr>
        <w:t>запрещена.</w:t>
      </w:r>
    </w:p>
    <w:p w:rsidR="00C90799" w:rsidRPr="000F2706" w:rsidRDefault="00C90799" w:rsidP="00C90799">
      <w:pPr>
        <w:tabs>
          <w:tab w:val="left" w:pos="1260"/>
        </w:tabs>
        <w:ind w:firstLine="709"/>
        <w:jc w:val="both"/>
        <w:rPr>
          <w:spacing w:val="3"/>
        </w:rPr>
      </w:pPr>
      <w:r w:rsidRPr="000F2706">
        <w:rPr>
          <w:spacing w:val="2"/>
        </w:rPr>
        <w:t>3.6.</w:t>
      </w:r>
      <w:r w:rsidRPr="000F2706">
        <w:rPr>
          <w:spacing w:val="2"/>
        </w:rPr>
        <w:tab/>
        <w:t>Стороны заблаговременно</w:t>
      </w:r>
      <w:r w:rsidRPr="000F2706">
        <w:rPr>
          <w:b/>
          <w:bCs/>
          <w:spacing w:val="2"/>
        </w:rPr>
        <w:t xml:space="preserve"> </w:t>
      </w:r>
      <w:r w:rsidRPr="000F2706">
        <w:rPr>
          <w:spacing w:val="2"/>
        </w:rPr>
        <w:t xml:space="preserve">информируют друг друга о требованиях к настоящему Соглашению, предъявляемых локальными </w:t>
      </w:r>
      <w:r w:rsidRPr="000F2706">
        <w:rPr>
          <w:spacing w:val="3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 w:rsidRPr="000F2706">
        <w:rPr>
          <w:spacing w:val="2"/>
        </w:rPr>
        <w:t xml:space="preserve">локальных </w:t>
      </w:r>
      <w:r w:rsidRPr="000F2706">
        <w:rPr>
          <w:spacing w:val="3"/>
        </w:rPr>
        <w:t xml:space="preserve">нормативных правовых актах. </w:t>
      </w:r>
    </w:p>
    <w:p w:rsidR="00C90799" w:rsidRPr="000F2706" w:rsidRDefault="00C90799" w:rsidP="00C90799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  <w:r w:rsidRPr="000F2706">
        <w:rPr>
          <w:b/>
          <w:bCs/>
          <w:spacing w:val="3"/>
        </w:rPr>
        <w:br/>
        <w:t>4. ОТВЕТСТВЕННОСТЬ И РАЗРЕШЕНИЕ СПОРОВ</w:t>
      </w:r>
    </w:p>
    <w:p w:rsidR="00C90799" w:rsidRPr="000F2706" w:rsidRDefault="00C90799" w:rsidP="00C90799">
      <w:pPr>
        <w:shd w:val="clear" w:color="auto" w:fill="FFFFFF"/>
        <w:jc w:val="both"/>
      </w:pPr>
    </w:p>
    <w:p w:rsidR="00C90799" w:rsidRPr="000F2706" w:rsidRDefault="00C90799" w:rsidP="00C90799">
      <w:pPr>
        <w:shd w:val="clear" w:color="auto" w:fill="FFFFFF"/>
        <w:tabs>
          <w:tab w:val="left" w:pos="965"/>
          <w:tab w:val="left" w:pos="1260"/>
        </w:tabs>
        <w:ind w:firstLine="709"/>
        <w:jc w:val="both"/>
        <w:rPr>
          <w:spacing w:val="5"/>
        </w:rPr>
      </w:pPr>
      <w:r w:rsidRPr="000F2706">
        <w:rPr>
          <w:spacing w:val="5"/>
        </w:rPr>
        <w:t>4.1.</w:t>
      </w:r>
      <w:r w:rsidRPr="000F2706">
        <w:rPr>
          <w:spacing w:val="5"/>
        </w:rPr>
        <w:tab/>
        <w:t>Контрагент в полном объеме несет ответственность за нарушение обязательств по сохранению Информации в рамках Соглашения при разглашении Информации его работниками и третьими лицами, получившими доступ к такой Информации в соответствии с разделом 3.</w:t>
      </w:r>
    </w:p>
    <w:p w:rsidR="00C90799" w:rsidRPr="000F2706" w:rsidRDefault="00C90799" w:rsidP="00C90799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0F2706">
        <w:rPr>
          <w:spacing w:val="5"/>
        </w:rPr>
        <w:t>В случае неисполнения или ненадлежащего исполнения Контрагентом (включая его работников)</w:t>
      </w:r>
      <w:r w:rsidRPr="000F2706">
        <w:t xml:space="preserve"> обязательств, предусмотренных разделом 3, Контрагент обязан уплатить штраф в размере 10 % от стоимости Договора за каждый случай неисполнения или ненадлежащего исполнения указанных обязательств,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C90799" w:rsidRPr="000F2706" w:rsidRDefault="00C90799" w:rsidP="00C90799">
      <w:pPr>
        <w:shd w:val="clear" w:color="auto" w:fill="FFFFFF"/>
        <w:tabs>
          <w:tab w:val="left" w:pos="828"/>
        </w:tabs>
        <w:ind w:firstLine="709"/>
        <w:jc w:val="both"/>
        <w:rPr>
          <w:spacing w:val="-3"/>
        </w:rPr>
      </w:pPr>
      <w:r w:rsidRPr="000F2706"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C90799" w:rsidRPr="000F2706" w:rsidRDefault="00C90799" w:rsidP="00C90799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0F2706">
        <w:rPr>
          <w:spacing w:val="6"/>
        </w:rPr>
        <w:t xml:space="preserve">При разглашении Информации или наличии угрозы ее разглашения Контрагент обязан </w:t>
      </w:r>
      <w:r w:rsidRPr="000F2706">
        <w:rPr>
          <w:spacing w:val="2"/>
        </w:rPr>
        <w:t>незамедлительно уведомить об этом Обладателя информации.</w:t>
      </w:r>
    </w:p>
    <w:p w:rsidR="00C90799" w:rsidRPr="000F2706" w:rsidRDefault="00C90799" w:rsidP="00C90799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0F2706">
        <w:rPr>
          <w:spacing w:val="8"/>
        </w:rPr>
        <w:t xml:space="preserve">При проведении расследования фактов разглашения Информации или обстоятельств, </w:t>
      </w:r>
      <w:r w:rsidRPr="000F2706">
        <w:rPr>
          <w:spacing w:val="3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 w:rsidRPr="000F2706">
        <w:rPr>
          <w:spacing w:val="4"/>
        </w:rPr>
        <w:t xml:space="preserve">Контрагенту своих работников, осуществляющих деятельность в области защиты информации. В этом случае </w:t>
      </w:r>
      <w:r w:rsidRPr="000F2706">
        <w:rPr>
          <w:spacing w:val="3"/>
        </w:rPr>
        <w:t xml:space="preserve">оплата расходов, связанных с командированием таких специалистов или привлечением по </w:t>
      </w:r>
      <w:r w:rsidRPr="000F2706">
        <w:rPr>
          <w:spacing w:val="4"/>
        </w:rPr>
        <w:t xml:space="preserve">согласованию Сторон независимых экспертов, производится Контрагентом, допустившим утерю </w:t>
      </w:r>
      <w:r w:rsidRPr="000F2706">
        <w:rPr>
          <w:spacing w:val="2"/>
        </w:rPr>
        <w:t>или разглашение Информации.</w:t>
      </w:r>
    </w:p>
    <w:p w:rsidR="00C90799" w:rsidRPr="000F2706" w:rsidRDefault="00C90799" w:rsidP="00C90799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0F2706">
        <w:rPr>
          <w:spacing w:val="5"/>
        </w:rPr>
        <w:t xml:space="preserve">В случаях, предусмотренных законодательством Российской Федерации, </w:t>
      </w:r>
      <w:r w:rsidRPr="000F2706">
        <w:rPr>
          <w:spacing w:val="4"/>
        </w:rPr>
        <w:t xml:space="preserve">Обладатель информации вправе проводить проверки соблюдения Контрагентом обязательств по </w:t>
      </w:r>
      <w:r w:rsidRPr="000F2706">
        <w:rPr>
          <w:spacing w:val="-3"/>
        </w:rPr>
        <w:t>защите Информации.</w:t>
      </w:r>
    </w:p>
    <w:p w:rsidR="00C90799" w:rsidRPr="000F2706" w:rsidRDefault="00C90799" w:rsidP="00C90799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0F2706">
        <w:rPr>
          <w:spacing w:val="-2"/>
        </w:rPr>
        <w:t>В случае,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C90799" w:rsidRPr="000F2706" w:rsidRDefault="00C90799" w:rsidP="00C90799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0F2706"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</w:r>
      <w:r w:rsidRPr="000F2706">
        <w:rPr>
          <w:spacing w:val="3"/>
        </w:rPr>
        <w:t xml:space="preserve">переходят к вновь образованному юридическому лицу или сохраняются за Контрагентом в </w:t>
      </w:r>
      <w:r w:rsidRPr="000F2706">
        <w:rPr>
          <w:spacing w:val="2"/>
        </w:rPr>
        <w:t xml:space="preserve">соответствии с разделительным балансом (передаточным актом), копию которого Контрагент </w:t>
      </w:r>
      <w:r w:rsidRPr="000F2706">
        <w:rPr>
          <w:spacing w:val="-2"/>
        </w:rPr>
        <w:t xml:space="preserve">обязан незамедлительно предоставить Обладателю информации, в противном случае Контрагент </w:t>
      </w:r>
      <w:r w:rsidRPr="000F2706">
        <w:rPr>
          <w:spacing w:val="1"/>
        </w:rPr>
        <w:t xml:space="preserve">(его правопреемник) обязуется возместить Обладателю информации понесенные им убытки в </w:t>
      </w:r>
      <w:r w:rsidRPr="000F2706">
        <w:rPr>
          <w:spacing w:val="-2"/>
        </w:rPr>
        <w:t>связи с разглашением Информации.</w:t>
      </w:r>
    </w:p>
    <w:p w:rsidR="00C90799" w:rsidRPr="000F2706" w:rsidRDefault="00C90799" w:rsidP="00C90799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0F2706">
        <w:rPr>
          <w:spacing w:val="3"/>
        </w:rPr>
        <w:t xml:space="preserve">Любые споры и разногласия между Сторонами, касающиеся Соглашения, которые не </w:t>
      </w:r>
      <w:r w:rsidRPr="000F2706">
        <w:rPr>
          <w:spacing w:val="1"/>
        </w:rPr>
        <w:t xml:space="preserve">могут быть урегулированы ими путем консультаций и переговоров, должны быть переданы на </w:t>
      </w:r>
      <w:r w:rsidRPr="000F2706">
        <w:rPr>
          <w:spacing w:val="-3"/>
        </w:rPr>
        <w:t xml:space="preserve">рассмотрение Арбитражного суда г. Москвы. К отношениям Сторон, не </w:t>
      </w:r>
      <w:r w:rsidRPr="000F2706">
        <w:rPr>
          <w:spacing w:val="-2"/>
        </w:rPr>
        <w:t>урегулированным Соглашением, применяется законодательство Российской Федерации.</w:t>
      </w:r>
    </w:p>
    <w:p w:rsidR="00C90799" w:rsidRPr="000F2706" w:rsidRDefault="00C90799" w:rsidP="00C90799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</w:p>
    <w:p w:rsidR="00C90799" w:rsidRPr="000F2706" w:rsidRDefault="00C90799" w:rsidP="00C90799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  <w:r w:rsidRPr="000F2706">
        <w:rPr>
          <w:b/>
          <w:bCs/>
          <w:spacing w:val="3"/>
        </w:rPr>
        <w:t>5. СРОК ДЕЙСТВИЯ СОГЛАШЕНИЯ</w:t>
      </w:r>
    </w:p>
    <w:p w:rsidR="00C90799" w:rsidRPr="000F2706" w:rsidRDefault="00C90799" w:rsidP="00C90799">
      <w:pPr>
        <w:shd w:val="clear" w:color="auto" w:fill="FFFFFF"/>
        <w:tabs>
          <w:tab w:val="left" w:pos="2880"/>
        </w:tabs>
        <w:jc w:val="center"/>
      </w:pPr>
    </w:p>
    <w:p w:rsidR="00C90799" w:rsidRPr="000F2706" w:rsidRDefault="00C90799" w:rsidP="00C90799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15"/>
          <w:w w:val="111"/>
        </w:rPr>
      </w:pPr>
      <w:r w:rsidRPr="000F2706">
        <w:rPr>
          <w:spacing w:val="-3"/>
        </w:rPr>
        <w:t xml:space="preserve">Настоящее Соглашение вступает в силу после его подписания Сторонами и действует </w:t>
      </w:r>
      <w:r w:rsidRPr="000F2706">
        <w:rPr>
          <w:spacing w:val="1"/>
        </w:rPr>
        <w:t xml:space="preserve">до полного прекращения Сторонами обязательств, </w:t>
      </w:r>
      <w:r w:rsidRPr="000F2706">
        <w:rPr>
          <w:spacing w:val="2"/>
        </w:rPr>
        <w:t xml:space="preserve">связанных </w:t>
      </w:r>
      <w:r w:rsidRPr="000F2706">
        <w:rPr>
          <w:spacing w:val="3"/>
        </w:rPr>
        <w:t xml:space="preserve">с исполнением договора № _____________________ от ___.___.2019 г. </w:t>
      </w:r>
    </w:p>
    <w:p w:rsidR="00C90799" w:rsidRPr="000F2706" w:rsidRDefault="00C90799" w:rsidP="00C90799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0F2706">
        <w:rPr>
          <w:spacing w:val="-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 w:rsidRPr="000F2706">
        <w:rPr>
          <w:spacing w:val="-2"/>
        </w:rPr>
        <w:t>сохраняют силу в течение 3 (трех) лет после истечения срока действия Соглашения.</w:t>
      </w:r>
    </w:p>
    <w:p w:rsidR="00C90799" w:rsidRPr="000F2706" w:rsidRDefault="00C90799" w:rsidP="00C90799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</w:p>
    <w:p w:rsidR="00C90799" w:rsidRPr="000F2706" w:rsidRDefault="00C90799" w:rsidP="00C90799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0F2706">
        <w:rPr>
          <w:b/>
          <w:bCs/>
          <w:spacing w:val="3"/>
        </w:rPr>
        <w:t>6. ПРОЧИЕ УСЛОВИЯ</w:t>
      </w:r>
    </w:p>
    <w:p w:rsidR="00C90799" w:rsidRPr="000F2706" w:rsidRDefault="00C90799" w:rsidP="00C90799">
      <w:pPr>
        <w:shd w:val="clear" w:color="auto" w:fill="FFFFFF"/>
        <w:tabs>
          <w:tab w:val="left" w:pos="2880"/>
        </w:tabs>
        <w:ind w:left="7"/>
        <w:jc w:val="center"/>
      </w:pPr>
    </w:p>
    <w:p w:rsidR="00C90799" w:rsidRPr="000F2706" w:rsidRDefault="00C90799" w:rsidP="00C90799">
      <w:pPr>
        <w:shd w:val="clear" w:color="auto" w:fill="FFFFFF"/>
        <w:tabs>
          <w:tab w:val="left" w:pos="0"/>
          <w:tab w:val="left" w:pos="1145"/>
        </w:tabs>
        <w:ind w:firstLine="709"/>
        <w:jc w:val="both"/>
      </w:pPr>
      <w:r w:rsidRPr="000F2706">
        <w:rPr>
          <w:spacing w:val="-8"/>
        </w:rPr>
        <w:t>6.1.</w:t>
      </w:r>
      <w:r w:rsidRPr="000F2706">
        <w:rPr>
          <w:b/>
          <w:bCs/>
        </w:rPr>
        <w:tab/>
      </w:r>
      <w:r w:rsidRPr="000F2706">
        <w:rPr>
          <w:spacing w:val="-2"/>
        </w:rPr>
        <w:t>Контроль соблюдения обязательств по Соглашению возлагается</w:t>
      </w:r>
      <w:r w:rsidRPr="000F2706">
        <w:rPr>
          <w:spacing w:val="-2"/>
          <w:vertAlign w:val="superscript"/>
        </w:rPr>
        <w:footnoteReference w:id="2"/>
      </w:r>
      <w:r w:rsidRPr="000F2706">
        <w:rPr>
          <w:spacing w:val="-2"/>
        </w:rPr>
        <w:t>:</w:t>
      </w:r>
    </w:p>
    <w:p w:rsidR="00C90799" w:rsidRPr="000F2706" w:rsidRDefault="00C90799" w:rsidP="00C90799">
      <w:pPr>
        <w:shd w:val="clear" w:color="auto" w:fill="FFFFFF"/>
        <w:tabs>
          <w:tab w:val="left" w:pos="0"/>
        </w:tabs>
        <w:jc w:val="both"/>
        <w:rPr>
          <w:spacing w:val="-3"/>
          <w:u w:val="single"/>
        </w:rPr>
      </w:pPr>
      <w:r w:rsidRPr="000F2706">
        <w:rPr>
          <w:spacing w:val="-3"/>
        </w:rPr>
        <w:t>у Контрагента на</w:t>
      </w:r>
      <w:r>
        <w:rPr>
          <w:spacing w:val="-3"/>
        </w:rPr>
        <w:t xml:space="preserve"> </w:t>
      </w:r>
      <w:r>
        <w:t>д</w:t>
      </w:r>
      <w:r w:rsidRPr="000F2706">
        <w:t>иректора Департамента казначейства Павлова Алексея Игоревича</w:t>
      </w:r>
      <w:r w:rsidRPr="000F2706">
        <w:rPr>
          <w:spacing w:val="-3"/>
        </w:rPr>
        <w:t>;</w:t>
      </w:r>
    </w:p>
    <w:p w:rsidR="00C90799" w:rsidRPr="000F2706" w:rsidRDefault="00C90799" w:rsidP="00C90799">
      <w:pPr>
        <w:shd w:val="clear" w:color="auto" w:fill="FFFFFF"/>
        <w:tabs>
          <w:tab w:val="left" w:pos="0"/>
        </w:tabs>
        <w:jc w:val="both"/>
      </w:pPr>
      <w:r>
        <w:rPr>
          <w:spacing w:val="-3"/>
        </w:rPr>
        <w:t>у Обладателя информации на</w:t>
      </w:r>
      <w:r w:rsidRPr="000F2706">
        <w:rPr>
          <w:spacing w:val="-3"/>
        </w:rPr>
        <w:t xml:space="preserve"> </w:t>
      </w:r>
      <w:r w:rsidRPr="00957D57">
        <w:t>_____________________________</w:t>
      </w:r>
      <w:r>
        <w:t>_____________________________.</w:t>
      </w:r>
    </w:p>
    <w:p w:rsidR="00C90799" w:rsidRPr="000F2706" w:rsidRDefault="00C90799" w:rsidP="00C90799">
      <w:pPr>
        <w:shd w:val="clear" w:color="auto" w:fill="FFFFFF"/>
        <w:tabs>
          <w:tab w:val="left" w:pos="0"/>
          <w:tab w:val="left" w:pos="1145"/>
        </w:tabs>
        <w:ind w:firstLine="709"/>
        <w:jc w:val="both"/>
        <w:rPr>
          <w:spacing w:val="-2"/>
        </w:rPr>
      </w:pPr>
      <w:r w:rsidRPr="000F2706">
        <w:rPr>
          <w:spacing w:val="-2"/>
        </w:rPr>
        <w:t>6.2. Все уведомления и сообщения, адресуемые Сторонами друг другу в соответствии с Соглашением, должны быть совершены в письменной форме и направлены заказным письмом, доставлены курьером или переданы уполномоченным представителем Сторон по следующим адресам:</w:t>
      </w:r>
      <w:r w:rsidRPr="000F2706">
        <w:rPr>
          <w:spacing w:val="-2"/>
        </w:rPr>
        <w:footnoteReference w:id="3"/>
      </w:r>
    </w:p>
    <w:p w:rsidR="00C90799" w:rsidRPr="000F2706" w:rsidRDefault="00C90799" w:rsidP="00C90799">
      <w:pPr>
        <w:shd w:val="clear" w:color="auto" w:fill="FFFFFF"/>
        <w:ind w:firstLine="709"/>
        <w:rPr>
          <w:b/>
          <w:i/>
        </w:rPr>
      </w:pPr>
      <w:r w:rsidRPr="000F2706">
        <w:rPr>
          <w:b/>
          <w:bCs/>
          <w:spacing w:val="3"/>
        </w:rPr>
        <w:t xml:space="preserve">Обладатель информации </w:t>
      </w:r>
      <w:r>
        <w:rPr>
          <w:spacing w:val="3"/>
        </w:rPr>
        <w:t>–</w:t>
      </w:r>
      <w:r w:rsidRPr="000F2706">
        <w:rPr>
          <w:spacing w:val="3"/>
        </w:rPr>
        <w:t xml:space="preserve"> </w:t>
      </w:r>
      <w:r>
        <w:t>603950, г.</w:t>
      </w:r>
      <w:r w:rsidRPr="00957D57">
        <w:t xml:space="preserve"> </w:t>
      </w:r>
      <w:r>
        <w:t>Нижний Новгород, ул. Рождественская, д. 33</w:t>
      </w:r>
      <w:r w:rsidRPr="00B374D0">
        <w:t>.</w:t>
      </w:r>
    </w:p>
    <w:p w:rsidR="00C90799" w:rsidRPr="000F2706" w:rsidRDefault="00C90799" w:rsidP="00C90799">
      <w:pPr>
        <w:ind w:firstLine="708"/>
        <w:rPr>
          <w:b/>
          <w:spacing w:val="3"/>
        </w:rPr>
      </w:pPr>
      <w:r w:rsidRPr="000F2706">
        <w:rPr>
          <w:b/>
          <w:bCs/>
          <w:spacing w:val="-3"/>
        </w:rPr>
        <w:t xml:space="preserve">Контрагент </w:t>
      </w:r>
      <w:r>
        <w:rPr>
          <w:spacing w:val="-3"/>
        </w:rPr>
        <w:t>–</w:t>
      </w:r>
      <w:r w:rsidRPr="000F2706">
        <w:rPr>
          <w:spacing w:val="-3"/>
        </w:rPr>
        <w:t xml:space="preserve"> </w:t>
      </w:r>
      <w:r w:rsidRPr="00B374D0">
        <w:t>121353, г. Москва, ул.</w:t>
      </w:r>
      <w:r>
        <w:t xml:space="preserve"> </w:t>
      </w:r>
      <w:r w:rsidRPr="00B374D0">
        <w:t>Беловежская, д. 4.</w:t>
      </w:r>
    </w:p>
    <w:p w:rsidR="00C90799" w:rsidRPr="000F2706" w:rsidRDefault="00C90799" w:rsidP="00C90799">
      <w:pPr>
        <w:widowControl w:val="0"/>
        <w:numPr>
          <w:ilvl w:val="0"/>
          <w:numId w:val="7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b/>
          <w:bCs/>
          <w:spacing w:val="-6"/>
        </w:rPr>
      </w:pPr>
      <w:r w:rsidRPr="000F2706">
        <w:rPr>
          <w:spacing w:val="2"/>
        </w:rPr>
        <w:t xml:space="preserve">Обладатель информации настоящим гарантирует, что он обладает всеми правами в </w:t>
      </w:r>
      <w:r w:rsidRPr="000F2706">
        <w:rPr>
          <w:spacing w:val="-2"/>
        </w:rPr>
        <w:t>отношении Информации, включая право раскрывать ее Контрагенту на условиях Соглашения.</w:t>
      </w:r>
    </w:p>
    <w:p w:rsidR="00C90799" w:rsidRPr="000F2706" w:rsidRDefault="00C90799" w:rsidP="00C90799">
      <w:pPr>
        <w:widowControl w:val="0"/>
        <w:numPr>
          <w:ilvl w:val="0"/>
          <w:numId w:val="7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0F2706">
        <w:t xml:space="preserve">Контрагент гарантирует наличие у него организационных и технических </w:t>
      </w:r>
      <w:r w:rsidRPr="000F2706">
        <w:rPr>
          <w:spacing w:val="-2"/>
        </w:rPr>
        <w:t>мер и возможностей по обеспечению защиты получаемой Информации.</w:t>
      </w:r>
    </w:p>
    <w:p w:rsidR="00C90799" w:rsidRPr="000F2706" w:rsidRDefault="00C90799" w:rsidP="00C90799">
      <w:pPr>
        <w:shd w:val="clear" w:color="auto" w:fill="FFFFFF"/>
        <w:tabs>
          <w:tab w:val="left" w:pos="1325"/>
        </w:tabs>
        <w:ind w:firstLine="709"/>
        <w:jc w:val="both"/>
      </w:pPr>
      <w:r w:rsidRPr="000F2706">
        <w:rPr>
          <w:spacing w:val="-6"/>
        </w:rPr>
        <w:t xml:space="preserve">6.5. </w:t>
      </w:r>
      <w:r w:rsidRPr="000F2706">
        <w:rPr>
          <w:spacing w:val="-3"/>
        </w:rPr>
        <w:t xml:space="preserve">Информация является собственностью Обладателя информации. Обладатель </w:t>
      </w:r>
      <w:r w:rsidRPr="000F2706">
        <w:rPr>
          <w:spacing w:val="2"/>
        </w:rPr>
        <w:t xml:space="preserve">информации вправе потребовать от Контрагента вернуть ему всю Информацию или любую ее </w:t>
      </w:r>
      <w:r w:rsidRPr="000F2706">
        <w:rPr>
          <w:spacing w:val="1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0F2706">
        <w:rPr>
          <w:spacing w:val="4"/>
        </w:rPr>
        <w:t xml:space="preserve">решения о ликвидации Контрагента, Контрагент обязан за свой счет обеспечить возврат </w:t>
      </w:r>
      <w:r w:rsidRPr="000F2706">
        <w:rPr>
          <w:spacing w:val="-3"/>
        </w:rPr>
        <w:t>Обладателю информации</w:t>
      </w:r>
      <w:r w:rsidRPr="000F2706">
        <w:rPr>
          <w:spacing w:val="4"/>
        </w:rPr>
        <w:t xml:space="preserve"> всех оригиналов </w:t>
      </w:r>
      <w:r w:rsidRPr="000F2706">
        <w:rPr>
          <w:spacing w:val="-1"/>
        </w:rPr>
        <w:t xml:space="preserve">носителей такой Информации. Все копии такой </w:t>
      </w:r>
      <w:r w:rsidRPr="000F2706">
        <w:rPr>
          <w:spacing w:val="-3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:rsidR="00C90799" w:rsidRPr="000F2706" w:rsidRDefault="00C90799" w:rsidP="00C90799">
      <w:pPr>
        <w:widowControl w:val="0"/>
        <w:numPr>
          <w:ilvl w:val="0"/>
          <w:numId w:val="8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0F2706">
        <w:rPr>
          <w:spacing w:val="2"/>
        </w:rPr>
        <w:t xml:space="preserve">Любые изменения и дополнения к Соглашению действительны лишь при условии, что </w:t>
      </w:r>
      <w:r w:rsidRPr="000F2706">
        <w:rPr>
          <w:spacing w:val="5"/>
        </w:rPr>
        <w:t xml:space="preserve">они совершены в письменной форме и подписаны надлежащим образом уполномоченными на </w:t>
      </w:r>
      <w:r w:rsidRPr="000F2706">
        <w:rPr>
          <w:spacing w:val="3"/>
        </w:rPr>
        <w:t>то представителями Сторон.</w:t>
      </w:r>
    </w:p>
    <w:p w:rsidR="00C90799" w:rsidRPr="000F2706" w:rsidRDefault="00C90799" w:rsidP="00C90799">
      <w:pPr>
        <w:widowControl w:val="0"/>
        <w:numPr>
          <w:ilvl w:val="0"/>
          <w:numId w:val="8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0F2706">
        <w:rPr>
          <w:spacing w:val="3"/>
        </w:rPr>
        <w:t xml:space="preserve">Настоящее Соглашение представляет собой исчерпывающую договоренность Сторон </w:t>
      </w:r>
      <w:r w:rsidRPr="000F2706">
        <w:rPr>
          <w:spacing w:val="8"/>
        </w:rPr>
        <w:t xml:space="preserve">по предмету Соглашения. С момента подписания Соглашения все предыдущие переговоры и </w:t>
      </w:r>
      <w:r w:rsidRPr="000F2706">
        <w:rPr>
          <w:spacing w:val="2"/>
        </w:rPr>
        <w:t>переписка по нему теряют силу.</w:t>
      </w:r>
    </w:p>
    <w:p w:rsidR="00C90799" w:rsidRPr="000F2706" w:rsidRDefault="00C90799" w:rsidP="00C90799">
      <w:pPr>
        <w:widowControl w:val="0"/>
        <w:numPr>
          <w:ilvl w:val="0"/>
          <w:numId w:val="9"/>
        </w:numPr>
        <w:shd w:val="clear" w:color="auto" w:fill="FFFFFF"/>
        <w:tabs>
          <w:tab w:val="left" w:pos="1210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0F2706">
        <w:rPr>
          <w:spacing w:val="2"/>
        </w:rPr>
        <w:t xml:space="preserve">Ни одна из Сторон не вправе передавать третьим лицам полностью или частично свои </w:t>
      </w:r>
      <w:r w:rsidRPr="000F2706">
        <w:rPr>
          <w:spacing w:val="1"/>
        </w:rPr>
        <w:t xml:space="preserve">права и обязанности по Соглашению без предварительного письменного согласия другой </w:t>
      </w:r>
      <w:r w:rsidRPr="000F2706">
        <w:rPr>
          <w:spacing w:val="-1"/>
        </w:rPr>
        <w:t>Стороны.</w:t>
      </w:r>
    </w:p>
    <w:p w:rsidR="00C90799" w:rsidRPr="000F2706" w:rsidRDefault="00C90799" w:rsidP="00C90799">
      <w:pPr>
        <w:widowControl w:val="0"/>
        <w:numPr>
          <w:ilvl w:val="0"/>
          <w:numId w:val="9"/>
        </w:numPr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0F2706">
        <w:rPr>
          <w:spacing w:val="3"/>
        </w:rPr>
        <w:t xml:space="preserve">Недействительность или невозможность исполнения любого положения Соглашения </w:t>
      </w:r>
      <w:r w:rsidRPr="000F2706">
        <w:rPr>
          <w:spacing w:val="6"/>
        </w:rPr>
        <w:t xml:space="preserve">не влияет на действительность или возможность исполнения других положений Соглашения и </w:t>
      </w:r>
      <w:r w:rsidRPr="000F2706">
        <w:rPr>
          <w:spacing w:val="3"/>
        </w:rPr>
        <w:t>Соглашения в целом.</w:t>
      </w:r>
    </w:p>
    <w:p w:rsidR="00C90799" w:rsidRPr="000F2706" w:rsidRDefault="00C90799" w:rsidP="00C90799">
      <w:pPr>
        <w:shd w:val="clear" w:color="auto" w:fill="FFFFFF"/>
        <w:tabs>
          <w:tab w:val="left" w:pos="1289"/>
          <w:tab w:val="left" w:pos="9900"/>
        </w:tabs>
        <w:ind w:firstLine="709"/>
        <w:jc w:val="both"/>
        <w:rPr>
          <w:spacing w:val="2"/>
        </w:rPr>
      </w:pPr>
      <w:r w:rsidRPr="000F2706">
        <w:rPr>
          <w:spacing w:val="-2"/>
        </w:rPr>
        <w:t>6.10.</w:t>
      </w:r>
      <w:r w:rsidRPr="000F2706">
        <w:rPr>
          <w:spacing w:val="-2"/>
        </w:rPr>
        <w:tab/>
      </w:r>
      <w:r w:rsidRPr="000F2706">
        <w:rPr>
          <w:spacing w:val="4"/>
        </w:rPr>
        <w:t xml:space="preserve">Настоящее Соглашение составлено и подписано в двух экземплярах на русском языке, имеющих </w:t>
      </w:r>
      <w:r w:rsidRPr="000F2706">
        <w:rPr>
          <w:spacing w:val="2"/>
        </w:rPr>
        <w:t>равную юридическую силу, по одному для каждой из Сторон.</w:t>
      </w:r>
    </w:p>
    <w:p w:rsidR="00C90799" w:rsidRPr="000F2706" w:rsidRDefault="00C90799" w:rsidP="00C90799">
      <w:pPr>
        <w:shd w:val="clear" w:color="auto" w:fill="FFFFFF"/>
        <w:tabs>
          <w:tab w:val="left" w:pos="360"/>
          <w:tab w:val="left" w:pos="1260"/>
        </w:tabs>
        <w:ind w:firstLine="709"/>
        <w:jc w:val="both"/>
        <w:rPr>
          <w:spacing w:val="3"/>
        </w:rPr>
      </w:pPr>
    </w:p>
    <w:p w:rsidR="00C90799" w:rsidRPr="000F2706" w:rsidRDefault="00C90799" w:rsidP="00C90799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  <w:r w:rsidRPr="000F2706">
        <w:rPr>
          <w:b/>
          <w:bCs/>
          <w:spacing w:val="3"/>
        </w:rPr>
        <w:t>7. ПОРЯДОК УНИЧТОЖЕНИЯ ИНФОРМАЦИИ</w:t>
      </w:r>
    </w:p>
    <w:p w:rsidR="00C90799" w:rsidRPr="000F2706" w:rsidRDefault="00C90799" w:rsidP="00C90799">
      <w:pPr>
        <w:shd w:val="clear" w:color="auto" w:fill="FFFFFF"/>
        <w:tabs>
          <w:tab w:val="left" w:pos="360"/>
        </w:tabs>
        <w:ind w:firstLine="709"/>
        <w:jc w:val="both"/>
        <w:rPr>
          <w:spacing w:val="3"/>
        </w:rPr>
      </w:pPr>
      <w:r w:rsidRPr="000F2706">
        <w:rPr>
          <w:spacing w:val="3"/>
        </w:rPr>
        <w:t>7.1. Уничтожение Информации производится механическим способом комиссией Сторон с участием лиц, указанных в подпункте 6.1, с составлением актов «об уничтожении».</w:t>
      </w:r>
    </w:p>
    <w:p w:rsidR="00C90799" w:rsidRPr="000F2706" w:rsidRDefault="00C90799" w:rsidP="00C90799">
      <w:pPr>
        <w:shd w:val="clear" w:color="auto" w:fill="FFFFFF"/>
        <w:tabs>
          <w:tab w:val="left" w:pos="360"/>
        </w:tabs>
        <w:ind w:firstLine="709"/>
        <w:jc w:val="both"/>
        <w:rPr>
          <w:spacing w:val="3"/>
        </w:rPr>
      </w:pPr>
      <w:r w:rsidRPr="000F2706">
        <w:rPr>
          <w:spacing w:val="3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комиссией Сторон с участием лиц, указанных в подпункте 6.1, с составлением актов «об уничтожении».</w:t>
      </w:r>
    </w:p>
    <w:p w:rsidR="00C90799" w:rsidRPr="000F2706" w:rsidRDefault="00C90799" w:rsidP="00C90799">
      <w:pPr>
        <w:shd w:val="clear" w:color="auto" w:fill="FFFFFF"/>
        <w:tabs>
          <w:tab w:val="left" w:pos="360"/>
        </w:tabs>
        <w:ind w:firstLine="709"/>
        <w:jc w:val="both"/>
        <w:rPr>
          <w:spacing w:val="3"/>
        </w:rPr>
      </w:pPr>
    </w:p>
    <w:p w:rsidR="00C90799" w:rsidRPr="000F2706" w:rsidRDefault="00C90799" w:rsidP="00C90799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  <w:r w:rsidRPr="000F2706">
        <w:rPr>
          <w:b/>
          <w:bCs/>
          <w:spacing w:val="3"/>
        </w:rPr>
        <w:t>8. ПРИЛОЖЕНИЯ</w:t>
      </w:r>
    </w:p>
    <w:p w:rsidR="00C90799" w:rsidRPr="000F2706" w:rsidRDefault="00C90799" w:rsidP="00C90799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6"/>
        </w:rPr>
      </w:pPr>
      <w:r w:rsidRPr="000F2706">
        <w:rPr>
          <w:spacing w:val="6"/>
        </w:rPr>
        <w:t>Неотъемлемой частью настоящего Соглашения являются следующие приложения:</w:t>
      </w:r>
    </w:p>
    <w:p w:rsidR="00C90799" w:rsidRPr="000F2706" w:rsidRDefault="00C90799" w:rsidP="00C90799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6"/>
        </w:rPr>
      </w:pPr>
      <w:r w:rsidRPr="000F2706">
        <w:rPr>
          <w:spacing w:val="6"/>
        </w:rPr>
        <w:t>- приложение 1: форма Акта приема-передачи Информации;</w:t>
      </w:r>
    </w:p>
    <w:p w:rsidR="00C90799" w:rsidRDefault="00C90799" w:rsidP="00C90799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b/>
          <w:bCs/>
          <w:spacing w:val="3"/>
        </w:rPr>
      </w:pPr>
      <w:r w:rsidRPr="000F2706">
        <w:rPr>
          <w:spacing w:val="6"/>
        </w:rPr>
        <w:t>- приложение 2: форма Расписки работника Контрагента, доступ которого к информации, составляющей</w:t>
      </w:r>
      <w:r w:rsidRPr="000F2706">
        <w:t xml:space="preserve"> коммерческую тайну, необходим для выполнения им своих трудовых обязанностей.</w:t>
      </w:r>
    </w:p>
    <w:p w:rsidR="00C90799" w:rsidRDefault="00C90799" w:rsidP="00C90799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</w:p>
    <w:p w:rsidR="00C90799" w:rsidRPr="000F2706" w:rsidRDefault="00C90799" w:rsidP="00C90799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0F2706">
        <w:rPr>
          <w:b/>
          <w:bCs/>
          <w:spacing w:val="3"/>
        </w:rPr>
        <w:t xml:space="preserve">9. РЕКВИЗИТЫ И ПОДПИСИ СТОРОН                                              </w:t>
      </w:r>
    </w:p>
    <w:p w:rsidR="00C90799" w:rsidRPr="000F2706" w:rsidRDefault="00C90799" w:rsidP="00C90799">
      <w:pPr>
        <w:shd w:val="clear" w:color="auto" w:fill="FFFFFF"/>
        <w:tabs>
          <w:tab w:val="left" w:pos="0"/>
          <w:tab w:val="left" w:pos="10800"/>
        </w:tabs>
        <w:jc w:val="both"/>
        <w:rPr>
          <w:b/>
          <w:bCs/>
          <w:spacing w:val="2"/>
        </w:rPr>
      </w:pPr>
    </w:p>
    <w:tbl>
      <w:tblPr>
        <w:tblW w:w="496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653"/>
        <w:gridCol w:w="4637"/>
      </w:tblGrid>
      <w:tr w:rsidR="00C90799" w:rsidRPr="000F2706" w:rsidTr="00FF58F3">
        <w:trPr>
          <w:trHeight w:val="408"/>
        </w:trPr>
        <w:tc>
          <w:tcPr>
            <w:tcW w:w="2747" w:type="pct"/>
          </w:tcPr>
          <w:p w:rsidR="00C90799" w:rsidRPr="000F2706" w:rsidRDefault="00C90799" w:rsidP="00FF58F3">
            <w:pPr>
              <w:rPr>
                <w:b/>
                <w:bCs/>
              </w:rPr>
            </w:pPr>
            <w:r w:rsidRPr="000F2706">
              <w:rPr>
                <w:b/>
                <w:bCs/>
              </w:rPr>
              <w:t>Обладатель информации:</w:t>
            </w:r>
          </w:p>
        </w:tc>
        <w:tc>
          <w:tcPr>
            <w:tcW w:w="2253" w:type="pct"/>
          </w:tcPr>
          <w:p w:rsidR="00C90799" w:rsidRPr="000F2706" w:rsidRDefault="00C90799" w:rsidP="00FF58F3">
            <w:pPr>
              <w:rPr>
                <w:b/>
                <w:bCs/>
              </w:rPr>
            </w:pPr>
            <w:r w:rsidRPr="000F2706">
              <w:rPr>
                <w:b/>
                <w:bCs/>
              </w:rPr>
              <w:t>Контрагент:</w:t>
            </w:r>
          </w:p>
        </w:tc>
      </w:tr>
      <w:tr w:rsidR="00C90799" w:rsidRPr="000F2706" w:rsidTr="00FF58F3">
        <w:tc>
          <w:tcPr>
            <w:tcW w:w="2747" w:type="pct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r>
              <w:rPr>
                <w:b/>
              </w:rPr>
              <w:t>МРСК Центра и Приволжья</w:t>
            </w:r>
            <w:r w:rsidRPr="000F2706">
              <w:rPr>
                <w:b/>
              </w:rPr>
              <w:t>»</w:t>
            </w:r>
          </w:p>
          <w:p w:rsidR="00C90799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Заместитель Генерального директора </w:t>
            </w:r>
          </w:p>
          <w:p w:rsidR="0095003B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по экономике и финансам ПАО «МРСК Центра» - управляющей организации </w:t>
            </w:r>
          </w:p>
          <w:p w:rsidR="00C90799" w:rsidRDefault="00C90799" w:rsidP="00FF58F3">
            <w:pPr>
              <w:rPr>
                <w:b/>
              </w:rPr>
            </w:pPr>
            <w:r>
              <w:rPr>
                <w:b/>
              </w:rPr>
              <w:t>ПАО «МРСК Центра и Приволжья»</w:t>
            </w:r>
            <w:r w:rsidRPr="000F2706">
              <w:rPr>
                <w:b/>
              </w:rPr>
              <w:t xml:space="preserve"> 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r w:rsidRPr="000F2706">
              <w:rPr>
                <w:b/>
              </w:rPr>
              <w:t>____________</w:t>
            </w:r>
            <w:r w:rsidRPr="006933E3">
              <w:rPr>
                <w:b/>
              </w:rPr>
              <w:t>__</w:t>
            </w:r>
            <w:r>
              <w:rPr>
                <w:b/>
              </w:rPr>
              <w:t xml:space="preserve"> Иноземцев А.В.</w:t>
            </w:r>
            <w:r w:rsidRPr="000F2706">
              <w:t xml:space="preserve"> </w:t>
            </w:r>
          </w:p>
          <w:p w:rsidR="00C90799" w:rsidRPr="000F2706" w:rsidRDefault="00C90799" w:rsidP="00FF58F3">
            <w:r w:rsidRPr="000F2706">
              <w:t>М.П.</w:t>
            </w:r>
          </w:p>
        </w:tc>
        <w:tc>
          <w:tcPr>
            <w:tcW w:w="2253" w:type="pct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proofErr w:type="spellStart"/>
            <w:r w:rsidRPr="000F2706">
              <w:rPr>
                <w:b/>
              </w:rPr>
              <w:t>Россети</w:t>
            </w:r>
            <w:proofErr w:type="spellEnd"/>
            <w:r w:rsidRPr="000F2706">
              <w:rPr>
                <w:b/>
              </w:rPr>
              <w:t>»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Департамента казначейства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Default="00C90799" w:rsidP="00FF58F3">
            <w:pPr>
              <w:rPr>
                <w:b/>
              </w:rPr>
            </w:pPr>
          </w:p>
          <w:p w:rsidR="00C90799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r w:rsidRPr="000F2706">
              <w:rPr>
                <w:b/>
              </w:rPr>
              <w:t>____________</w:t>
            </w:r>
            <w:r w:rsidRPr="006933E3">
              <w:rPr>
                <w:b/>
              </w:rPr>
              <w:t>__</w:t>
            </w:r>
            <w:r w:rsidRPr="000F2706">
              <w:rPr>
                <w:b/>
              </w:rPr>
              <w:t>А.И. Павлов</w:t>
            </w:r>
            <w:r w:rsidRPr="000F2706">
              <w:t xml:space="preserve"> </w:t>
            </w:r>
          </w:p>
          <w:p w:rsidR="00C90799" w:rsidRPr="000F2706" w:rsidRDefault="00C90799" w:rsidP="00FF58F3">
            <w:r w:rsidRPr="000F2706">
              <w:t>М.П.</w:t>
            </w:r>
          </w:p>
        </w:tc>
      </w:tr>
    </w:tbl>
    <w:p w:rsidR="00C90799" w:rsidRPr="000F2706" w:rsidRDefault="00C90799" w:rsidP="00C90799">
      <w:pPr>
        <w:jc w:val="right"/>
      </w:pPr>
      <w:r w:rsidRPr="000F2706">
        <w:br w:type="page"/>
        <w:t xml:space="preserve">Приложение 1 </w:t>
      </w:r>
    </w:p>
    <w:p w:rsidR="00C90799" w:rsidRPr="00534E86" w:rsidRDefault="00C90799" w:rsidP="00C90799">
      <w:pPr>
        <w:shd w:val="clear" w:color="auto" w:fill="FFFFFF"/>
        <w:jc w:val="right"/>
        <w:rPr>
          <w:bCs/>
          <w:spacing w:val="-3"/>
        </w:rPr>
      </w:pPr>
      <w:r w:rsidRPr="00534E86">
        <w:t xml:space="preserve">к Соглашению </w:t>
      </w:r>
      <w:r w:rsidRPr="00534E86">
        <w:rPr>
          <w:bCs/>
          <w:spacing w:val="-3"/>
        </w:rPr>
        <w:t>о передаче</w:t>
      </w:r>
    </w:p>
    <w:p w:rsidR="00C90799" w:rsidRPr="00534E86" w:rsidRDefault="00C90799" w:rsidP="00C90799">
      <w:pPr>
        <w:shd w:val="clear" w:color="auto" w:fill="FFFFFF"/>
        <w:jc w:val="right"/>
        <w:rPr>
          <w:bCs/>
          <w:spacing w:val="-3"/>
        </w:rPr>
      </w:pPr>
      <w:r w:rsidRPr="00534E86">
        <w:rPr>
          <w:bCs/>
          <w:spacing w:val="-3"/>
        </w:rPr>
        <w:t xml:space="preserve"> и охране информации,</w:t>
      </w:r>
    </w:p>
    <w:p w:rsidR="00C90799" w:rsidRPr="00534E86" w:rsidRDefault="00C90799" w:rsidP="00C90799">
      <w:pPr>
        <w:shd w:val="clear" w:color="auto" w:fill="FFFFFF"/>
        <w:jc w:val="right"/>
        <w:rPr>
          <w:bCs/>
          <w:spacing w:val="-3"/>
        </w:rPr>
      </w:pPr>
      <w:r w:rsidRPr="00534E86">
        <w:rPr>
          <w:bCs/>
          <w:spacing w:val="-3"/>
        </w:rPr>
        <w:t xml:space="preserve"> составляющей коммерческую тайну</w:t>
      </w:r>
    </w:p>
    <w:p w:rsidR="00C90799" w:rsidRPr="000F2706" w:rsidRDefault="00C90799" w:rsidP="00C90799">
      <w:pPr>
        <w:widowControl w:val="0"/>
        <w:ind w:firstLine="6237"/>
        <w:jc w:val="right"/>
      </w:pPr>
    </w:p>
    <w:p w:rsidR="00C90799" w:rsidRPr="000F2706" w:rsidRDefault="00C90799" w:rsidP="00C90799">
      <w:pPr>
        <w:widowControl w:val="0"/>
        <w:ind w:firstLine="6237"/>
        <w:jc w:val="right"/>
      </w:pPr>
      <w:r w:rsidRPr="000F2706">
        <w:t>от «___» _____ 20</w:t>
      </w:r>
      <w:r w:rsidRPr="000F2706">
        <w:rPr>
          <w:color w:val="FFFFFF" w:themeColor="background1"/>
        </w:rPr>
        <w:t xml:space="preserve">__ </w:t>
      </w:r>
      <w:r w:rsidRPr="000F2706">
        <w:t>г</w:t>
      </w:r>
      <w:r>
        <w:t>ода</w:t>
      </w:r>
    </w:p>
    <w:p w:rsidR="00C90799" w:rsidRPr="000F2706" w:rsidRDefault="00C90799" w:rsidP="00C90799">
      <w:pPr>
        <w:widowControl w:val="0"/>
        <w:ind w:firstLine="6237"/>
        <w:jc w:val="right"/>
      </w:pPr>
      <w:r>
        <w:t>№ _________________</w:t>
      </w:r>
    </w:p>
    <w:tbl>
      <w:tblPr>
        <w:tblW w:w="101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4998"/>
      </w:tblGrid>
      <w:tr w:rsidR="00C90799" w:rsidRPr="000F2706" w:rsidTr="00FF58F3">
        <w:trPr>
          <w:trHeight w:val="103"/>
        </w:trPr>
        <w:tc>
          <w:tcPr>
            <w:tcW w:w="5142" w:type="dxa"/>
          </w:tcPr>
          <w:p w:rsidR="00C90799" w:rsidRPr="000F2706" w:rsidRDefault="00C90799" w:rsidP="00FF58F3">
            <w:pPr>
              <w:widowControl w:val="0"/>
              <w:tabs>
                <w:tab w:val="left" w:pos="4536"/>
              </w:tabs>
              <w:rPr>
                <w:lang w:eastAsia="en-US"/>
              </w:rPr>
            </w:pPr>
            <w:r w:rsidRPr="000F2706">
              <w:rPr>
                <w:lang w:eastAsia="en-US"/>
              </w:rPr>
              <w:t>Наименование Контрагента:</w:t>
            </w:r>
          </w:p>
        </w:tc>
        <w:tc>
          <w:tcPr>
            <w:tcW w:w="4998" w:type="dxa"/>
          </w:tcPr>
          <w:p w:rsidR="00C90799" w:rsidRPr="000F2706" w:rsidRDefault="00C90799" w:rsidP="00FF58F3">
            <w:pPr>
              <w:widowControl w:val="0"/>
              <w:tabs>
                <w:tab w:val="left" w:pos="4536"/>
              </w:tabs>
              <w:rPr>
                <w:lang w:eastAsia="en-US"/>
              </w:rPr>
            </w:pPr>
            <w:r w:rsidRPr="000F2706">
              <w:rPr>
                <w:lang w:eastAsia="en-US"/>
              </w:rPr>
              <w:t>Наименование Обладателя информации:</w:t>
            </w:r>
          </w:p>
        </w:tc>
      </w:tr>
      <w:tr w:rsidR="00C90799" w:rsidRPr="000F2706" w:rsidTr="00FF58F3">
        <w:trPr>
          <w:trHeight w:val="1837"/>
        </w:trPr>
        <w:tc>
          <w:tcPr>
            <w:tcW w:w="5142" w:type="dxa"/>
          </w:tcPr>
          <w:p w:rsidR="00C90799" w:rsidRPr="000F2706" w:rsidRDefault="00C90799" w:rsidP="00FF58F3">
            <w:pPr>
              <w:widowControl w:val="0"/>
              <w:rPr>
                <w:lang w:eastAsia="en-US"/>
              </w:rPr>
            </w:pPr>
            <w:r w:rsidRPr="000F2706">
              <w:rPr>
                <w:lang w:eastAsia="en-US"/>
              </w:rPr>
              <w:t>ПАО «</w:t>
            </w:r>
            <w:proofErr w:type="spellStart"/>
            <w:r w:rsidRPr="000F2706">
              <w:rPr>
                <w:lang w:eastAsia="en-US"/>
              </w:rPr>
              <w:t>Россети</w:t>
            </w:r>
            <w:proofErr w:type="spellEnd"/>
            <w:r w:rsidRPr="000F2706">
              <w:rPr>
                <w:lang w:eastAsia="en-US"/>
              </w:rPr>
              <w:t>»</w:t>
            </w:r>
          </w:p>
          <w:p w:rsidR="00C90799" w:rsidRPr="000F2706" w:rsidRDefault="00C90799" w:rsidP="00FF58F3">
            <w:pPr>
              <w:widowControl w:val="0"/>
              <w:rPr>
                <w:lang w:eastAsia="en-US"/>
              </w:rPr>
            </w:pPr>
          </w:p>
          <w:p w:rsidR="00C90799" w:rsidRPr="000F2706" w:rsidRDefault="00C90799" w:rsidP="00FF58F3">
            <w:pPr>
              <w:widowControl w:val="0"/>
              <w:rPr>
                <w:lang w:eastAsia="en-US"/>
              </w:rPr>
            </w:pPr>
            <w:r w:rsidRPr="000F2706">
              <w:rPr>
                <w:lang w:eastAsia="en-US"/>
              </w:rPr>
              <w:t>С указанием реквизитов</w:t>
            </w:r>
          </w:p>
        </w:tc>
        <w:tc>
          <w:tcPr>
            <w:tcW w:w="4998" w:type="dxa"/>
          </w:tcPr>
          <w:p w:rsidR="00C90799" w:rsidRPr="000F2706" w:rsidRDefault="00C90799" w:rsidP="00FF58F3">
            <w:pPr>
              <w:widowControl w:val="0"/>
              <w:outlineLvl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ПАО «МРСК Центра и Приволжья»</w:t>
            </w:r>
          </w:p>
          <w:p w:rsidR="00C90799" w:rsidRPr="000F2706" w:rsidRDefault="00C90799" w:rsidP="00FF58F3">
            <w:pPr>
              <w:widowControl w:val="0"/>
              <w:rPr>
                <w:lang w:eastAsia="en-US"/>
              </w:rPr>
            </w:pPr>
          </w:p>
          <w:p w:rsidR="00C90799" w:rsidRPr="000F2706" w:rsidRDefault="00C90799" w:rsidP="00FF58F3">
            <w:pPr>
              <w:widowControl w:val="0"/>
              <w:rPr>
                <w:lang w:eastAsia="en-US"/>
              </w:rPr>
            </w:pPr>
            <w:r w:rsidRPr="000F2706">
              <w:rPr>
                <w:lang w:eastAsia="en-US"/>
              </w:rPr>
              <w:t>С указанием реквизитов</w:t>
            </w:r>
          </w:p>
        </w:tc>
      </w:tr>
    </w:tbl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F2706">
        <w:rPr>
          <w:b/>
        </w:rPr>
        <w:t>АКТ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F2706">
        <w:rPr>
          <w:b/>
        </w:rPr>
        <w:t xml:space="preserve">приема-передачи информации </w:t>
      </w:r>
    </w:p>
    <w:p w:rsidR="00C90799" w:rsidRPr="000F2706" w:rsidRDefault="00C90799" w:rsidP="00C90799">
      <w:pPr>
        <w:widowControl w:val="0"/>
        <w:jc w:val="center"/>
      </w:pPr>
      <w:r w:rsidRPr="000F2706">
        <w:t>к договору № ______ от ___.___.20   г.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C90799" w:rsidRPr="000F2706" w:rsidRDefault="00C90799" w:rsidP="00C90799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B374D0">
        <w:rPr>
          <w:bCs/>
          <w:color w:val="000000"/>
        </w:rPr>
        <w:t xml:space="preserve">ПАО «МРСК </w:t>
      </w:r>
      <w:r>
        <w:rPr>
          <w:bCs/>
          <w:color w:val="000000"/>
        </w:rPr>
        <w:t>Центра и Приволжья</w:t>
      </w:r>
      <w:r w:rsidRPr="00B374D0">
        <w:rPr>
          <w:bCs/>
          <w:color w:val="000000"/>
        </w:rPr>
        <w:t>»</w:t>
      </w:r>
      <w:r w:rsidRPr="00B374D0">
        <w:t>,</w:t>
      </w:r>
      <w:r w:rsidRPr="000F2706">
        <w:t xml:space="preserve"> именуемое в дальнейшем </w:t>
      </w:r>
      <w:r>
        <w:t>«Обладатель информации», в лице</w:t>
      </w:r>
      <w:r w:rsidRPr="00957D57">
        <w:t>______</w:t>
      </w:r>
      <w:r>
        <w:rPr>
          <w:b/>
          <w:i/>
        </w:rPr>
        <w:t>_____________________</w:t>
      </w:r>
      <w:r w:rsidRPr="000F2706">
        <w:t>, действующего на основании</w:t>
      </w:r>
      <w:r>
        <w:t xml:space="preserve"> </w:t>
      </w:r>
      <w:r>
        <w:rPr>
          <w:b/>
          <w:i/>
        </w:rPr>
        <w:t>______________________</w:t>
      </w:r>
      <w:r>
        <w:t>, и ПАО «</w:t>
      </w:r>
      <w:proofErr w:type="spellStart"/>
      <w:r>
        <w:t>Россети</w:t>
      </w:r>
      <w:proofErr w:type="spellEnd"/>
      <w:r>
        <w:t>» в лице</w:t>
      </w:r>
      <w:r w:rsidRPr="00957D57">
        <w:t>______</w:t>
      </w:r>
      <w:r>
        <w:rPr>
          <w:b/>
          <w:i/>
        </w:rPr>
        <w:t>_____________________</w:t>
      </w:r>
      <w:r w:rsidRPr="000F2706">
        <w:t xml:space="preserve">, действующего на основании </w:t>
      </w:r>
      <w:r>
        <w:rPr>
          <w:b/>
          <w:i/>
        </w:rPr>
        <w:t>______________________</w:t>
      </w:r>
      <w:r w:rsidRPr="000F2706">
        <w:t>, совместно именуемые «Стороны», составили настоящий акт о нижеследующем:</w:t>
      </w:r>
    </w:p>
    <w:p w:rsidR="00C90799" w:rsidRPr="000F2706" w:rsidRDefault="00C90799" w:rsidP="00C90799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0F2706"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C90799" w:rsidRPr="000F2706" w:rsidRDefault="00C90799" w:rsidP="00C90799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0F2706">
        <w:t>1.1. ________________________________.</w:t>
      </w:r>
    </w:p>
    <w:p w:rsidR="00C90799" w:rsidRPr="000F2706" w:rsidRDefault="00C90799" w:rsidP="00C90799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0F2706">
        <w:t>1.2. ________________________________.</w:t>
      </w:r>
    </w:p>
    <w:p w:rsidR="00C90799" w:rsidRPr="000F2706" w:rsidRDefault="00C90799" w:rsidP="00C90799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0F2706">
        <w:t>1.3. ________________________________.</w:t>
      </w:r>
    </w:p>
    <w:p w:rsidR="00C90799" w:rsidRPr="000F2706" w:rsidRDefault="00C90799" w:rsidP="00C90799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0F2706">
        <w:t>…………………………………………….....</w:t>
      </w:r>
    </w:p>
    <w:p w:rsidR="00C90799" w:rsidRPr="000F2706" w:rsidRDefault="00C90799" w:rsidP="00C90799">
      <w:pPr>
        <w:widowControl w:val="0"/>
        <w:numPr>
          <w:ilvl w:val="0"/>
          <w:numId w:val="1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0F2706">
        <w:t>Указанный в п. 1 настоящего Акта приема-передачи перечень информации передан ПАО «</w:t>
      </w:r>
      <w:proofErr w:type="spellStart"/>
      <w:r w:rsidRPr="000F2706">
        <w:t>Россети</w:t>
      </w:r>
      <w:proofErr w:type="spellEnd"/>
      <w:r w:rsidRPr="000F2706">
        <w:t>»</w:t>
      </w:r>
      <w:r w:rsidRPr="000F2706">
        <w:rPr>
          <w:i/>
        </w:rPr>
        <w:t xml:space="preserve"> </w:t>
      </w:r>
      <w:r w:rsidRPr="000F2706">
        <w:t>в рамках отношений, связанных с исполнением договора № _______ от _________ 20___ г.</w:t>
      </w:r>
    </w:p>
    <w:p w:rsidR="00C90799" w:rsidRPr="000F2706" w:rsidRDefault="00C90799" w:rsidP="00C90799">
      <w:pPr>
        <w:widowControl w:val="0"/>
        <w:numPr>
          <w:ilvl w:val="0"/>
          <w:numId w:val="10"/>
        </w:numPr>
        <w:tabs>
          <w:tab w:val="left" w:pos="1134"/>
        </w:tabs>
        <w:ind w:left="0" w:firstLine="709"/>
        <w:jc w:val="both"/>
      </w:pPr>
      <w:r w:rsidRPr="000F2706">
        <w:t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Соглашения № ____ от «____» _________ 20___ г.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C90799" w:rsidRPr="000F2706" w:rsidTr="00FF58F3">
        <w:tc>
          <w:tcPr>
            <w:tcW w:w="4780" w:type="dxa"/>
          </w:tcPr>
          <w:p w:rsidR="00C90799" w:rsidRDefault="00C90799" w:rsidP="00FF58F3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C90799" w:rsidRPr="000F2706" w:rsidRDefault="00C90799" w:rsidP="00FF58F3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0F2706">
              <w:t>Обладатель информации</w:t>
            </w:r>
          </w:p>
          <w:p w:rsidR="00C90799" w:rsidRPr="000F2706" w:rsidRDefault="00C90799" w:rsidP="00FF58F3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C90799" w:rsidRPr="000F2706" w:rsidRDefault="00C90799" w:rsidP="00FF58F3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0F2706">
              <w:t>____________________</w:t>
            </w:r>
          </w:p>
          <w:p w:rsidR="00C90799" w:rsidRPr="000F2706" w:rsidRDefault="00C90799" w:rsidP="00FF58F3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0F2706">
              <w:t>М.П.</w:t>
            </w:r>
          </w:p>
        </w:tc>
        <w:tc>
          <w:tcPr>
            <w:tcW w:w="4780" w:type="dxa"/>
          </w:tcPr>
          <w:p w:rsidR="00C90799" w:rsidRPr="000F2706" w:rsidRDefault="00C90799" w:rsidP="00FF58F3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C90799" w:rsidRPr="000F2706" w:rsidRDefault="00C90799" w:rsidP="00FF58F3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0F2706">
              <w:t>Контрагент</w:t>
            </w:r>
          </w:p>
          <w:p w:rsidR="00C90799" w:rsidRPr="000F2706" w:rsidRDefault="00C90799" w:rsidP="00FF58F3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C90799" w:rsidRPr="000F2706" w:rsidRDefault="00C90799" w:rsidP="00FF58F3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0F2706">
              <w:t>____________________</w:t>
            </w:r>
          </w:p>
          <w:p w:rsidR="00C90799" w:rsidRPr="000F2706" w:rsidRDefault="00C90799" w:rsidP="00FF58F3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0F2706">
              <w:t>М.П.</w:t>
            </w:r>
          </w:p>
        </w:tc>
      </w:tr>
    </w:tbl>
    <w:p w:rsidR="00C90799" w:rsidRPr="000F2706" w:rsidRDefault="00C90799" w:rsidP="00C90799">
      <w:pPr>
        <w:widowControl w:val="0"/>
        <w:rPr>
          <w:sz w:val="26"/>
          <w:szCs w:val="20"/>
        </w:rPr>
      </w:pPr>
    </w:p>
    <w:p w:rsidR="00C90799" w:rsidRPr="000F2706" w:rsidRDefault="00C90799" w:rsidP="00C90799">
      <w:pPr>
        <w:pStyle w:val="Style11"/>
        <w:widowControl/>
        <w:pBdr>
          <w:bottom w:val="single" w:sz="12" w:space="1" w:color="auto"/>
        </w:pBdr>
        <w:tabs>
          <w:tab w:val="left" w:pos="7080"/>
        </w:tabs>
        <w:rPr>
          <w:rStyle w:val="FontStyle13"/>
        </w:rPr>
      </w:pPr>
      <w:r w:rsidRPr="000F2706">
        <w:rPr>
          <w:rStyle w:val="FontStyle13"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C90799" w:rsidRPr="000F2706" w:rsidTr="00FF58F3">
        <w:trPr>
          <w:trHeight w:val="709"/>
        </w:trPr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proofErr w:type="spellStart"/>
            <w:r w:rsidRPr="000F2706">
              <w:rPr>
                <w:b/>
              </w:rPr>
              <w:t>Россети</w:t>
            </w:r>
            <w:proofErr w:type="spellEnd"/>
            <w:r w:rsidRPr="000F2706">
              <w:rPr>
                <w:b/>
              </w:rPr>
              <w:t>»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Департамента казначейства</w:t>
            </w:r>
          </w:p>
          <w:p w:rsidR="00C90799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Default="00C90799" w:rsidP="00FF58F3">
            <w:pPr>
              <w:rPr>
                <w:b/>
              </w:rPr>
            </w:pPr>
          </w:p>
          <w:p w:rsidR="00C90799" w:rsidRPr="00D220C1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________</w:t>
            </w:r>
            <w:r w:rsidRPr="00643822">
              <w:rPr>
                <w:b/>
              </w:rPr>
              <w:t>_</w:t>
            </w:r>
            <w:r w:rsidRPr="000F2706">
              <w:rPr>
                <w:b/>
              </w:rPr>
              <w:t>____А.И. Павлов</w:t>
            </w:r>
            <w:r w:rsidRPr="00643822">
              <w:rPr>
                <w:b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r>
              <w:rPr>
                <w:b/>
              </w:rPr>
              <w:t>МРСК Центра и Приволжья</w:t>
            </w:r>
            <w:r w:rsidRPr="000F2706">
              <w:rPr>
                <w:b/>
              </w:rPr>
              <w:t>»</w:t>
            </w:r>
          </w:p>
          <w:p w:rsidR="00C90799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Заместитель Генерального директора </w:t>
            </w:r>
          </w:p>
          <w:p w:rsidR="0095003B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по экономике и финансам ПАО «МРСК Центра» - управляющей организации </w:t>
            </w:r>
          </w:p>
          <w:p w:rsidR="00C90799" w:rsidRDefault="00C90799" w:rsidP="00FF58F3">
            <w:pPr>
              <w:rPr>
                <w:b/>
              </w:rPr>
            </w:pPr>
            <w:r>
              <w:rPr>
                <w:b/>
              </w:rPr>
              <w:t>ПАО «МРСК Центра и Приволжья»</w:t>
            </w:r>
            <w:r w:rsidRPr="000F2706">
              <w:rPr>
                <w:b/>
              </w:rPr>
              <w:t xml:space="preserve"> 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534E86" w:rsidRDefault="00C90799" w:rsidP="00FF58F3">
            <w:pPr>
              <w:spacing w:line="276" w:lineRule="auto"/>
            </w:pPr>
            <w:r w:rsidRPr="000F2706">
              <w:rPr>
                <w:b/>
              </w:rPr>
              <w:t>____________</w:t>
            </w:r>
            <w:r>
              <w:rPr>
                <w:b/>
              </w:rPr>
              <w:t xml:space="preserve"> Иноземцев А.В.</w:t>
            </w:r>
            <w:r w:rsidRPr="000F2706">
              <w:t xml:space="preserve"> </w:t>
            </w:r>
            <w:r>
              <w:tab/>
            </w:r>
          </w:p>
        </w:tc>
      </w:tr>
    </w:tbl>
    <w:p w:rsidR="00C90799" w:rsidRPr="000F2706" w:rsidRDefault="00C90799" w:rsidP="00C90799">
      <w:pPr>
        <w:pageBreakBefore/>
        <w:widowControl w:val="0"/>
        <w:ind w:right="34" w:firstLine="6237"/>
        <w:jc w:val="right"/>
      </w:pPr>
      <w:r w:rsidRPr="000F2706">
        <w:t xml:space="preserve">Приложение 2 </w:t>
      </w:r>
    </w:p>
    <w:p w:rsidR="00C90799" w:rsidRPr="00534E86" w:rsidRDefault="00C90799" w:rsidP="00C90799">
      <w:pPr>
        <w:shd w:val="clear" w:color="auto" w:fill="FFFFFF"/>
        <w:ind w:right="27"/>
        <w:jc w:val="right"/>
        <w:rPr>
          <w:bCs/>
          <w:spacing w:val="-3"/>
        </w:rPr>
      </w:pPr>
      <w:r w:rsidRPr="00534E86">
        <w:t xml:space="preserve">к Соглашению </w:t>
      </w:r>
      <w:r w:rsidRPr="00534E86">
        <w:rPr>
          <w:bCs/>
          <w:spacing w:val="-3"/>
        </w:rPr>
        <w:t>о передаче</w:t>
      </w:r>
    </w:p>
    <w:p w:rsidR="00C90799" w:rsidRPr="00534E86" w:rsidRDefault="00C90799" w:rsidP="00C90799">
      <w:pPr>
        <w:shd w:val="clear" w:color="auto" w:fill="FFFFFF"/>
        <w:ind w:right="27"/>
        <w:jc w:val="right"/>
        <w:rPr>
          <w:bCs/>
          <w:spacing w:val="-3"/>
        </w:rPr>
      </w:pPr>
      <w:r w:rsidRPr="00534E86">
        <w:rPr>
          <w:bCs/>
          <w:spacing w:val="-3"/>
        </w:rPr>
        <w:t xml:space="preserve"> и охране информации,</w:t>
      </w:r>
    </w:p>
    <w:p w:rsidR="00C90799" w:rsidRPr="00534E86" w:rsidRDefault="00C90799" w:rsidP="00C90799">
      <w:pPr>
        <w:shd w:val="clear" w:color="auto" w:fill="FFFFFF"/>
        <w:ind w:right="27"/>
        <w:jc w:val="right"/>
        <w:rPr>
          <w:bCs/>
          <w:spacing w:val="-3"/>
        </w:rPr>
      </w:pPr>
      <w:r w:rsidRPr="00534E86">
        <w:rPr>
          <w:bCs/>
          <w:spacing w:val="-3"/>
        </w:rPr>
        <w:t xml:space="preserve"> составляющей коммерческую тайну</w:t>
      </w:r>
    </w:p>
    <w:p w:rsidR="00C90799" w:rsidRPr="000F2706" w:rsidRDefault="00C90799" w:rsidP="00C90799">
      <w:pPr>
        <w:widowControl w:val="0"/>
        <w:ind w:right="34" w:firstLine="6237"/>
        <w:jc w:val="right"/>
      </w:pPr>
      <w:r w:rsidRPr="000F2706">
        <w:t>от «____» _____ 20</w:t>
      </w:r>
      <w:r w:rsidRPr="000F2706">
        <w:rPr>
          <w:color w:val="FFFFFF" w:themeColor="background1"/>
        </w:rPr>
        <w:t xml:space="preserve">__ </w:t>
      </w:r>
      <w:r w:rsidRPr="000F2706">
        <w:t>г</w:t>
      </w:r>
      <w:r>
        <w:t>ода</w:t>
      </w:r>
    </w:p>
    <w:p w:rsidR="00C90799" w:rsidRPr="000F2706" w:rsidRDefault="00C90799" w:rsidP="00C90799">
      <w:pPr>
        <w:widowControl w:val="0"/>
        <w:ind w:right="34" w:firstLine="6237"/>
        <w:jc w:val="right"/>
      </w:pPr>
      <w:r>
        <w:t>№ __________________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F2706">
        <w:rPr>
          <w:b/>
        </w:rPr>
        <w:t>Р А С П И С К А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F2706">
        <w:rPr>
          <w:b/>
        </w:rPr>
        <w:t>работника Контрагента, доступ которого к информации, составляющей коммерческую тайну, необходим для выполнения им своих трудовых обязанностей</w:t>
      </w:r>
    </w:p>
    <w:p w:rsidR="00C90799" w:rsidRPr="000F2706" w:rsidRDefault="00C90799" w:rsidP="00C90799">
      <w:pPr>
        <w:widowControl w:val="0"/>
        <w:ind w:firstLine="709"/>
        <w:jc w:val="both"/>
        <w:outlineLvl w:val="1"/>
      </w:pPr>
      <w:r w:rsidRPr="000F2706">
        <w:t>Я, _________________________________________________________________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0F2706">
        <w:t>(фамилия, имя, отчество)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0F2706">
        <w:t>_________________________________________________________________________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0F2706">
        <w:t>(должность)</w:t>
      </w:r>
    </w:p>
    <w:p w:rsidR="00C90799" w:rsidRPr="000F2706" w:rsidRDefault="00C90799" w:rsidP="00C90799">
      <w:pPr>
        <w:widowControl w:val="0"/>
        <w:shd w:val="clear" w:color="auto" w:fill="FFFFFF"/>
        <w:tabs>
          <w:tab w:val="left" w:leader="underscore" w:pos="7402"/>
        </w:tabs>
        <w:autoSpaceDE w:val="0"/>
        <w:autoSpaceDN w:val="0"/>
        <w:adjustRightInd w:val="0"/>
        <w:ind w:left="709"/>
        <w:jc w:val="both"/>
      </w:pPr>
      <w:r w:rsidRPr="000F2706">
        <w:t>Настоящим обязуюсь: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0F2706">
        <w:t>1. В период работы в ПАО «</w:t>
      </w:r>
      <w:proofErr w:type="spellStart"/>
      <w:r w:rsidRPr="000F2706">
        <w:t>Россети</w:t>
      </w:r>
      <w:proofErr w:type="spellEnd"/>
      <w:r w:rsidRPr="000F2706">
        <w:t>», на условиях</w:t>
      </w:r>
      <w:r w:rsidRPr="000F2706">
        <w:rPr>
          <w:i/>
        </w:rPr>
        <w:t xml:space="preserve"> </w:t>
      </w:r>
      <w:r w:rsidRPr="000F2706">
        <w:rPr>
          <w:bCs/>
        </w:rPr>
        <w:t xml:space="preserve">Соглашения о передаче и охране информации, составляющей коммерческую тайну, №____ от «____» _________ 20___г. (далее - Соглашение), использовать </w:t>
      </w:r>
      <w:r w:rsidRPr="000F2706">
        <w:t xml:space="preserve">исключительно в связи с исполнением трудовых обязанностей составляющую коммерческую тайну </w:t>
      </w:r>
      <w:r w:rsidRPr="004D2289">
        <w:t xml:space="preserve">ПАО «МРСК </w:t>
      </w:r>
      <w:r>
        <w:t>Центра и Приволжья</w:t>
      </w:r>
      <w:r w:rsidRPr="004D2289">
        <w:t>»</w:t>
      </w:r>
      <w:r w:rsidRPr="000F2706">
        <w:t xml:space="preserve"> информацию согласно приведенному ниже перечню (далее - Информацию), переданную ПАО «</w:t>
      </w:r>
      <w:proofErr w:type="spellStart"/>
      <w:r w:rsidRPr="000F2706">
        <w:t>Россети</w:t>
      </w:r>
      <w:proofErr w:type="spellEnd"/>
      <w:r w:rsidRPr="000F2706">
        <w:t>»</w:t>
      </w:r>
      <w:r w:rsidRPr="000F2706">
        <w:rPr>
          <w:i/>
        </w:rPr>
        <w:t xml:space="preserve"> </w:t>
      </w:r>
      <w:r w:rsidRPr="000F2706">
        <w:t>в рамках отношений, связанных с исполнением договора № _______от_________20___г.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0F2706">
        <w:t>Перечень Информации: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0F2706">
        <w:t>1. ________________________________.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0F2706">
        <w:t>2. ________________________________.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0F2706">
        <w:t>3. ________________________________.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0F2706">
        <w:t>……………………………………………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t xml:space="preserve">2. Не разглашать Информацию и не использовать Информацию в личных целях без письменного согласия </w:t>
      </w:r>
      <w:r w:rsidRPr="004D2289">
        <w:t xml:space="preserve">ПАО «МРСК </w:t>
      </w:r>
      <w:r>
        <w:t>Центра и Приволжья</w:t>
      </w:r>
      <w:r w:rsidRPr="004D2289">
        <w:t>»</w:t>
      </w:r>
      <w:r>
        <w:t>.</w:t>
      </w:r>
    </w:p>
    <w:p w:rsidR="00C90799" w:rsidRPr="000F2706" w:rsidRDefault="00C90799" w:rsidP="00C90799">
      <w:pPr>
        <w:widowControl w:val="0"/>
        <w:shd w:val="clear" w:color="auto" w:fill="FFFFFF"/>
        <w:tabs>
          <w:tab w:val="left" w:leader="underscore" w:pos="8431"/>
        </w:tabs>
        <w:autoSpaceDE w:val="0"/>
        <w:autoSpaceDN w:val="0"/>
        <w:adjustRightInd w:val="0"/>
        <w:ind w:firstLine="709"/>
        <w:jc w:val="both"/>
      </w:pPr>
      <w:r w:rsidRPr="000F2706">
        <w:t>3. Не разглашать Информацию после прекращения трудового договора с ПАО «</w:t>
      </w:r>
      <w:proofErr w:type="spellStart"/>
      <w:r w:rsidRPr="000F2706">
        <w:t>Россети</w:t>
      </w:r>
      <w:proofErr w:type="spellEnd"/>
      <w:r w:rsidRPr="000F2706">
        <w:t>» в течение трех лет.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t xml:space="preserve">4. Возместить доказанные причиненные </w:t>
      </w:r>
      <w:r w:rsidRPr="004D2289">
        <w:t xml:space="preserve">ПАО «МРСК </w:t>
      </w:r>
      <w:r>
        <w:t>Центра и Приволжья</w:t>
      </w:r>
      <w:r w:rsidRPr="004D2289">
        <w:t>»</w:t>
      </w:r>
      <w:r>
        <w:rPr>
          <w:b/>
          <w:i/>
        </w:rPr>
        <w:t xml:space="preserve"> </w:t>
      </w:r>
      <w:r w:rsidRPr="000F2706">
        <w:t>в результате разглашения по моей вине Информации убытки в соответствии с законодательством Российской Федерации и условиями Соглашения.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t>5. Передать ПАО «</w:t>
      </w:r>
      <w:proofErr w:type="spellStart"/>
      <w:r w:rsidRPr="000F2706">
        <w:t>Россети</w:t>
      </w:r>
      <w:proofErr w:type="spellEnd"/>
      <w:r w:rsidRPr="000F2706">
        <w:t>»</w:t>
      </w:r>
      <w:r w:rsidRPr="000F2706">
        <w:rPr>
          <w:i/>
        </w:rPr>
        <w:t xml:space="preserve"> </w:t>
      </w:r>
      <w:r w:rsidRPr="000F2706">
        <w:t>при прекращении (расторжении) трудового договора имеющиеся в моем пользовании материальные носители информации, содержащие Информацию.</w:t>
      </w:r>
    </w:p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077"/>
        <w:gridCol w:w="2127"/>
        <w:gridCol w:w="3652"/>
      </w:tblGrid>
      <w:tr w:rsidR="00C90799" w:rsidRPr="000F2706" w:rsidTr="00FF58F3">
        <w:trPr>
          <w:cantSplit/>
          <w:jc w:val="center"/>
        </w:trPr>
        <w:tc>
          <w:tcPr>
            <w:tcW w:w="4077" w:type="dxa"/>
          </w:tcPr>
          <w:p w:rsidR="00C90799" w:rsidRPr="000F2706" w:rsidRDefault="00C90799" w:rsidP="00FF58F3">
            <w:pPr>
              <w:widowControl w:val="0"/>
              <w:autoSpaceDE w:val="0"/>
              <w:autoSpaceDN w:val="0"/>
              <w:adjustRightInd w:val="0"/>
              <w:jc w:val="both"/>
            </w:pPr>
            <w:r w:rsidRPr="000F2706">
              <w:t>«     » _______________ 20 __ г.</w:t>
            </w:r>
          </w:p>
        </w:tc>
        <w:tc>
          <w:tcPr>
            <w:tcW w:w="2127" w:type="dxa"/>
            <w:vMerge w:val="restart"/>
          </w:tcPr>
          <w:p w:rsidR="00C90799" w:rsidRPr="000F2706" w:rsidRDefault="00C90799" w:rsidP="00FF58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  <w:tcBorders>
              <w:bottom w:val="single" w:sz="4" w:space="0" w:color="auto"/>
            </w:tcBorders>
          </w:tcPr>
          <w:p w:rsidR="00C90799" w:rsidRPr="000F2706" w:rsidRDefault="00C90799" w:rsidP="00FF58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90799" w:rsidRPr="000F2706" w:rsidTr="00FF58F3">
        <w:trPr>
          <w:cantSplit/>
          <w:jc w:val="center"/>
        </w:trPr>
        <w:tc>
          <w:tcPr>
            <w:tcW w:w="4077" w:type="dxa"/>
          </w:tcPr>
          <w:p w:rsidR="00C90799" w:rsidRPr="000F2706" w:rsidRDefault="00C90799" w:rsidP="00FF58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2706">
              <w:t>(дата)</w:t>
            </w:r>
          </w:p>
        </w:tc>
        <w:tc>
          <w:tcPr>
            <w:tcW w:w="2127" w:type="dxa"/>
            <w:vMerge/>
          </w:tcPr>
          <w:p w:rsidR="00C90799" w:rsidRPr="000F2706" w:rsidRDefault="00C90799" w:rsidP="00FF58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  <w:tcBorders>
              <w:top w:val="single" w:sz="4" w:space="0" w:color="auto"/>
            </w:tcBorders>
          </w:tcPr>
          <w:p w:rsidR="00C90799" w:rsidRPr="000F2706" w:rsidRDefault="00C90799" w:rsidP="00FF58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2706">
              <w:t>(подпись)</w:t>
            </w:r>
          </w:p>
        </w:tc>
      </w:tr>
    </w:tbl>
    <w:p w:rsidR="00C90799" w:rsidRPr="000F2706" w:rsidRDefault="00C90799" w:rsidP="00C90799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077"/>
        <w:gridCol w:w="2127"/>
        <w:gridCol w:w="3652"/>
      </w:tblGrid>
      <w:tr w:rsidR="00C90799" w:rsidRPr="000F2706" w:rsidTr="00FF58F3">
        <w:trPr>
          <w:cantSplit/>
          <w:jc w:val="center"/>
        </w:trPr>
        <w:tc>
          <w:tcPr>
            <w:tcW w:w="4077" w:type="dxa"/>
          </w:tcPr>
          <w:p w:rsidR="00C90799" w:rsidRPr="000F2706" w:rsidRDefault="00C90799" w:rsidP="00FF58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7" w:type="dxa"/>
            <w:vMerge w:val="restart"/>
          </w:tcPr>
          <w:p w:rsidR="00C90799" w:rsidRPr="000F2706" w:rsidRDefault="00C90799" w:rsidP="00FF58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</w:tcPr>
          <w:p w:rsidR="00C90799" w:rsidRPr="000F2706" w:rsidRDefault="00C90799" w:rsidP="00FF58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90799" w:rsidRPr="000F2706" w:rsidTr="00FF58F3">
        <w:trPr>
          <w:cantSplit/>
          <w:jc w:val="center"/>
        </w:trPr>
        <w:tc>
          <w:tcPr>
            <w:tcW w:w="4077" w:type="dxa"/>
          </w:tcPr>
          <w:p w:rsidR="00C90799" w:rsidRPr="000F2706" w:rsidRDefault="00C90799" w:rsidP="00FF58F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vMerge/>
          </w:tcPr>
          <w:p w:rsidR="00C90799" w:rsidRPr="000F2706" w:rsidRDefault="00C90799" w:rsidP="00FF58F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</w:tcPr>
          <w:p w:rsidR="00C90799" w:rsidRPr="000F2706" w:rsidRDefault="00C90799" w:rsidP="00FF58F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C90799" w:rsidRPr="000F2706" w:rsidRDefault="00C90799" w:rsidP="00C90799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C90799" w:rsidRPr="000F2706" w:rsidRDefault="00C90799" w:rsidP="00C90799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C90799" w:rsidRPr="000F2706" w:rsidRDefault="00C90799" w:rsidP="00C90799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0F2706">
        <w:rPr>
          <w:b/>
          <w:bCs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C90799" w:rsidRPr="000F2706" w:rsidTr="00FF58F3"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</w:pPr>
          </w:p>
        </w:tc>
      </w:tr>
      <w:tr w:rsidR="00C90799" w:rsidRPr="000F2706" w:rsidTr="00FF58F3"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ПАО «</w:t>
            </w:r>
            <w:proofErr w:type="spellStart"/>
            <w:r w:rsidRPr="000F2706">
              <w:rPr>
                <w:b/>
              </w:rPr>
              <w:t>Россети</w:t>
            </w:r>
            <w:proofErr w:type="spellEnd"/>
            <w:r w:rsidRPr="000F2706">
              <w:rPr>
                <w:b/>
              </w:rPr>
              <w:t>»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Департамента казначейства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Default="00C90799" w:rsidP="00FF58F3">
            <w:pPr>
              <w:rPr>
                <w:b/>
              </w:rPr>
            </w:pPr>
          </w:p>
          <w:p w:rsidR="001317AE" w:rsidRDefault="001317AE" w:rsidP="00FF58F3">
            <w:pPr>
              <w:rPr>
                <w:b/>
              </w:rPr>
            </w:pPr>
          </w:p>
          <w:p w:rsidR="00C90799" w:rsidRPr="000F2706" w:rsidRDefault="00C90799" w:rsidP="00FF58F3">
            <w:r w:rsidRPr="000F2706">
              <w:rPr>
                <w:b/>
              </w:rPr>
              <w:t>____________А.И. Павлов</w:t>
            </w:r>
            <w:r w:rsidRPr="000F2706">
              <w:t xml:space="preserve"> </w:t>
            </w:r>
          </w:p>
          <w:p w:rsidR="00C90799" w:rsidRPr="000F2706" w:rsidRDefault="00C90799" w:rsidP="00FF58F3"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r>
              <w:rPr>
                <w:b/>
              </w:rPr>
              <w:t>МРСК Центра и Приволжья</w:t>
            </w:r>
            <w:r w:rsidRPr="000F2706">
              <w:rPr>
                <w:b/>
              </w:rPr>
              <w:t>»</w:t>
            </w:r>
          </w:p>
          <w:p w:rsidR="0095003B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Заместитель Генерального директора по экономике и финансам ПАО «МРСК Центра» - управляющей организации </w:t>
            </w:r>
          </w:p>
          <w:p w:rsidR="00C90799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ПАО «МРСК Центра и Приволжья» </w:t>
            </w:r>
          </w:p>
          <w:p w:rsidR="001317AE" w:rsidRPr="000F2706" w:rsidRDefault="001317AE" w:rsidP="00FF58F3">
            <w:pPr>
              <w:rPr>
                <w:b/>
              </w:rPr>
            </w:pPr>
          </w:p>
          <w:p w:rsidR="00C90799" w:rsidRPr="000F2706" w:rsidRDefault="00C90799" w:rsidP="00FF58F3">
            <w:r w:rsidRPr="000F2706">
              <w:rPr>
                <w:b/>
              </w:rPr>
              <w:t>____________</w:t>
            </w:r>
            <w:r>
              <w:rPr>
                <w:b/>
              </w:rPr>
              <w:t xml:space="preserve"> Иноземцев А.В.</w:t>
            </w:r>
            <w:r w:rsidRPr="000F2706">
              <w:t xml:space="preserve"> </w:t>
            </w:r>
          </w:p>
          <w:p w:rsidR="00C90799" w:rsidRPr="000F2706" w:rsidRDefault="00C90799" w:rsidP="00FF58F3">
            <w:r w:rsidRPr="000F2706">
              <w:t>М.П.</w:t>
            </w:r>
          </w:p>
        </w:tc>
      </w:tr>
    </w:tbl>
    <w:p w:rsidR="0095003B" w:rsidRDefault="0095003B" w:rsidP="00C90799">
      <w:pPr>
        <w:jc w:val="right"/>
      </w:pPr>
    </w:p>
    <w:p w:rsidR="00C90799" w:rsidRPr="000F2706" w:rsidRDefault="00C90799" w:rsidP="00C90799">
      <w:pPr>
        <w:jc w:val="right"/>
        <w:rPr>
          <w:b/>
          <w:bCs/>
          <w:spacing w:val="-3"/>
        </w:rPr>
      </w:pPr>
      <w:r w:rsidRPr="000F2706">
        <w:t>Приложение № 4</w:t>
      </w:r>
    </w:p>
    <w:p w:rsidR="00C90799" w:rsidRPr="000F2706" w:rsidRDefault="00C90799" w:rsidP="00C90799">
      <w:pPr>
        <w:jc w:val="right"/>
      </w:pPr>
      <w:r w:rsidRPr="000F2706">
        <w:t>к Договору от ___________ 20</w:t>
      </w:r>
      <w:r w:rsidRPr="000F2706">
        <w:rPr>
          <w:color w:val="FFFFFF" w:themeColor="background1"/>
        </w:rPr>
        <w:t xml:space="preserve">__ </w:t>
      </w:r>
      <w:r w:rsidRPr="000F2706">
        <w:t>г</w:t>
      </w:r>
      <w:r>
        <w:t>ода</w:t>
      </w:r>
    </w:p>
    <w:p w:rsidR="00C90799" w:rsidRPr="000F2706" w:rsidRDefault="00C90799" w:rsidP="00C90799">
      <w:pPr>
        <w:jc w:val="right"/>
      </w:pPr>
      <w:r w:rsidRPr="000F2706">
        <w:t xml:space="preserve"> № ___________________________</w:t>
      </w:r>
    </w:p>
    <w:p w:rsidR="00C90799" w:rsidRPr="000F2706" w:rsidRDefault="00C90799" w:rsidP="00C90799">
      <w:pPr>
        <w:widowControl w:val="0"/>
        <w:ind w:right="34" w:firstLine="6237"/>
        <w:jc w:val="both"/>
      </w:pPr>
    </w:p>
    <w:p w:rsidR="00C90799" w:rsidRPr="000F2706" w:rsidRDefault="00C90799" w:rsidP="00C90799">
      <w:pPr>
        <w:widowControl w:val="0"/>
        <w:ind w:right="34" w:firstLine="6237"/>
        <w:jc w:val="both"/>
      </w:pPr>
    </w:p>
    <w:p w:rsidR="00C90799" w:rsidRPr="000F2706" w:rsidRDefault="00C90799" w:rsidP="00C90799">
      <w:pPr>
        <w:jc w:val="center"/>
        <w:rPr>
          <w:b/>
        </w:rPr>
      </w:pPr>
      <w:r w:rsidRPr="000F2706">
        <w:rPr>
          <w:b/>
        </w:rPr>
        <w:t xml:space="preserve">График платежей </w:t>
      </w:r>
    </w:p>
    <w:p w:rsidR="00C90799" w:rsidRPr="000F2706" w:rsidRDefault="00C90799" w:rsidP="00C90799">
      <w:pPr>
        <w:jc w:val="center"/>
        <w:rPr>
          <w:b/>
        </w:rPr>
      </w:pPr>
      <w:r w:rsidRPr="000F2706">
        <w:rPr>
          <w:b/>
        </w:rPr>
        <w:t>по договору от «___»</w:t>
      </w:r>
      <w:r>
        <w:rPr>
          <w:b/>
        </w:rPr>
        <w:t xml:space="preserve"> </w:t>
      </w:r>
      <w:r w:rsidRPr="000F2706">
        <w:rPr>
          <w:b/>
        </w:rPr>
        <w:t>______20___</w:t>
      </w:r>
      <w:r>
        <w:rPr>
          <w:b/>
        </w:rPr>
        <w:t xml:space="preserve"> </w:t>
      </w:r>
      <w:r w:rsidRPr="000F2706">
        <w:rPr>
          <w:b/>
        </w:rPr>
        <w:t>г</w:t>
      </w:r>
      <w:r>
        <w:rPr>
          <w:b/>
        </w:rPr>
        <w:t>ода</w:t>
      </w:r>
      <w:r w:rsidRPr="000F2706">
        <w:rPr>
          <w:b/>
        </w:rPr>
        <w:t xml:space="preserve"> № _____________</w:t>
      </w:r>
    </w:p>
    <w:p w:rsidR="00C90799" w:rsidRPr="000F2706" w:rsidRDefault="00C90799" w:rsidP="00C90799">
      <w:pPr>
        <w:widowControl w:val="0"/>
        <w:ind w:right="34" w:firstLine="6237"/>
        <w:jc w:val="both"/>
      </w:pPr>
    </w:p>
    <w:p w:rsidR="00C90799" w:rsidRPr="000F2706" w:rsidRDefault="00C90799" w:rsidP="00C90799">
      <w:pPr>
        <w:widowControl w:val="0"/>
        <w:ind w:right="34" w:firstLine="6237"/>
        <w:jc w:val="both"/>
      </w:pPr>
    </w:p>
    <w:tbl>
      <w:tblPr>
        <w:tblW w:w="6294" w:type="dxa"/>
        <w:tblInd w:w="817" w:type="dxa"/>
        <w:tblLook w:val="04A0" w:firstRow="1" w:lastRow="0" w:firstColumn="1" w:lastColumn="0" w:noHBand="0" w:noVBand="1"/>
      </w:tblPr>
      <w:tblGrid>
        <w:gridCol w:w="4066"/>
        <w:gridCol w:w="4297"/>
      </w:tblGrid>
      <w:tr w:rsidR="00C90799" w:rsidRPr="000F2706" w:rsidTr="00FF58F3">
        <w:trPr>
          <w:trHeight w:val="475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90799" w:rsidRPr="000F2706" w:rsidRDefault="00C90799" w:rsidP="00FF58F3">
            <w:pPr>
              <w:jc w:val="center"/>
              <w:rPr>
                <w:b/>
                <w:color w:val="000000"/>
              </w:rPr>
            </w:pPr>
            <w:r w:rsidRPr="000F2706">
              <w:rPr>
                <w:b/>
                <w:color w:val="000000"/>
              </w:rPr>
              <w:t>Расчетный период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90799" w:rsidRPr="000F2706" w:rsidRDefault="00C90799" w:rsidP="00FF58F3">
            <w:pPr>
              <w:jc w:val="center"/>
              <w:rPr>
                <w:b/>
                <w:color w:val="000000"/>
              </w:rPr>
            </w:pPr>
            <w:r w:rsidRPr="000F2706">
              <w:rPr>
                <w:b/>
                <w:color w:val="000000"/>
              </w:rPr>
              <w:t>Стоимость услуги, руб. (без НДС)</w:t>
            </w:r>
          </w:p>
        </w:tc>
      </w:tr>
      <w:tr w:rsidR="00C90799" w:rsidRPr="000F2706" w:rsidTr="00FF58F3">
        <w:trPr>
          <w:trHeight w:val="256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799" w:rsidRPr="000F2706" w:rsidRDefault="00C90799" w:rsidP="00FF58F3">
            <w:pPr>
              <w:ind w:left="1416"/>
              <w:rPr>
                <w:b/>
                <w:color w:val="000000"/>
              </w:rPr>
            </w:pPr>
            <w:r w:rsidRPr="000F2706">
              <w:rPr>
                <w:b/>
                <w:color w:val="000000"/>
              </w:rPr>
              <w:t>2019 год</w:t>
            </w:r>
          </w:p>
        </w:tc>
      </w:tr>
      <w:tr w:rsidR="00C90799" w:rsidRPr="000F2706" w:rsidTr="00FF58F3">
        <w:trPr>
          <w:trHeight w:val="146"/>
        </w:trPr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90799" w:rsidRPr="000F2706" w:rsidRDefault="00C90799" w:rsidP="00FF58F3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1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203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312</w:t>
            </w:r>
            <w:r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92</w:t>
            </w:r>
          </w:p>
        </w:tc>
      </w:tr>
      <w:tr w:rsidR="00C90799" w:rsidRPr="000F2706" w:rsidTr="00FF58F3">
        <w:trPr>
          <w:trHeight w:val="253"/>
        </w:trPr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90799" w:rsidRPr="000F2706" w:rsidRDefault="00C90799" w:rsidP="00FF58F3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2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203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312</w:t>
            </w:r>
            <w:r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92</w:t>
            </w:r>
          </w:p>
        </w:tc>
      </w:tr>
      <w:tr w:rsidR="00C90799" w:rsidRPr="000F2706" w:rsidTr="00FF58F3">
        <w:trPr>
          <w:trHeight w:val="300"/>
        </w:trPr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90799" w:rsidRPr="000F2706" w:rsidRDefault="00C90799" w:rsidP="00FF58F3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3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203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312</w:t>
            </w:r>
            <w:r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92</w:t>
            </w:r>
          </w:p>
        </w:tc>
      </w:tr>
      <w:tr w:rsidR="00C90799" w:rsidRPr="000F2706" w:rsidTr="00FF58F3">
        <w:trPr>
          <w:trHeight w:val="300"/>
        </w:trPr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90799" w:rsidRPr="000F2706" w:rsidRDefault="00C90799" w:rsidP="00FF58F3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4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203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312</w:t>
            </w:r>
            <w:r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90</w:t>
            </w:r>
          </w:p>
        </w:tc>
      </w:tr>
      <w:tr w:rsidR="00C90799" w:rsidRPr="000F2706" w:rsidTr="00FF58F3">
        <w:trPr>
          <w:trHeight w:val="149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799" w:rsidRPr="000F2706" w:rsidRDefault="00C90799" w:rsidP="00FF58F3">
            <w:pPr>
              <w:ind w:left="1416"/>
              <w:rPr>
                <w:b/>
                <w:color w:val="000000"/>
              </w:rPr>
            </w:pPr>
            <w:r w:rsidRPr="000F2706">
              <w:rPr>
                <w:b/>
                <w:color w:val="000000"/>
              </w:rPr>
              <w:t>2020 год</w:t>
            </w:r>
          </w:p>
        </w:tc>
      </w:tr>
      <w:tr w:rsidR="00C90799" w:rsidRPr="000F2706" w:rsidTr="00FF58F3">
        <w:trPr>
          <w:trHeight w:val="288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90799" w:rsidRPr="000F2706" w:rsidRDefault="00C90799" w:rsidP="00FF58F3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1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203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312</w:t>
            </w:r>
            <w:r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92</w:t>
            </w:r>
          </w:p>
        </w:tc>
      </w:tr>
      <w:tr w:rsidR="00C90799" w:rsidRPr="000F2706" w:rsidTr="00FF58F3">
        <w:trPr>
          <w:trHeight w:val="288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90799" w:rsidRPr="000F2706" w:rsidRDefault="00C90799" w:rsidP="00FF58F3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2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203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312</w:t>
            </w:r>
            <w:r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92</w:t>
            </w:r>
          </w:p>
        </w:tc>
      </w:tr>
      <w:tr w:rsidR="00C90799" w:rsidRPr="000F2706" w:rsidTr="00FF58F3">
        <w:trPr>
          <w:trHeight w:val="300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90799" w:rsidRPr="000F2706" w:rsidRDefault="00C90799" w:rsidP="00FF58F3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3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203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312</w:t>
            </w:r>
            <w:r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92</w:t>
            </w:r>
          </w:p>
        </w:tc>
      </w:tr>
      <w:tr w:rsidR="00C90799" w:rsidRPr="000F2706" w:rsidTr="00FF58F3">
        <w:trPr>
          <w:trHeight w:val="310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90799" w:rsidRPr="000F2706" w:rsidRDefault="00C90799" w:rsidP="00FF58F3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4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203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312</w:t>
            </w:r>
            <w:r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90</w:t>
            </w:r>
          </w:p>
        </w:tc>
      </w:tr>
      <w:tr w:rsidR="00C90799" w:rsidRPr="000F2706" w:rsidTr="00FF58F3">
        <w:trPr>
          <w:trHeight w:val="288"/>
        </w:trPr>
        <w:tc>
          <w:tcPr>
            <w:tcW w:w="83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799" w:rsidRPr="000F2706" w:rsidRDefault="00C90799" w:rsidP="00FF58F3">
            <w:pPr>
              <w:ind w:left="1416"/>
              <w:rPr>
                <w:b/>
                <w:color w:val="000000"/>
              </w:rPr>
            </w:pPr>
            <w:r w:rsidRPr="000F2706">
              <w:rPr>
                <w:b/>
                <w:color w:val="000000"/>
              </w:rPr>
              <w:t>2021 год</w:t>
            </w:r>
          </w:p>
        </w:tc>
      </w:tr>
      <w:tr w:rsidR="00C90799" w:rsidRPr="000F2706" w:rsidTr="00FF58F3">
        <w:trPr>
          <w:trHeight w:val="288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90799" w:rsidRPr="000F2706" w:rsidRDefault="00C90799" w:rsidP="00FF58F3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1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203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312</w:t>
            </w:r>
            <w:r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92</w:t>
            </w:r>
          </w:p>
        </w:tc>
      </w:tr>
      <w:tr w:rsidR="00C90799" w:rsidRPr="000F2706" w:rsidTr="00FF58F3">
        <w:trPr>
          <w:trHeight w:val="288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90799" w:rsidRPr="000F2706" w:rsidRDefault="00C90799" w:rsidP="00FF58F3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2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203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312</w:t>
            </w:r>
            <w:r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92</w:t>
            </w:r>
          </w:p>
        </w:tc>
      </w:tr>
      <w:tr w:rsidR="00C90799" w:rsidRPr="000F2706" w:rsidTr="00FF58F3">
        <w:trPr>
          <w:trHeight w:val="300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C90799" w:rsidRPr="000F2706" w:rsidRDefault="00C90799" w:rsidP="00FF58F3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3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203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312</w:t>
            </w:r>
            <w:r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92</w:t>
            </w:r>
          </w:p>
        </w:tc>
      </w:tr>
      <w:tr w:rsidR="00C90799" w:rsidRPr="000F2706" w:rsidTr="00FF58F3">
        <w:trPr>
          <w:trHeight w:val="300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C90799" w:rsidRPr="000F2706" w:rsidRDefault="00C90799" w:rsidP="00FF58F3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4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203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312</w:t>
            </w:r>
            <w:r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90</w:t>
            </w:r>
          </w:p>
        </w:tc>
      </w:tr>
      <w:tr w:rsidR="00C90799" w:rsidRPr="000F2706" w:rsidTr="00FF58F3">
        <w:trPr>
          <w:trHeight w:val="220"/>
        </w:trPr>
        <w:tc>
          <w:tcPr>
            <w:tcW w:w="40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799" w:rsidRPr="000F2706" w:rsidRDefault="00C90799" w:rsidP="00FF58F3">
            <w:pPr>
              <w:ind w:left="708"/>
              <w:rPr>
                <w:b/>
                <w:color w:val="000000"/>
              </w:rPr>
            </w:pPr>
            <w:r w:rsidRPr="000F2706">
              <w:rPr>
                <w:b/>
                <w:color w:val="000000"/>
              </w:rPr>
              <w:t xml:space="preserve">Итого за 3 (три) года </w:t>
            </w:r>
          </w:p>
        </w:tc>
        <w:tc>
          <w:tcPr>
            <w:tcW w:w="4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99" w:rsidRPr="004871B2" w:rsidRDefault="00C90799" w:rsidP="00FF58F3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</w:rPr>
              <w:t>38 439 754,98</w:t>
            </w:r>
          </w:p>
        </w:tc>
      </w:tr>
    </w:tbl>
    <w:p w:rsidR="00C90799" w:rsidRDefault="00C90799" w:rsidP="00C90799">
      <w:pPr>
        <w:widowControl w:val="0"/>
        <w:ind w:right="34" w:firstLine="6237"/>
        <w:jc w:val="both"/>
      </w:pPr>
    </w:p>
    <w:p w:rsidR="00C90799" w:rsidRDefault="00C90799" w:rsidP="00C90799">
      <w:pPr>
        <w:widowControl w:val="0"/>
        <w:ind w:right="34" w:firstLine="6237"/>
        <w:jc w:val="both"/>
        <w:rPr>
          <w:lang w:val="en-US"/>
        </w:rPr>
      </w:pPr>
    </w:p>
    <w:p w:rsidR="00C90799" w:rsidRPr="00957D57" w:rsidRDefault="00C90799" w:rsidP="00C90799">
      <w:pPr>
        <w:widowControl w:val="0"/>
        <w:ind w:right="34" w:firstLine="6237"/>
        <w:jc w:val="both"/>
        <w:rPr>
          <w:lang w:val="en-US"/>
        </w:rPr>
      </w:pPr>
    </w:p>
    <w:p w:rsidR="00C90799" w:rsidRPr="000F2706" w:rsidRDefault="00C90799" w:rsidP="00C90799">
      <w:pPr>
        <w:widowControl w:val="0"/>
        <w:ind w:right="34"/>
        <w:jc w:val="both"/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C90799" w:rsidRPr="000F2706" w:rsidTr="00FF58F3">
        <w:tc>
          <w:tcPr>
            <w:tcW w:w="5495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proofErr w:type="spellStart"/>
            <w:r w:rsidRPr="000F2706">
              <w:rPr>
                <w:b/>
              </w:rPr>
              <w:t>Россети</w:t>
            </w:r>
            <w:proofErr w:type="spellEnd"/>
            <w:r w:rsidRPr="000F2706">
              <w:rPr>
                <w:b/>
              </w:rPr>
              <w:t>»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C90799" w:rsidRPr="000F2706" w:rsidRDefault="00C90799" w:rsidP="00FF58F3">
            <w:pPr>
              <w:rPr>
                <w:b/>
              </w:rPr>
            </w:pPr>
            <w:r w:rsidRPr="000F2706">
              <w:rPr>
                <w:b/>
              </w:rPr>
              <w:t>Департамента казначейства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Default="00C90799" w:rsidP="00FF58F3">
            <w:pPr>
              <w:rPr>
                <w:b/>
              </w:rPr>
            </w:pPr>
          </w:p>
          <w:p w:rsidR="00C90799" w:rsidRDefault="00C90799" w:rsidP="00FF58F3">
            <w:pPr>
              <w:rPr>
                <w:b/>
              </w:rPr>
            </w:pPr>
          </w:p>
          <w:p w:rsidR="00C90799" w:rsidRPr="000F2706" w:rsidRDefault="00C90799" w:rsidP="00FF58F3">
            <w:r w:rsidRPr="000F2706">
              <w:rPr>
                <w:b/>
              </w:rPr>
              <w:t>____________А.И. Павлов</w:t>
            </w:r>
            <w:r w:rsidRPr="000F2706">
              <w:t xml:space="preserve"> </w:t>
            </w:r>
          </w:p>
          <w:p w:rsidR="00C90799" w:rsidRPr="000F2706" w:rsidRDefault="00C90799" w:rsidP="00FF58F3"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C90799" w:rsidRPr="000F2706" w:rsidRDefault="00C90799" w:rsidP="00FF58F3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r>
              <w:rPr>
                <w:b/>
              </w:rPr>
              <w:t>МРСК Центра и Приволжья</w:t>
            </w:r>
            <w:r w:rsidRPr="000F2706">
              <w:rPr>
                <w:b/>
              </w:rPr>
              <w:t>»</w:t>
            </w:r>
          </w:p>
          <w:p w:rsidR="0095003B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Заместитель Генерального директора по экономике и финансам ПАО «МРСК Центра» - управляющей организации </w:t>
            </w:r>
          </w:p>
          <w:p w:rsidR="00C90799" w:rsidRDefault="00C90799" w:rsidP="00FF58F3">
            <w:pPr>
              <w:rPr>
                <w:b/>
              </w:rPr>
            </w:pPr>
            <w:r>
              <w:rPr>
                <w:b/>
              </w:rPr>
              <w:t xml:space="preserve">ПАО «МРСК Центра и Приволжья» </w:t>
            </w:r>
          </w:p>
          <w:p w:rsidR="00C90799" w:rsidRPr="000F2706" w:rsidRDefault="00C90799" w:rsidP="00FF58F3">
            <w:pPr>
              <w:rPr>
                <w:b/>
              </w:rPr>
            </w:pPr>
          </w:p>
          <w:p w:rsidR="00C90799" w:rsidRPr="006933E3" w:rsidRDefault="00C90799" w:rsidP="00FF58F3">
            <w:r w:rsidRPr="000F2706">
              <w:rPr>
                <w:b/>
              </w:rPr>
              <w:t>____________</w:t>
            </w:r>
            <w:r>
              <w:rPr>
                <w:b/>
              </w:rPr>
              <w:t xml:space="preserve"> Иноземцев А.В.</w:t>
            </w:r>
            <w:r w:rsidRPr="000F2706">
              <w:t xml:space="preserve"> </w:t>
            </w:r>
          </w:p>
          <w:p w:rsidR="00C90799" w:rsidRPr="000F2706" w:rsidRDefault="00C90799" w:rsidP="00FF58F3">
            <w:r w:rsidRPr="000F2706">
              <w:t>М.П.</w:t>
            </w:r>
          </w:p>
        </w:tc>
      </w:tr>
    </w:tbl>
    <w:p w:rsidR="00B8474E" w:rsidRDefault="00B8474E"/>
    <w:sectPr w:rsidR="00B8474E" w:rsidSect="00C90799">
      <w:pgSz w:w="11906" w:h="16838"/>
      <w:pgMar w:top="567" w:right="680" w:bottom="1276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ADC" w:rsidRDefault="00D33ADC" w:rsidP="00C90799">
      <w:r>
        <w:separator/>
      </w:r>
    </w:p>
  </w:endnote>
  <w:endnote w:type="continuationSeparator" w:id="0">
    <w:p w:rsidR="00D33ADC" w:rsidRDefault="00D33ADC" w:rsidP="00C9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ADC" w:rsidRDefault="00D33ADC" w:rsidP="00C90799">
      <w:r>
        <w:separator/>
      </w:r>
    </w:p>
  </w:footnote>
  <w:footnote w:type="continuationSeparator" w:id="0">
    <w:p w:rsidR="00D33ADC" w:rsidRDefault="00D33ADC" w:rsidP="00C90799">
      <w:r>
        <w:continuationSeparator/>
      </w:r>
    </w:p>
  </w:footnote>
  <w:footnote w:id="1">
    <w:p w:rsidR="00C90799" w:rsidRDefault="00C90799" w:rsidP="00C90799">
      <w:pPr>
        <w:pStyle w:val="a7"/>
      </w:pPr>
      <w:r w:rsidRPr="00F43C0B">
        <w:rPr>
          <w:rStyle w:val="a6"/>
          <w:rFonts w:ascii="Times New Roman" w:hAnsi="Times New Roman" w:cs="Times New Roman"/>
        </w:rPr>
        <w:footnoteRef/>
      </w:r>
      <w:r w:rsidRPr="00F43C0B">
        <w:rPr>
          <w:rFonts w:ascii="Times New Roman" w:hAnsi="Times New Roman" w:cs="Times New Roman"/>
        </w:rPr>
        <w:t xml:space="preserve"> Указывается номер и дата основного договора, заключенного с Контрагентом.</w:t>
      </w:r>
    </w:p>
  </w:footnote>
  <w:footnote w:id="2">
    <w:p w:rsidR="00C90799" w:rsidRDefault="00C90799" w:rsidP="00C90799">
      <w:pPr>
        <w:pStyle w:val="a7"/>
      </w:pPr>
      <w:r w:rsidRPr="00F43C0B">
        <w:rPr>
          <w:rStyle w:val="a6"/>
          <w:rFonts w:ascii="Times New Roman" w:hAnsi="Times New Roman" w:cs="Times New Roman"/>
        </w:rPr>
        <w:footnoteRef/>
      </w:r>
      <w:r w:rsidRPr="00F43C0B">
        <w:rPr>
          <w:rFonts w:ascii="Times New Roman" w:hAnsi="Times New Roman" w:cs="Times New Roman"/>
        </w:rPr>
        <w:t xml:space="preserve"> Указываются Ф.И.О. и должность работников.</w:t>
      </w:r>
    </w:p>
  </w:footnote>
  <w:footnote w:id="3">
    <w:p w:rsidR="00C90799" w:rsidRDefault="00C90799" w:rsidP="00C90799">
      <w:pPr>
        <w:pStyle w:val="a7"/>
      </w:pPr>
      <w:r w:rsidRPr="00F43C0B">
        <w:rPr>
          <w:rStyle w:val="a6"/>
          <w:rFonts w:ascii="Times New Roman" w:hAnsi="Times New Roman" w:cs="Times New Roman"/>
        </w:rPr>
        <w:footnoteRef/>
      </w:r>
      <w:r w:rsidRPr="00F43C0B">
        <w:rPr>
          <w:rFonts w:ascii="Times New Roman" w:hAnsi="Times New Roman" w:cs="Times New Roman"/>
        </w:rPr>
        <w:t xml:space="preserve"> Указываются полные (включая почтовый индекс) адреса доставки корреспонденции.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10AA"/>
    <w:multiLevelType w:val="multilevel"/>
    <w:tmpl w:val="9AA8C0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3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bCs w:val="0"/>
        <w:color w:val="auto"/>
      </w:rPr>
    </w:lvl>
  </w:abstractNum>
  <w:abstractNum w:abstractNumId="4">
    <w:nsid w:val="1BB23140"/>
    <w:multiLevelType w:val="multilevel"/>
    <w:tmpl w:val="2CCAAA84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28B14597"/>
    <w:multiLevelType w:val="multilevel"/>
    <w:tmpl w:val="B144F9E4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-1" w:firstLine="1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050"/>
      </w:pPr>
      <w:rPr>
        <w:rFonts w:hint="default"/>
      </w:rPr>
    </w:lvl>
    <w:lvl w:ilvl="3">
      <w:start w:val="1"/>
      <w:numFmt w:val="decimal"/>
      <w:lvlText w:val="2.1.1.%4."/>
      <w:lvlJc w:val="left"/>
      <w:pPr>
        <w:tabs>
          <w:tab w:val="num" w:pos="3750"/>
        </w:tabs>
        <w:ind w:left="3750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6">
    <w:nsid w:val="32896A44"/>
    <w:multiLevelType w:val="multilevel"/>
    <w:tmpl w:val="8690C34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tabs>
          <w:tab w:val="num" w:pos="510"/>
        </w:tabs>
        <w:ind w:left="567" w:hanging="567"/>
      </w:pPr>
      <w:rPr>
        <w:rFonts w:hint="default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ind w:left="1134" w:hanging="567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B0918CC"/>
    <w:multiLevelType w:val="multilevel"/>
    <w:tmpl w:val="566606F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7.%2."/>
      <w:lvlJc w:val="left"/>
      <w:pPr>
        <w:tabs>
          <w:tab w:val="num" w:pos="510"/>
        </w:tabs>
        <w:ind w:left="567" w:hanging="567"/>
      </w:pPr>
      <w:rPr>
        <w:rFonts w:hint="default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ind w:left="1134" w:hanging="567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9">
    <w:nsid w:val="4C10579C"/>
    <w:multiLevelType w:val="hybridMultilevel"/>
    <w:tmpl w:val="7A660630"/>
    <w:lvl w:ilvl="0" w:tplc="D17E8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5A0276"/>
    <w:multiLevelType w:val="multilevel"/>
    <w:tmpl w:val="A4F25226"/>
    <w:lvl w:ilvl="0">
      <w:start w:val="11"/>
      <w:numFmt w:val="decimal"/>
      <w:lvlText w:val="%1."/>
      <w:lvlJc w:val="left"/>
      <w:pPr>
        <w:ind w:left="14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0" w:hanging="1800"/>
      </w:pPr>
      <w:rPr>
        <w:rFonts w:hint="default"/>
      </w:rPr>
    </w:lvl>
  </w:abstractNum>
  <w:abstractNum w:abstractNumId="11">
    <w:nsid w:val="5BE103BF"/>
    <w:multiLevelType w:val="multilevel"/>
    <w:tmpl w:val="D5E2DFA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2">
    <w:nsid w:val="5CA74C10"/>
    <w:multiLevelType w:val="multilevel"/>
    <w:tmpl w:val="F634BA2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4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5">
    <w:nsid w:val="69064CCD"/>
    <w:multiLevelType w:val="hybridMultilevel"/>
    <w:tmpl w:val="4878B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7">
    <w:nsid w:val="6EB55BEE"/>
    <w:multiLevelType w:val="hybridMultilevel"/>
    <w:tmpl w:val="C818E752"/>
    <w:lvl w:ilvl="0" w:tplc="79E26EA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9">
    <w:nsid w:val="7D5A42DD"/>
    <w:multiLevelType w:val="multilevel"/>
    <w:tmpl w:val="BEE874FA"/>
    <w:lvl w:ilvl="0">
      <w:start w:val="1"/>
      <w:numFmt w:val="decimal"/>
      <w:lvlText w:val="5.%1.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67" w:hanging="567"/>
      </w:pPr>
      <w:rPr>
        <w:rFonts w:hint="default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ind w:left="1134" w:hanging="567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8"/>
  </w:num>
  <w:num w:numId="5">
    <w:abstractNumId w:val="16"/>
  </w:num>
  <w:num w:numId="6">
    <w:abstractNumId w:val="2"/>
  </w:num>
  <w:num w:numId="7">
    <w:abstractNumId w:val="14"/>
  </w:num>
  <w:num w:numId="8">
    <w:abstractNumId w:val="13"/>
  </w:num>
  <w:num w:numId="9">
    <w:abstractNumId w:val="18"/>
  </w:num>
  <w:num w:numId="10">
    <w:abstractNumId w:val="1"/>
  </w:num>
  <w:num w:numId="11">
    <w:abstractNumId w:val="4"/>
  </w:num>
  <w:num w:numId="12">
    <w:abstractNumId w:val="7"/>
  </w:num>
  <w:num w:numId="13">
    <w:abstractNumId w:val="19"/>
  </w:num>
  <w:num w:numId="14">
    <w:abstractNumId w:val="6"/>
  </w:num>
  <w:num w:numId="15">
    <w:abstractNumId w:val="17"/>
  </w:num>
  <w:num w:numId="16">
    <w:abstractNumId w:val="15"/>
  </w:num>
  <w:num w:numId="17">
    <w:abstractNumId w:val="10"/>
  </w:num>
  <w:num w:numId="18">
    <w:abstractNumId w:val="11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99"/>
    <w:rsid w:val="001317AE"/>
    <w:rsid w:val="001E3575"/>
    <w:rsid w:val="003844D5"/>
    <w:rsid w:val="00731D07"/>
    <w:rsid w:val="008D1736"/>
    <w:rsid w:val="008E2CDA"/>
    <w:rsid w:val="0095003B"/>
    <w:rsid w:val="00975320"/>
    <w:rsid w:val="00B8474E"/>
    <w:rsid w:val="00C3123F"/>
    <w:rsid w:val="00C90799"/>
    <w:rsid w:val="00D3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90799"/>
    <w:pPr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C90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C907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90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0799"/>
    <w:pPr>
      <w:ind w:left="708"/>
    </w:pPr>
  </w:style>
  <w:style w:type="paragraph" w:customStyle="1" w:styleId="Style11">
    <w:name w:val="Style11"/>
    <w:basedOn w:val="a"/>
    <w:uiPriority w:val="99"/>
    <w:rsid w:val="00C90799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3">
    <w:name w:val="Font Style13"/>
    <w:rsid w:val="00C90799"/>
    <w:rPr>
      <w:rFonts w:ascii="Times New Roman" w:hAnsi="Times New Roman" w:cs="Times New Roman"/>
      <w:b/>
      <w:bCs/>
      <w:sz w:val="22"/>
      <w:szCs w:val="22"/>
    </w:rPr>
  </w:style>
  <w:style w:type="character" w:styleId="a6">
    <w:name w:val="footnote reference"/>
    <w:uiPriority w:val="99"/>
    <w:rsid w:val="00C90799"/>
    <w:rPr>
      <w:vertAlign w:val="superscript"/>
    </w:rPr>
  </w:style>
  <w:style w:type="paragraph" w:styleId="a7">
    <w:name w:val="footnote text"/>
    <w:basedOn w:val="a"/>
    <w:link w:val="a8"/>
    <w:uiPriority w:val="99"/>
    <w:rsid w:val="00C907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C90799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907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0799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C9079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9079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907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9079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907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9079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90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Revision"/>
    <w:hidden/>
    <w:uiPriority w:val="99"/>
    <w:semiHidden/>
    <w:rsid w:val="00C9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90799"/>
    <w:pPr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C90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C907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90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0799"/>
    <w:pPr>
      <w:ind w:left="708"/>
    </w:pPr>
  </w:style>
  <w:style w:type="paragraph" w:customStyle="1" w:styleId="Style11">
    <w:name w:val="Style11"/>
    <w:basedOn w:val="a"/>
    <w:uiPriority w:val="99"/>
    <w:rsid w:val="00C90799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3">
    <w:name w:val="Font Style13"/>
    <w:rsid w:val="00C90799"/>
    <w:rPr>
      <w:rFonts w:ascii="Times New Roman" w:hAnsi="Times New Roman" w:cs="Times New Roman"/>
      <w:b/>
      <w:bCs/>
      <w:sz w:val="22"/>
      <w:szCs w:val="22"/>
    </w:rPr>
  </w:style>
  <w:style w:type="character" w:styleId="a6">
    <w:name w:val="footnote reference"/>
    <w:uiPriority w:val="99"/>
    <w:rsid w:val="00C90799"/>
    <w:rPr>
      <w:vertAlign w:val="superscript"/>
    </w:rPr>
  </w:style>
  <w:style w:type="paragraph" w:styleId="a7">
    <w:name w:val="footnote text"/>
    <w:basedOn w:val="a"/>
    <w:link w:val="a8"/>
    <w:uiPriority w:val="99"/>
    <w:rsid w:val="00C907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C90799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907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0799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C9079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9079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907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9079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907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9079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90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Revision"/>
    <w:hidden/>
    <w:uiPriority w:val="99"/>
    <w:semiHidden/>
    <w:rsid w:val="00C9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7764</Words>
  <Characters>44255</Characters>
  <Application>Microsoft Office Word</Application>
  <DocSecurity>4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"Россети"</Company>
  <LinksUpToDate>false</LinksUpToDate>
  <CharactersWithSpaces>51916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Юлиана Сергеевна</dc:creator>
  <cp:lastModifiedBy>Князева Надежда Николаевна</cp:lastModifiedBy>
  <cp:revision>2</cp:revision>
  <cp:lastPrinted>2019-02-19T10:32:00Z</cp:lastPrinted>
  <dcterms:created xsi:type="dcterms:W3CDTF">2019-02-19T10:33:00Z</dcterms:created>
  <dcterms:modified xsi:type="dcterms:W3CDTF">2019-02-19T10:33:00Z</dcterms:modified>
</cp:coreProperties>
</file>